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81" w:rsidRPr="00C72EB3" w:rsidRDefault="00D66181" w:rsidP="00D66181">
      <w:pPr>
        <w:pStyle w:val="Vnbnnidung0"/>
        <w:adjustRightInd w:val="0"/>
        <w:snapToGrid w:val="0"/>
        <w:spacing w:after="0" w:line="240" w:lineRule="auto"/>
        <w:ind w:firstLine="0"/>
        <w:jc w:val="right"/>
        <w:rPr>
          <w:rStyle w:val="Vnbnnidung"/>
          <w:b/>
          <w:bCs/>
          <w:sz w:val="24"/>
          <w:szCs w:val="24"/>
          <w:lang w:eastAsia="vi-VN"/>
        </w:rPr>
      </w:pPr>
      <w:r w:rsidRPr="00470795">
        <w:rPr>
          <w:rStyle w:val="Vnbnnidung"/>
          <w:b/>
          <w:bCs/>
          <w:sz w:val="24"/>
          <w:szCs w:val="24"/>
          <w:lang w:eastAsia="vi-VN"/>
        </w:rPr>
        <w:t>Mẫu số 03</w:t>
      </w:r>
      <w:r>
        <w:rPr>
          <w:rStyle w:val="Vnbnnidung"/>
          <w:b/>
          <w:bCs/>
          <w:sz w:val="24"/>
          <w:szCs w:val="24"/>
          <w:lang w:eastAsia="vi-VN"/>
        </w:rPr>
        <w:t>-NN</w:t>
      </w:r>
    </w:p>
    <w:tbl>
      <w:tblPr>
        <w:tblpPr w:leftFromText="180" w:rightFromText="180" w:vertAnchor="text" w:horzAnchor="margin" w:tblpY="137"/>
        <w:tblW w:w="10633" w:type="dxa"/>
        <w:tblLook w:val="04A0"/>
      </w:tblPr>
      <w:tblGrid>
        <w:gridCol w:w="4786"/>
        <w:gridCol w:w="5847"/>
      </w:tblGrid>
      <w:tr w:rsidR="00885698" w:rsidRPr="00470795" w:rsidTr="00885698">
        <w:tc>
          <w:tcPr>
            <w:tcW w:w="4786" w:type="dxa"/>
            <w:shd w:val="clear" w:color="auto" w:fill="auto"/>
          </w:tcPr>
          <w:p w:rsidR="00885698" w:rsidRPr="00BD462F" w:rsidRDefault="00885698" w:rsidP="00885698">
            <w:pPr>
              <w:pStyle w:val="Vnbnnidung0"/>
              <w:adjustRightInd w:val="0"/>
              <w:snapToGrid w:val="0"/>
              <w:spacing w:after="0" w:line="240" w:lineRule="auto"/>
              <w:ind w:firstLine="0"/>
              <w:jc w:val="center"/>
              <w:rPr>
                <w:rStyle w:val="Vnbnnidung"/>
                <w:bCs/>
                <w:sz w:val="28"/>
                <w:szCs w:val="24"/>
                <w:lang w:eastAsia="vi-VN"/>
              </w:rPr>
            </w:pPr>
            <w:r>
              <w:rPr>
                <w:rStyle w:val="Vnbnnidung"/>
                <w:bCs/>
                <w:sz w:val="28"/>
                <w:szCs w:val="24"/>
                <w:lang w:eastAsia="vi-VN"/>
              </w:rPr>
              <w:t>PHÒNG GDĐT TẠO THÀNH PHỐ….</w:t>
            </w:r>
          </w:p>
          <w:p w:rsidR="00885698" w:rsidRPr="00BD462F" w:rsidRDefault="00885698" w:rsidP="00885698">
            <w:pPr>
              <w:pStyle w:val="Vnbnnidung0"/>
              <w:adjustRightInd w:val="0"/>
              <w:snapToGrid w:val="0"/>
              <w:spacing w:after="0" w:line="240" w:lineRule="auto"/>
              <w:ind w:firstLine="0"/>
              <w:jc w:val="center"/>
              <w:rPr>
                <w:rStyle w:val="Vnbnnidung"/>
                <w:b/>
                <w:bCs/>
                <w:sz w:val="28"/>
                <w:szCs w:val="24"/>
                <w:lang w:eastAsia="vi-VN"/>
              </w:rPr>
            </w:pPr>
            <w:r>
              <w:rPr>
                <w:rStyle w:val="Vnbnnidung"/>
                <w:b/>
                <w:bCs/>
                <w:sz w:val="28"/>
                <w:szCs w:val="24"/>
                <w:lang w:eastAsia="vi-VN"/>
              </w:rPr>
              <w:t>TRƯỜNG…</w:t>
            </w:r>
          </w:p>
          <w:p w:rsidR="00885698" w:rsidRPr="00470795" w:rsidRDefault="00EF4994" w:rsidP="00885698">
            <w:pPr>
              <w:pStyle w:val="Vnbnnidung0"/>
              <w:adjustRightInd w:val="0"/>
              <w:snapToGrid w:val="0"/>
              <w:spacing w:after="0" w:line="240" w:lineRule="auto"/>
              <w:ind w:firstLine="0"/>
              <w:jc w:val="center"/>
              <w:rPr>
                <w:rStyle w:val="Vnbnnidung"/>
                <w:bCs/>
                <w:sz w:val="24"/>
                <w:szCs w:val="24"/>
                <w:vertAlign w:val="superscript"/>
                <w:lang w:eastAsia="vi-VN"/>
              </w:rPr>
            </w:pPr>
            <w:r w:rsidRPr="00EF4994">
              <w:rPr>
                <w:bCs/>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74.1pt;margin-top:9.7pt;width:87pt;height:0;z-index:251664384" o:connectortype="straight"/>
              </w:pict>
            </w:r>
          </w:p>
        </w:tc>
        <w:tc>
          <w:tcPr>
            <w:tcW w:w="5847" w:type="dxa"/>
            <w:shd w:val="clear" w:color="auto" w:fill="auto"/>
          </w:tcPr>
          <w:p w:rsidR="00885698" w:rsidRPr="005C43EE" w:rsidRDefault="00885698" w:rsidP="00885698">
            <w:pPr>
              <w:pStyle w:val="Vnbnnidung0"/>
              <w:adjustRightInd w:val="0"/>
              <w:snapToGrid w:val="0"/>
              <w:spacing w:after="0" w:line="240" w:lineRule="auto"/>
              <w:ind w:firstLine="0"/>
              <w:jc w:val="center"/>
            </w:pPr>
            <w:r w:rsidRPr="005C43EE">
              <w:rPr>
                <w:rStyle w:val="Vnbnnidung"/>
                <w:b/>
                <w:bCs/>
                <w:lang w:eastAsia="vi-VN"/>
              </w:rPr>
              <w:t>CỘNG HÒA XÃ HỘI CHỦ NGHĨA VIỆT NAM</w:t>
            </w:r>
          </w:p>
          <w:p w:rsidR="00885698" w:rsidRPr="005C43EE" w:rsidRDefault="00885698" w:rsidP="00885698">
            <w:pPr>
              <w:pStyle w:val="Vnbnnidung0"/>
              <w:adjustRightInd w:val="0"/>
              <w:snapToGrid w:val="0"/>
              <w:spacing w:after="0" w:line="240" w:lineRule="auto"/>
              <w:ind w:firstLine="0"/>
              <w:jc w:val="center"/>
              <w:rPr>
                <w:rStyle w:val="Vnbnnidung"/>
                <w:b/>
                <w:bCs/>
                <w:sz w:val="28"/>
                <w:szCs w:val="24"/>
                <w:lang w:eastAsia="vi-VN"/>
              </w:rPr>
            </w:pPr>
            <w:r w:rsidRPr="005C43EE">
              <w:rPr>
                <w:rStyle w:val="Vnbnnidung"/>
                <w:b/>
                <w:bCs/>
                <w:sz w:val="28"/>
                <w:szCs w:val="24"/>
                <w:lang w:eastAsia="vi-VN"/>
              </w:rPr>
              <w:t>Độc lập - Tự do - Hạnh phúc</w:t>
            </w:r>
          </w:p>
          <w:p w:rsidR="00885698" w:rsidRPr="00470795" w:rsidRDefault="00EF4994" w:rsidP="00885698">
            <w:pPr>
              <w:pStyle w:val="Vnbnnidung0"/>
              <w:adjustRightInd w:val="0"/>
              <w:snapToGrid w:val="0"/>
              <w:spacing w:after="0" w:line="240" w:lineRule="auto"/>
              <w:ind w:firstLine="0"/>
              <w:jc w:val="center"/>
              <w:rPr>
                <w:rStyle w:val="Vnbnnidung"/>
                <w:b/>
                <w:bCs/>
                <w:sz w:val="24"/>
                <w:szCs w:val="24"/>
                <w:vertAlign w:val="superscript"/>
                <w:lang w:eastAsia="vi-VN"/>
              </w:rPr>
            </w:pPr>
            <w:r>
              <w:rPr>
                <w:b/>
                <w:bCs/>
                <w:noProof/>
                <w:sz w:val="24"/>
                <w:szCs w:val="24"/>
                <w:vertAlign w:val="superscript"/>
              </w:rPr>
              <w:pict>
                <v:shape id="_x0000_s1030" type="#_x0000_t32" style="position:absolute;left:0;text-align:left;margin-left:52.4pt;margin-top:1.65pt;width:176.25pt;height:0;z-index:251665408" o:connectortype="straight"/>
              </w:pict>
            </w:r>
          </w:p>
        </w:tc>
      </w:tr>
    </w:tbl>
    <w:p w:rsidR="00D66181" w:rsidRPr="00470795" w:rsidRDefault="00D66181" w:rsidP="00D66181">
      <w:pPr>
        <w:pStyle w:val="Vnbnnidung0"/>
        <w:adjustRightInd w:val="0"/>
        <w:snapToGrid w:val="0"/>
        <w:spacing w:after="0" w:line="240" w:lineRule="auto"/>
        <w:ind w:firstLine="0"/>
        <w:rPr>
          <w:rStyle w:val="Vnbnnidung"/>
          <w:b/>
          <w:bCs/>
          <w:sz w:val="24"/>
          <w:szCs w:val="24"/>
          <w:lang w:eastAsia="vi-VN"/>
        </w:rPr>
      </w:pPr>
    </w:p>
    <w:p w:rsidR="00D66181" w:rsidRPr="00470795" w:rsidRDefault="00D66181" w:rsidP="00D66181">
      <w:pPr>
        <w:pStyle w:val="Vnbnnidung0"/>
        <w:adjustRightInd w:val="0"/>
        <w:snapToGrid w:val="0"/>
        <w:spacing w:after="0" w:line="240" w:lineRule="auto"/>
        <w:ind w:firstLine="0"/>
        <w:rPr>
          <w:sz w:val="24"/>
          <w:szCs w:val="24"/>
        </w:rPr>
      </w:pPr>
    </w:p>
    <w:p w:rsidR="00D66181" w:rsidRPr="0067150A" w:rsidRDefault="00D66181" w:rsidP="00D66181">
      <w:pPr>
        <w:pStyle w:val="Tiu10"/>
        <w:keepNext/>
        <w:keepLines/>
        <w:tabs>
          <w:tab w:val="left" w:leader="dot" w:pos="4248"/>
        </w:tabs>
        <w:adjustRightInd w:val="0"/>
        <w:snapToGrid w:val="0"/>
        <w:spacing w:after="0" w:line="240" w:lineRule="auto"/>
        <w:ind w:firstLine="0"/>
        <w:jc w:val="center"/>
        <w:outlineLvl w:val="9"/>
        <w:rPr>
          <w:rStyle w:val="Tiu1"/>
          <w:b/>
          <w:sz w:val="28"/>
          <w:szCs w:val="24"/>
          <w:lang w:eastAsia="vi-VN"/>
        </w:rPr>
      </w:pPr>
      <w:bookmarkStart w:id="0" w:name="bookmark318"/>
      <w:bookmarkStart w:id="1" w:name="bookmark319"/>
      <w:bookmarkStart w:id="2" w:name="bookmark320"/>
      <w:r w:rsidRPr="0067150A">
        <w:rPr>
          <w:rStyle w:val="Tiu1"/>
          <w:b/>
          <w:sz w:val="28"/>
          <w:szCs w:val="24"/>
          <w:lang w:eastAsia="vi-VN"/>
        </w:rPr>
        <w:t>PHIẾU ĐÁNH GIÁ, XẾP LOẠI CHẤT LƯỢNG VIÊN CHỨC</w:t>
      </w:r>
      <w:r w:rsidRPr="0067150A">
        <w:rPr>
          <w:rStyle w:val="Tiu1"/>
          <w:b/>
          <w:sz w:val="28"/>
          <w:szCs w:val="24"/>
          <w:lang w:eastAsia="vi-VN"/>
        </w:rPr>
        <w:br/>
        <w:t>Năm</w:t>
      </w:r>
      <w:bookmarkEnd w:id="0"/>
      <w:bookmarkEnd w:id="1"/>
      <w:bookmarkEnd w:id="2"/>
      <w:r w:rsidRPr="0067150A">
        <w:rPr>
          <w:rStyle w:val="Tiu1"/>
          <w:b/>
          <w:sz w:val="28"/>
          <w:szCs w:val="24"/>
          <w:lang w:eastAsia="vi-VN"/>
        </w:rPr>
        <w:t xml:space="preserve"> họ</w:t>
      </w:r>
      <w:r w:rsidR="00480085">
        <w:rPr>
          <w:rStyle w:val="Tiu1"/>
          <w:b/>
          <w:sz w:val="28"/>
          <w:szCs w:val="24"/>
          <w:lang w:eastAsia="vi-VN"/>
        </w:rPr>
        <w:t>c</w:t>
      </w:r>
      <w:r w:rsidRPr="0067150A">
        <w:rPr>
          <w:rStyle w:val="Tiu1"/>
          <w:b/>
          <w:sz w:val="28"/>
          <w:szCs w:val="24"/>
          <w:lang w:eastAsia="vi-VN"/>
        </w:rPr>
        <w:t xml:space="preserve"> 2020 - 2021</w:t>
      </w:r>
    </w:p>
    <w:p w:rsidR="00D66181" w:rsidRPr="0067150A" w:rsidRDefault="00EF4994" w:rsidP="00D66181">
      <w:pPr>
        <w:pStyle w:val="Tiu10"/>
        <w:keepNext/>
        <w:keepLines/>
        <w:tabs>
          <w:tab w:val="left" w:leader="dot" w:pos="4248"/>
        </w:tabs>
        <w:adjustRightInd w:val="0"/>
        <w:snapToGrid w:val="0"/>
        <w:spacing w:after="0" w:line="240" w:lineRule="auto"/>
        <w:ind w:firstLine="0"/>
        <w:jc w:val="center"/>
        <w:outlineLvl w:val="9"/>
        <w:rPr>
          <w:sz w:val="28"/>
          <w:szCs w:val="28"/>
        </w:rPr>
      </w:pPr>
      <w:r>
        <w:rPr>
          <w:noProof/>
          <w:sz w:val="28"/>
          <w:szCs w:val="28"/>
        </w:rPr>
        <w:pict>
          <v:shape id="_x0000_s1028" type="#_x0000_t32" style="position:absolute;left:0;text-align:left;margin-left:175.1pt;margin-top:1.7pt;width:131.25pt;height:0;z-index:251662336" o:connectortype="straight"/>
        </w:pict>
      </w:r>
    </w:p>
    <w:p w:rsidR="00D66181" w:rsidRPr="00AC7F4E" w:rsidRDefault="00D66181" w:rsidP="00D66181">
      <w:pPr>
        <w:pStyle w:val="Tiu10"/>
        <w:keepNext/>
        <w:keepLines/>
        <w:tabs>
          <w:tab w:val="left" w:leader="dot" w:pos="4248"/>
        </w:tabs>
        <w:adjustRightInd w:val="0"/>
        <w:snapToGrid w:val="0"/>
        <w:spacing w:after="0" w:line="240" w:lineRule="auto"/>
        <w:ind w:firstLine="0"/>
        <w:jc w:val="center"/>
        <w:outlineLvl w:val="9"/>
        <w:rPr>
          <w:b w:val="0"/>
          <w:i/>
        </w:rPr>
      </w:pPr>
      <w:r w:rsidRPr="00863099">
        <w:rPr>
          <w:b w:val="0"/>
          <w:i/>
          <w:highlight w:val="yellow"/>
        </w:rPr>
        <w:t>(Mẫu dành cho viên chức không là đảng viên)</w:t>
      </w:r>
    </w:p>
    <w:p w:rsidR="00D66181" w:rsidRPr="00E01BF2" w:rsidRDefault="00D66181" w:rsidP="00D66181">
      <w:pPr>
        <w:pStyle w:val="Tiu10"/>
        <w:keepNext/>
        <w:keepLines/>
        <w:tabs>
          <w:tab w:val="left" w:leader="dot" w:pos="4248"/>
        </w:tabs>
        <w:adjustRightInd w:val="0"/>
        <w:snapToGrid w:val="0"/>
        <w:spacing w:after="0" w:line="240" w:lineRule="auto"/>
        <w:ind w:firstLine="0"/>
        <w:jc w:val="center"/>
        <w:outlineLvl w:val="9"/>
        <w:rPr>
          <w:i/>
          <w:sz w:val="24"/>
          <w:szCs w:val="24"/>
        </w:rPr>
      </w:pPr>
    </w:p>
    <w:p w:rsidR="00D66181" w:rsidRPr="00D66181" w:rsidRDefault="00D66181" w:rsidP="00136695">
      <w:pPr>
        <w:pStyle w:val="Vnbnnidung0"/>
        <w:tabs>
          <w:tab w:val="left" w:leader="dot" w:pos="9484"/>
        </w:tabs>
        <w:adjustRightInd w:val="0"/>
        <w:snapToGrid w:val="0"/>
        <w:spacing w:before="120" w:after="0" w:line="240" w:lineRule="auto"/>
        <w:ind w:firstLine="567"/>
        <w:jc w:val="both"/>
        <w:rPr>
          <w:sz w:val="28"/>
        </w:rPr>
      </w:pPr>
      <w:r w:rsidRPr="00D66181">
        <w:rPr>
          <w:rStyle w:val="Vnbnnidung"/>
          <w:sz w:val="28"/>
          <w:lang w:eastAsia="vi-VN"/>
        </w:rPr>
        <w:t xml:space="preserve">Họ và tên: </w:t>
      </w:r>
      <w:r w:rsidR="00E56328">
        <w:rPr>
          <w:rStyle w:val="Vnbnnidung"/>
          <w:sz w:val="28"/>
          <w:lang w:eastAsia="vi-VN"/>
        </w:rPr>
        <w:t>Nguyễn Thị A</w:t>
      </w:r>
      <w:r w:rsidRPr="00D66181">
        <w:rPr>
          <w:rStyle w:val="Vnbnnidung"/>
          <w:sz w:val="28"/>
          <w:lang w:eastAsia="vi-VN"/>
        </w:rPr>
        <w:t>.</w:t>
      </w:r>
    </w:p>
    <w:p w:rsidR="00D66181" w:rsidRPr="00D66181" w:rsidRDefault="00D66181" w:rsidP="00136695">
      <w:pPr>
        <w:pStyle w:val="Vnbnnidung0"/>
        <w:tabs>
          <w:tab w:val="left" w:leader="dot" w:pos="9484"/>
        </w:tabs>
        <w:adjustRightInd w:val="0"/>
        <w:snapToGrid w:val="0"/>
        <w:spacing w:before="120" w:after="0" w:line="240" w:lineRule="auto"/>
        <w:ind w:firstLine="567"/>
        <w:jc w:val="both"/>
        <w:rPr>
          <w:sz w:val="28"/>
        </w:rPr>
      </w:pPr>
      <w:r w:rsidRPr="00D66181">
        <w:rPr>
          <w:rStyle w:val="Vnbnnidung"/>
          <w:sz w:val="28"/>
          <w:lang w:eastAsia="vi-VN"/>
        </w:rPr>
        <w:t>Chức vụ, chức danh:</w:t>
      </w:r>
      <w:r w:rsidR="00E56328">
        <w:rPr>
          <w:rStyle w:val="Vnbnnidung"/>
          <w:sz w:val="28"/>
          <w:lang w:eastAsia="vi-VN"/>
        </w:rPr>
        <w:t xml:space="preserve"> TTCM, Giáo viên môn Toán.</w:t>
      </w:r>
    </w:p>
    <w:p w:rsidR="00D66181" w:rsidRPr="00D66181" w:rsidRDefault="00D66181" w:rsidP="00136695">
      <w:pPr>
        <w:pStyle w:val="Vnbnnidung0"/>
        <w:tabs>
          <w:tab w:val="left" w:leader="dot" w:pos="9484"/>
        </w:tabs>
        <w:adjustRightInd w:val="0"/>
        <w:snapToGrid w:val="0"/>
        <w:spacing w:before="120" w:after="0" w:line="240" w:lineRule="auto"/>
        <w:ind w:firstLine="567"/>
        <w:jc w:val="both"/>
        <w:rPr>
          <w:rStyle w:val="Vnbnnidung"/>
          <w:sz w:val="28"/>
          <w:lang w:eastAsia="vi-VN"/>
        </w:rPr>
      </w:pPr>
      <w:r w:rsidRPr="00D66181">
        <w:rPr>
          <w:rStyle w:val="Vnbnnidung"/>
          <w:sz w:val="28"/>
          <w:lang w:eastAsia="vi-VN"/>
        </w:rPr>
        <w:t xml:space="preserve">Đơn vị công tác: </w:t>
      </w:r>
      <w:r w:rsidR="00E56328">
        <w:rPr>
          <w:rStyle w:val="Vnbnnidung"/>
          <w:sz w:val="28"/>
          <w:lang w:eastAsia="vi-VN"/>
        </w:rPr>
        <w:t xml:space="preserve">Trường THCS.. </w:t>
      </w:r>
    </w:p>
    <w:p w:rsidR="00D66181" w:rsidRPr="0035245E" w:rsidRDefault="00D66181" w:rsidP="00136695">
      <w:pPr>
        <w:pStyle w:val="Tiu10"/>
        <w:keepNext/>
        <w:keepLines/>
        <w:tabs>
          <w:tab w:val="left" w:pos="1784"/>
        </w:tabs>
        <w:adjustRightInd w:val="0"/>
        <w:snapToGrid w:val="0"/>
        <w:spacing w:before="120" w:after="0" w:line="240" w:lineRule="auto"/>
        <w:ind w:firstLine="567"/>
        <w:jc w:val="both"/>
        <w:outlineLvl w:val="9"/>
        <w:rPr>
          <w:b w:val="0"/>
          <w:sz w:val="28"/>
        </w:rPr>
      </w:pPr>
      <w:bookmarkStart w:id="3" w:name="bookmark323"/>
      <w:bookmarkStart w:id="4" w:name="bookmark321"/>
      <w:bookmarkStart w:id="5" w:name="bookmark322"/>
      <w:bookmarkStart w:id="6" w:name="bookmark324"/>
      <w:bookmarkEnd w:id="3"/>
      <w:r w:rsidRPr="0035245E">
        <w:rPr>
          <w:rStyle w:val="Tiu1"/>
          <w:b/>
          <w:sz w:val="28"/>
          <w:lang w:eastAsia="vi-VN"/>
        </w:rPr>
        <w:t>I. KẾT QUẢ TỰ ĐÁNH GIÁ</w:t>
      </w:r>
      <w:bookmarkEnd w:id="4"/>
      <w:bookmarkEnd w:id="5"/>
      <w:bookmarkEnd w:id="6"/>
    </w:p>
    <w:p w:rsidR="00D66181" w:rsidRDefault="00D66181" w:rsidP="00136695">
      <w:pPr>
        <w:pStyle w:val="Vnbnnidung0"/>
        <w:tabs>
          <w:tab w:val="left" w:pos="1784"/>
        </w:tabs>
        <w:adjustRightInd w:val="0"/>
        <w:snapToGrid w:val="0"/>
        <w:spacing w:before="120" w:after="0" w:line="240" w:lineRule="auto"/>
        <w:ind w:firstLine="567"/>
        <w:jc w:val="both"/>
        <w:rPr>
          <w:rStyle w:val="Vnbnnidung"/>
          <w:b/>
          <w:sz w:val="28"/>
          <w:lang w:eastAsia="vi-VN"/>
        </w:rPr>
      </w:pPr>
      <w:bookmarkStart w:id="7" w:name="bookmark325"/>
      <w:bookmarkEnd w:id="7"/>
      <w:r w:rsidRPr="00D66181">
        <w:rPr>
          <w:rStyle w:val="Vnbnnidung"/>
          <w:b/>
          <w:sz w:val="28"/>
          <w:lang w:eastAsia="vi-VN"/>
        </w:rPr>
        <w:t>1. Chính trị tư tưởng:</w:t>
      </w:r>
    </w:p>
    <w:p w:rsidR="004106EB" w:rsidRPr="004106EB" w:rsidRDefault="004106EB" w:rsidP="00826485">
      <w:pPr>
        <w:spacing w:before="120" w:after="0" w:line="240" w:lineRule="auto"/>
        <w:ind w:firstLine="567"/>
        <w:jc w:val="both"/>
        <w:rPr>
          <w:rFonts w:ascii="Times New Roman" w:eastAsia="Times New Roman" w:hAnsi="Times New Roman" w:cs="Times New Roman"/>
          <w:sz w:val="28"/>
          <w:szCs w:val="24"/>
        </w:rPr>
      </w:pPr>
      <w:r w:rsidRPr="004106EB">
        <w:rPr>
          <w:rFonts w:ascii="Times New Roman" w:eastAsia="Times New Roman" w:hAnsi="Times New Roman" w:cs="Times New Roman"/>
          <w:sz w:val="28"/>
          <w:szCs w:val="24"/>
        </w:rPr>
        <w:t>Chấp hành chủ trương, đường lối, quy định của Đảng, chính sách, pháp luật của Nhà nước và các nguyên tắc tổ chức, kỷ luật của Đảng, nhất là nguyên tắc tập trung d</w:t>
      </w:r>
      <w:r w:rsidR="00F3713C">
        <w:rPr>
          <w:rFonts w:ascii="Times New Roman" w:eastAsia="Times New Roman" w:hAnsi="Times New Roman" w:cs="Times New Roman"/>
          <w:sz w:val="28"/>
          <w:szCs w:val="24"/>
        </w:rPr>
        <w:t>ân chủ, tự phê bình và phê bình.</w:t>
      </w:r>
    </w:p>
    <w:p w:rsidR="004106EB" w:rsidRPr="004106EB" w:rsidRDefault="0093515E" w:rsidP="00826485">
      <w:pPr>
        <w:spacing w:before="120"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Bản thân luôn đ</w:t>
      </w:r>
      <w:r w:rsidR="004106EB" w:rsidRPr="004106EB">
        <w:rPr>
          <w:rFonts w:ascii="Times New Roman" w:eastAsia="Times New Roman" w:hAnsi="Times New Roman" w:cs="Times New Roman"/>
          <w:sz w:val="28"/>
          <w:szCs w:val="24"/>
        </w:rPr>
        <w:t>ặt lợi ích của Đảng, quốc gia</w:t>
      </w:r>
      <w:r>
        <w:rPr>
          <w:rFonts w:ascii="Times New Roman" w:eastAsia="Times New Roman" w:hAnsi="Times New Roman" w:cs="Times New Roman"/>
          <w:sz w:val="28"/>
          <w:szCs w:val="24"/>
        </w:rPr>
        <w:t>-</w:t>
      </w:r>
      <w:r w:rsidR="004106EB" w:rsidRPr="004106EB">
        <w:rPr>
          <w:rFonts w:ascii="Times New Roman" w:eastAsia="Times New Roman" w:hAnsi="Times New Roman" w:cs="Times New Roman"/>
          <w:sz w:val="28"/>
          <w:szCs w:val="24"/>
        </w:rPr>
        <w:t xml:space="preserve">dân tộc, nhân dân, tập thể lên trên lợi ích </w:t>
      </w:r>
      <w:r w:rsidR="00397053">
        <w:rPr>
          <w:rFonts w:ascii="Times New Roman" w:eastAsia="Times New Roman" w:hAnsi="Times New Roman" w:cs="Times New Roman"/>
          <w:sz w:val="28"/>
          <w:szCs w:val="24"/>
        </w:rPr>
        <w:t xml:space="preserve">của </w:t>
      </w:r>
      <w:r w:rsidR="00F3713C">
        <w:rPr>
          <w:rFonts w:ascii="Times New Roman" w:eastAsia="Times New Roman" w:hAnsi="Times New Roman" w:cs="Times New Roman"/>
          <w:sz w:val="28"/>
          <w:szCs w:val="24"/>
        </w:rPr>
        <w:t>cá nhân.</w:t>
      </w:r>
    </w:p>
    <w:p w:rsidR="004106EB" w:rsidRPr="004106EB" w:rsidRDefault="004106EB" w:rsidP="00826485">
      <w:pPr>
        <w:spacing w:before="120" w:after="0" w:line="240" w:lineRule="auto"/>
        <w:ind w:firstLine="567"/>
        <w:jc w:val="both"/>
        <w:rPr>
          <w:rFonts w:ascii="Times New Roman" w:eastAsia="Times New Roman" w:hAnsi="Times New Roman" w:cs="Times New Roman"/>
          <w:sz w:val="28"/>
          <w:szCs w:val="24"/>
        </w:rPr>
      </w:pPr>
      <w:r w:rsidRPr="004106EB">
        <w:rPr>
          <w:rFonts w:ascii="Times New Roman" w:eastAsia="Times New Roman" w:hAnsi="Times New Roman" w:cs="Times New Roman"/>
          <w:sz w:val="28"/>
          <w:szCs w:val="24"/>
        </w:rPr>
        <w:t>Có quan điểm, bản lĩnh chính trị vững vàng; kiên định lập trường; không dao động</w:t>
      </w:r>
      <w:r w:rsidR="00F3713C">
        <w:rPr>
          <w:rFonts w:ascii="Times New Roman" w:eastAsia="Times New Roman" w:hAnsi="Times New Roman" w:cs="Times New Roman"/>
          <w:sz w:val="28"/>
          <w:szCs w:val="24"/>
        </w:rPr>
        <w:t xml:space="preserve"> trước mọi khó khăn, thách thức.</w:t>
      </w:r>
    </w:p>
    <w:p w:rsidR="004106EB" w:rsidRPr="004106EB" w:rsidRDefault="004106EB" w:rsidP="00826485">
      <w:pPr>
        <w:spacing w:before="120" w:after="0" w:line="240" w:lineRule="auto"/>
        <w:ind w:firstLine="567"/>
        <w:jc w:val="both"/>
        <w:rPr>
          <w:rFonts w:ascii="Times New Roman" w:eastAsia="Times New Roman" w:hAnsi="Times New Roman" w:cs="Times New Roman"/>
          <w:sz w:val="28"/>
          <w:szCs w:val="24"/>
        </w:rPr>
      </w:pPr>
      <w:r w:rsidRPr="004106EB">
        <w:rPr>
          <w:rFonts w:ascii="Times New Roman" w:eastAsia="Times New Roman" w:hAnsi="Times New Roman" w:cs="Times New Roman"/>
          <w:sz w:val="28"/>
          <w:szCs w:val="24"/>
        </w:rPr>
        <w:t xml:space="preserve">Có ý thức nghiên cứu, học tập, vận dụng chủ nghĩa Mác </w:t>
      </w:r>
      <w:r w:rsidR="009D217F">
        <w:rPr>
          <w:rFonts w:ascii="Times New Roman" w:eastAsia="Times New Roman" w:hAnsi="Times New Roman" w:cs="Times New Roman"/>
          <w:sz w:val="28"/>
          <w:szCs w:val="24"/>
        </w:rPr>
        <w:t>-</w:t>
      </w:r>
      <w:r w:rsidRPr="004106EB">
        <w:rPr>
          <w:rFonts w:ascii="Times New Roman" w:eastAsia="Times New Roman" w:hAnsi="Times New Roman" w:cs="Times New Roman"/>
          <w:sz w:val="28"/>
          <w:szCs w:val="24"/>
        </w:rPr>
        <w:t xml:space="preserve"> Lê-nin, tư tưởng Hồ Chí Minh, nghị quyết, chỉ thị, quyết định và các văn bản của Đảng.</w:t>
      </w:r>
    </w:p>
    <w:p w:rsidR="00D66181" w:rsidRDefault="00D66181" w:rsidP="00826485">
      <w:pPr>
        <w:pStyle w:val="Vnbnnidung0"/>
        <w:tabs>
          <w:tab w:val="left" w:pos="1823"/>
        </w:tabs>
        <w:adjustRightInd w:val="0"/>
        <w:snapToGrid w:val="0"/>
        <w:spacing w:before="120" w:after="0" w:line="240" w:lineRule="auto"/>
        <w:ind w:firstLine="567"/>
        <w:jc w:val="both"/>
        <w:rPr>
          <w:rStyle w:val="Vnbnnidung"/>
          <w:b/>
          <w:sz w:val="28"/>
          <w:lang w:eastAsia="vi-VN"/>
        </w:rPr>
      </w:pPr>
      <w:bookmarkStart w:id="8" w:name="bookmark326"/>
      <w:bookmarkEnd w:id="8"/>
      <w:r w:rsidRPr="00D66181">
        <w:rPr>
          <w:rStyle w:val="Vnbnnidung"/>
          <w:b/>
          <w:sz w:val="28"/>
          <w:lang w:eastAsia="vi-VN"/>
        </w:rPr>
        <w:t>2. Đạo đức, lối sống:</w:t>
      </w:r>
    </w:p>
    <w:p w:rsidR="001564F2" w:rsidRPr="001564F2" w:rsidRDefault="001564F2" w:rsidP="00826485">
      <w:pPr>
        <w:spacing w:before="120" w:after="0" w:line="240" w:lineRule="auto"/>
        <w:ind w:firstLine="567"/>
        <w:jc w:val="both"/>
        <w:rPr>
          <w:rFonts w:ascii="Times New Roman" w:eastAsia="Times New Roman" w:hAnsi="Times New Roman" w:cs="Times New Roman"/>
          <w:sz w:val="28"/>
          <w:szCs w:val="24"/>
        </w:rPr>
      </w:pPr>
      <w:r w:rsidRPr="001564F2">
        <w:rPr>
          <w:rFonts w:ascii="Times New Roman" w:eastAsia="Times New Roman" w:hAnsi="Times New Roman" w:cs="Times New Roman"/>
          <w:sz w:val="28"/>
          <w:szCs w:val="24"/>
        </w:rPr>
        <w:t xml:space="preserve">Không tiêu cực, lãng phí, quan liêu, cơ hội, vụ lợi, hách dịch, cửa quyền; không có biểu hiện suy thoái về đạo đức, lối sống, tự diễn biến, tự chuyển </w:t>
      </w:r>
      <w:r w:rsidR="00F3713C">
        <w:rPr>
          <w:rFonts w:ascii="Times New Roman" w:eastAsia="Times New Roman" w:hAnsi="Times New Roman" w:cs="Times New Roman"/>
          <w:sz w:val="28"/>
          <w:szCs w:val="24"/>
        </w:rPr>
        <w:t>hóa.</w:t>
      </w:r>
    </w:p>
    <w:p w:rsidR="001564F2" w:rsidRPr="001564F2" w:rsidRDefault="001564F2" w:rsidP="00826485">
      <w:pPr>
        <w:spacing w:before="120" w:after="0" w:line="240" w:lineRule="auto"/>
        <w:ind w:firstLine="567"/>
        <w:jc w:val="both"/>
        <w:rPr>
          <w:rFonts w:ascii="Times New Roman" w:eastAsia="Times New Roman" w:hAnsi="Times New Roman" w:cs="Times New Roman"/>
          <w:sz w:val="28"/>
          <w:szCs w:val="24"/>
        </w:rPr>
      </w:pPr>
      <w:r w:rsidRPr="001564F2">
        <w:rPr>
          <w:rFonts w:ascii="Times New Roman" w:eastAsia="Times New Roman" w:hAnsi="Times New Roman" w:cs="Times New Roman"/>
          <w:sz w:val="28"/>
          <w:szCs w:val="24"/>
        </w:rPr>
        <w:t>Có tinh thần đoàn kết, xây dựng cơ quan, tổ chứ</w:t>
      </w:r>
      <w:r w:rsidR="00F3713C">
        <w:rPr>
          <w:rFonts w:ascii="Times New Roman" w:eastAsia="Times New Roman" w:hAnsi="Times New Roman" w:cs="Times New Roman"/>
          <w:sz w:val="28"/>
          <w:szCs w:val="24"/>
        </w:rPr>
        <w:t>c, đơn vị trong sạch, vững mạnh.</w:t>
      </w:r>
    </w:p>
    <w:p w:rsidR="001564F2" w:rsidRPr="001564F2" w:rsidRDefault="001564F2" w:rsidP="00826485">
      <w:pPr>
        <w:spacing w:before="120" w:after="0" w:line="240" w:lineRule="auto"/>
        <w:ind w:firstLine="567"/>
        <w:jc w:val="both"/>
        <w:rPr>
          <w:rFonts w:ascii="Times New Roman" w:eastAsia="Times New Roman" w:hAnsi="Times New Roman" w:cs="Times New Roman"/>
          <w:sz w:val="28"/>
          <w:szCs w:val="24"/>
        </w:rPr>
      </w:pPr>
      <w:r w:rsidRPr="001564F2">
        <w:rPr>
          <w:rFonts w:ascii="Times New Roman" w:eastAsia="Times New Roman" w:hAnsi="Times New Roman" w:cs="Times New Roman"/>
          <w:sz w:val="28"/>
          <w:szCs w:val="24"/>
        </w:rPr>
        <w:t xml:space="preserve">Có lối sống trung thực, khiêm tốn, </w:t>
      </w:r>
      <w:r w:rsidR="00F3713C">
        <w:rPr>
          <w:rFonts w:ascii="Times New Roman" w:eastAsia="Times New Roman" w:hAnsi="Times New Roman" w:cs="Times New Roman"/>
          <w:sz w:val="28"/>
          <w:szCs w:val="24"/>
        </w:rPr>
        <w:t>chân thành, trong sáng, giản dị.</w:t>
      </w:r>
    </w:p>
    <w:p w:rsidR="001564F2" w:rsidRPr="001564F2" w:rsidRDefault="001564F2" w:rsidP="00826485">
      <w:pPr>
        <w:spacing w:before="120" w:after="0" w:line="240" w:lineRule="auto"/>
        <w:ind w:firstLine="567"/>
        <w:jc w:val="both"/>
        <w:rPr>
          <w:rFonts w:ascii="Times New Roman" w:eastAsia="Times New Roman" w:hAnsi="Times New Roman" w:cs="Times New Roman"/>
          <w:sz w:val="28"/>
          <w:szCs w:val="24"/>
        </w:rPr>
      </w:pPr>
      <w:r w:rsidRPr="001564F2">
        <w:rPr>
          <w:rFonts w:ascii="Times New Roman" w:eastAsia="Times New Roman" w:hAnsi="Times New Roman" w:cs="Times New Roman"/>
          <w:sz w:val="28"/>
          <w:szCs w:val="24"/>
        </w:rPr>
        <w:t>Không để người thân, người quen lợi dụng chức vụ, quyền hạn của mình để trục lợi.</w:t>
      </w:r>
    </w:p>
    <w:p w:rsidR="00D66181" w:rsidRDefault="00D66181" w:rsidP="00826485">
      <w:pPr>
        <w:pStyle w:val="Vnbnnidung0"/>
        <w:tabs>
          <w:tab w:val="left" w:pos="1823"/>
        </w:tabs>
        <w:adjustRightInd w:val="0"/>
        <w:snapToGrid w:val="0"/>
        <w:spacing w:before="120" w:after="0" w:line="240" w:lineRule="auto"/>
        <w:ind w:firstLine="567"/>
        <w:jc w:val="both"/>
        <w:rPr>
          <w:rStyle w:val="Vnbnnidung"/>
          <w:b/>
          <w:sz w:val="28"/>
          <w:lang w:val="fr-FR" w:eastAsia="vi-VN"/>
        </w:rPr>
      </w:pPr>
      <w:bookmarkStart w:id="9" w:name="bookmark327"/>
      <w:bookmarkEnd w:id="9"/>
      <w:r w:rsidRPr="00D66181">
        <w:rPr>
          <w:rStyle w:val="Vnbnnidung"/>
          <w:b/>
          <w:sz w:val="28"/>
          <w:lang w:val="fr-FR" w:eastAsia="vi-VN"/>
        </w:rPr>
        <w:t>3. Tác phong, lề lối làm việc:</w:t>
      </w:r>
    </w:p>
    <w:p w:rsidR="009B1CE3" w:rsidRPr="009B1CE3" w:rsidRDefault="009B1CE3" w:rsidP="00826485">
      <w:pPr>
        <w:spacing w:before="120" w:after="0" w:line="240" w:lineRule="auto"/>
        <w:ind w:firstLine="567"/>
        <w:jc w:val="both"/>
        <w:rPr>
          <w:rFonts w:ascii="Times New Roman" w:eastAsia="Times New Roman" w:hAnsi="Times New Roman" w:cs="Times New Roman"/>
          <w:sz w:val="28"/>
          <w:szCs w:val="24"/>
          <w:lang w:val="fr-FR"/>
        </w:rPr>
      </w:pPr>
      <w:r w:rsidRPr="009B1CE3">
        <w:rPr>
          <w:rFonts w:ascii="Times New Roman" w:eastAsia="Times New Roman" w:hAnsi="Times New Roman" w:cs="Times New Roman"/>
          <w:sz w:val="28"/>
          <w:szCs w:val="24"/>
          <w:lang w:val="fr-FR"/>
        </w:rPr>
        <w:t>Có trách nhiệm với công việc; năng động, sáng tạo, dám nghĩ, dám làm, lin</w:t>
      </w:r>
      <w:r w:rsidR="00F3713C">
        <w:rPr>
          <w:rFonts w:ascii="Times New Roman" w:eastAsia="Times New Roman" w:hAnsi="Times New Roman" w:cs="Times New Roman"/>
          <w:sz w:val="28"/>
          <w:szCs w:val="24"/>
          <w:lang w:val="fr-FR"/>
        </w:rPr>
        <w:t>h hoạt trong thực hiện nhiệm vụ.</w:t>
      </w:r>
    </w:p>
    <w:p w:rsidR="009B1CE3" w:rsidRPr="009B1CE3" w:rsidRDefault="009B1CE3" w:rsidP="00826485">
      <w:pPr>
        <w:spacing w:before="120" w:after="0" w:line="240" w:lineRule="auto"/>
        <w:ind w:firstLine="567"/>
        <w:jc w:val="both"/>
        <w:rPr>
          <w:rFonts w:ascii="Times New Roman" w:eastAsia="Times New Roman" w:hAnsi="Times New Roman" w:cs="Times New Roman"/>
          <w:sz w:val="28"/>
          <w:szCs w:val="24"/>
          <w:lang w:val="fr-FR"/>
        </w:rPr>
      </w:pPr>
      <w:r w:rsidRPr="009B1CE3">
        <w:rPr>
          <w:rFonts w:ascii="Times New Roman" w:eastAsia="Times New Roman" w:hAnsi="Times New Roman" w:cs="Times New Roman"/>
          <w:sz w:val="28"/>
          <w:szCs w:val="24"/>
          <w:lang w:val="fr-FR"/>
        </w:rPr>
        <w:t>Có tinh thần trách nhiệm và ph</w:t>
      </w:r>
      <w:r w:rsidR="00F3713C">
        <w:rPr>
          <w:rFonts w:ascii="Times New Roman" w:eastAsia="Times New Roman" w:hAnsi="Times New Roman" w:cs="Times New Roman"/>
          <w:sz w:val="28"/>
          <w:szCs w:val="24"/>
          <w:lang w:val="fr-FR"/>
        </w:rPr>
        <w:t>ối hợp trong thực hiện nhiệm vụ.</w:t>
      </w:r>
    </w:p>
    <w:p w:rsidR="009B1CE3" w:rsidRPr="009B1CE3" w:rsidRDefault="009B1CE3" w:rsidP="00826485">
      <w:pPr>
        <w:spacing w:before="120" w:after="0" w:line="240" w:lineRule="auto"/>
        <w:ind w:firstLine="567"/>
        <w:jc w:val="both"/>
        <w:rPr>
          <w:rFonts w:ascii="Times New Roman" w:eastAsia="Times New Roman" w:hAnsi="Times New Roman" w:cs="Times New Roman"/>
          <w:sz w:val="28"/>
          <w:szCs w:val="24"/>
          <w:lang w:val="fr-FR"/>
        </w:rPr>
      </w:pPr>
      <w:r w:rsidRPr="009B1CE3">
        <w:rPr>
          <w:rFonts w:ascii="Times New Roman" w:eastAsia="Times New Roman" w:hAnsi="Times New Roman" w:cs="Times New Roman"/>
          <w:sz w:val="28"/>
          <w:szCs w:val="24"/>
          <w:lang w:val="fr-FR"/>
        </w:rPr>
        <w:lastRenderedPageBreak/>
        <w:t>Có thái độ đúng mực và phong cách ứng xử, lề lối làm việc chuẩn mực, đáp ứng yêu cầu của văn hóa công vụ.</w:t>
      </w:r>
    </w:p>
    <w:p w:rsidR="00D66181" w:rsidRDefault="00D66181" w:rsidP="00826485">
      <w:pPr>
        <w:pStyle w:val="Vnbnnidung0"/>
        <w:tabs>
          <w:tab w:val="left" w:pos="1830"/>
        </w:tabs>
        <w:adjustRightInd w:val="0"/>
        <w:snapToGrid w:val="0"/>
        <w:spacing w:before="120" w:after="0" w:line="240" w:lineRule="auto"/>
        <w:ind w:firstLine="567"/>
        <w:jc w:val="both"/>
        <w:rPr>
          <w:rStyle w:val="Vnbnnidung"/>
          <w:b/>
          <w:sz w:val="28"/>
          <w:lang w:val="fr-FR" w:eastAsia="vi-VN"/>
        </w:rPr>
      </w:pPr>
      <w:bookmarkStart w:id="10" w:name="bookmark328"/>
      <w:bookmarkEnd w:id="10"/>
      <w:r w:rsidRPr="00D66181">
        <w:rPr>
          <w:rStyle w:val="Vnbnnidung"/>
          <w:b/>
          <w:sz w:val="28"/>
          <w:lang w:val="fr-FR" w:eastAsia="vi-VN"/>
        </w:rPr>
        <w:t>4. Ý thức tổ chức kỷ luật:</w:t>
      </w:r>
    </w:p>
    <w:p w:rsidR="00675329" w:rsidRPr="00675329" w:rsidRDefault="00675329" w:rsidP="00826485">
      <w:pPr>
        <w:spacing w:before="120" w:after="0" w:line="240" w:lineRule="auto"/>
        <w:ind w:firstLine="567"/>
        <w:jc w:val="both"/>
        <w:rPr>
          <w:rFonts w:ascii="Times New Roman" w:eastAsia="Times New Roman" w:hAnsi="Times New Roman" w:cs="Times New Roman"/>
          <w:sz w:val="28"/>
          <w:szCs w:val="24"/>
          <w:lang w:val="fr-FR"/>
        </w:rPr>
      </w:pPr>
      <w:r w:rsidRPr="00675329">
        <w:rPr>
          <w:rFonts w:ascii="Times New Roman" w:eastAsia="Times New Roman" w:hAnsi="Times New Roman" w:cs="Times New Roman"/>
          <w:sz w:val="28"/>
          <w:szCs w:val="24"/>
          <w:lang w:val="fr-FR"/>
        </w:rPr>
        <w:t>Chấ</w:t>
      </w:r>
      <w:r w:rsidR="00F3713C">
        <w:rPr>
          <w:rFonts w:ascii="Times New Roman" w:eastAsia="Times New Roman" w:hAnsi="Times New Roman" w:cs="Times New Roman"/>
          <w:sz w:val="28"/>
          <w:szCs w:val="24"/>
          <w:lang w:val="fr-FR"/>
        </w:rPr>
        <w:t>p hành sự phân công của tổ chức.</w:t>
      </w:r>
    </w:p>
    <w:p w:rsidR="00675329" w:rsidRPr="00675329" w:rsidRDefault="00675329" w:rsidP="00826485">
      <w:pPr>
        <w:spacing w:before="120" w:after="0" w:line="240" w:lineRule="auto"/>
        <w:ind w:firstLine="567"/>
        <w:jc w:val="both"/>
        <w:rPr>
          <w:rFonts w:ascii="Times New Roman" w:eastAsia="Times New Roman" w:hAnsi="Times New Roman" w:cs="Times New Roman"/>
          <w:sz w:val="28"/>
          <w:szCs w:val="24"/>
          <w:lang w:val="fr-FR"/>
        </w:rPr>
      </w:pPr>
      <w:r w:rsidRPr="00675329">
        <w:rPr>
          <w:rFonts w:ascii="Times New Roman" w:eastAsia="Times New Roman" w:hAnsi="Times New Roman" w:cs="Times New Roman"/>
          <w:sz w:val="28"/>
          <w:szCs w:val="24"/>
          <w:lang w:val="fr-FR"/>
        </w:rPr>
        <w:t>Thực hiện các quy định, quy chế, nội quy của cơ qua</w:t>
      </w:r>
      <w:r w:rsidR="00F3713C">
        <w:rPr>
          <w:rFonts w:ascii="Times New Roman" w:eastAsia="Times New Roman" w:hAnsi="Times New Roman" w:cs="Times New Roman"/>
          <w:sz w:val="28"/>
          <w:szCs w:val="24"/>
          <w:lang w:val="fr-FR"/>
        </w:rPr>
        <w:t>n, tổ chức, đơn vị nơi công tác.</w:t>
      </w:r>
    </w:p>
    <w:p w:rsidR="00675329" w:rsidRPr="00675329" w:rsidRDefault="00675329" w:rsidP="00826485">
      <w:pPr>
        <w:spacing w:before="120" w:after="0" w:line="240" w:lineRule="auto"/>
        <w:ind w:firstLine="567"/>
        <w:jc w:val="both"/>
        <w:rPr>
          <w:rFonts w:ascii="Times New Roman" w:eastAsia="Times New Roman" w:hAnsi="Times New Roman" w:cs="Times New Roman"/>
          <w:sz w:val="28"/>
          <w:szCs w:val="24"/>
          <w:lang w:val="fr-FR"/>
        </w:rPr>
      </w:pPr>
      <w:r w:rsidRPr="00675329">
        <w:rPr>
          <w:rFonts w:ascii="Times New Roman" w:eastAsia="Times New Roman" w:hAnsi="Times New Roman" w:cs="Times New Roman"/>
          <w:sz w:val="28"/>
          <w:szCs w:val="24"/>
          <w:lang w:val="fr-FR"/>
        </w:rPr>
        <w:t xml:space="preserve">Thực hiện việc kê khai và công khai </w:t>
      </w:r>
      <w:r w:rsidR="00F3713C">
        <w:rPr>
          <w:rFonts w:ascii="Times New Roman" w:eastAsia="Times New Roman" w:hAnsi="Times New Roman" w:cs="Times New Roman"/>
          <w:sz w:val="28"/>
          <w:szCs w:val="24"/>
          <w:lang w:val="fr-FR"/>
        </w:rPr>
        <w:t>tài sản, thu nhập theo quy định.</w:t>
      </w:r>
    </w:p>
    <w:p w:rsidR="00D66181" w:rsidRPr="00D66181" w:rsidRDefault="00D66181" w:rsidP="00826485">
      <w:pPr>
        <w:pStyle w:val="NormalWeb"/>
        <w:spacing w:before="120" w:beforeAutospacing="0" w:after="0" w:afterAutospacing="0"/>
        <w:ind w:firstLine="567"/>
        <w:jc w:val="both"/>
        <w:rPr>
          <w:b/>
          <w:sz w:val="32"/>
          <w:lang w:val="fr-FR"/>
        </w:rPr>
      </w:pPr>
      <w:bookmarkStart w:id="11" w:name="bookmark329"/>
      <w:bookmarkEnd w:id="11"/>
      <w:r w:rsidRPr="007E051D">
        <w:rPr>
          <w:rStyle w:val="Vnbnnidung"/>
          <w:b/>
          <w:sz w:val="28"/>
          <w:highlight w:val="yellow"/>
          <w:lang w:val="fr-FR" w:eastAsia="vi-VN"/>
        </w:rPr>
        <w:t>5.</w:t>
      </w:r>
      <w:r w:rsidRPr="007E051D">
        <w:rPr>
          <w:rStyle w:val="Vnbnnidung"/>
          <w:sz w:val="28"/>
          <w:highlight w:val="yellow"/>
          <w:lang w:val="fr-FR" w:eastAsia="vi-VN"/>
        </w:rPr>
        <w:t xml:space="preserve"> </w:t>
      </w:r>
      <w:r w:rsidRPr="007E051D">
        <w:rPr>
          <w:rStyle w:val="Vnbnnidung"/>
          <w:b/>
          <w:sz w:val="28"/>
          <w:highlight w:val="yellow"/>
          <w:lang w:val="fr-FR" w:eastAsia="vi-VN"/>
        </w:rPr>
        <w:t>Kết quả thực hiện chức trách, nhiệm vụ được giao:</w:t>
      </w:r>
    </w:p>
    <w:p w:rsidR="0023433C" w:rsidRPr="009B2242" w:rsidRDefault="0005441B" w:rsidP="00826485">
      <w:pPr>
        <w:pStyle w:val="NormalWeb"/>
        <w:spacing w:before="120" w:beforeAutospacing="0" w:after="0" w:afterAutospacing="0"/>
        <w:ind w:firstLine="567"/>
        <w:jc w:val="both"/>
        <w:rPr>
          <w:rStyle w:val="Vnbnnidung"/>
          <w:b/>
          <w:sz w:val="28"/>
          <w:lang w:val="fr-FR" w:eastAsia="vi-VN"/>
        </w:rPr>
      </w:pPr>
      <w:r w:rsidRPr="009B2242">
        <w:rPr>
          <w:rStyle w:val="Vnbnnidung"/>
          <w:b/>
          <w:sz w:val="28"/>
          <w:lang w:val="fr-FR" w:eastAsia="vi-VN"/>
        </w:rPr>
        <w:t xml:space="preserve">* </w:t>
      </w:r>
      <w:r w:rsidR="0023433C" w:rsidRPr="009B2242">
        <w:rPr>
          <w:rStyle w:val="Vnbnnidung"/>
          <w:b/>
          <w:sz w:val="28"/>
          <w:lang w:val="fr-FR" w:eastAsia="vi-VN"/>
        </w:rPr>
        <w:t>Tỉ lệ hoàn thành, chất lượng, tiến độ công việc</w:t>
      </w:r>
    </w:p>
    <w:p w:rsidR="004135E2" w:rsidRDefault="004135E2" w:rsidP="00826485">
      <w:pPr>
        <w:pStyle w:val="NormalWeb"/>
        <w:spacing w:before="120" w:beforeAutospacing="0" w:after="0" w:afterAutospacing="0"/>
        <w:ind w:firstLine="567"/>
        <w:jc w:val="both"/>
        <w:rPr>
          <w:sz w:val="28"/>
          <w:lang w:val="fr-FR"/>
        </w:rPr>
      </w:pPr>
      <w:r w:rsidRPr="00CF7677">
        <w:rPr>
          <w:sz w:val="28"/>
          <w:lang w:val="fr-FR"/>
        </w:rPr>
        <w:t>Năm học 2020 - 2021, tôi được phân công  giảng dạy bộ môn Toán, Giáo viên chủ nhiệm lớp:…</w:t>
      </w:r>
      <w:r>
        <w:rPr>
          <w:sz w:val="28"/>
          <w:lang w:val="fr-FR"/>
        </w:rPr>
        <w:t xml:space="preserve"> </w:t>
      </w:r>
      <w:r w:rsidRPr="00984169">
        <w:rPr>
          <w:sz w:val="28"/>
          <w:lang w:val="fr-FR"/>
        </w:rPr>
        <w:t xml:space="preserve">Tổ trưởng Tổ Toán </w:t>
      </w:r>
      <w:r w:rsidR="00656226">
        <w:rPr>
          <w:sz w:val="28"/>
          <w:lang w:val="fr-FR"/>
        </w:rPr>
        <w:t>-</w:t>
      </w:r>
      <w:r w:rsidRPr="00984169">
        <w:rPr>
          <w:sz w:val="28"/>
          <w:lang w:val="fr-FR"/>
        </w:rPr>
        <w:t xml:space="preserve"> </w:t>
      </w:r>
      <w:r>
        <w:rPr>
          <w:sz w:val="28"/>
          <w:lang w:val="fr-FR"/>
        </w:rPr>
        <w:t>Tin.</w:t>
      </w:r>
    </w:p>
    <w:p w:rsidR="004135E2" w:rsidRPr="00A66CB2" w:rsidRDefault="004135E2" w:rsidP="00826485">
      <w:pPr>
        <w:pStyle w:val="NormalWeb"/>
        <w:spacing w:before="120" w:beforeAutospacing="0" w:after="0" w:afterAutospacing="0"/>
        <w:ind w:firstLine="567"/>
        <w:jc w:val="both"/>
        <w:rPr>
          <w:sz w:val="28"/>
          <w:lang w:val="fr-FR"/>
        </w:rPr>
      </w:pPr>
      <w:r w:rsidRPr="00A66CB2">
        <w:rPr>
          <w:sz w:val="28"/>
          <w:lang w:val="fr-FR"/>
        </w:rPr>
        <w:t xml:space="preserve">Công tác kiêm nhiệm: </w:t>
      </w:r>
      <w:r w:rsidR="00522073">
        <w:rPr>
          <w:sz w:val="28"/>
          <w:lang w:val="fr-FR"/>
        </w:rPr>
        <w:t>Thư ký Hội đồng sư phạm</w:t>
      </w:r>
      <w:r w:rsidRPr="00A66CB2">
        <w:rPr>
          <w:sz w:val="28"/>
          <w:lang w:val="fr-FR"/>
        </w:rPr>
        <w:t>.</w:t>
      </w:r>
    </w:p>
    <w:p w:rsidR="004135E2" w:rsidRPr="00984169" w:rsidRDefault="004135E2" w:rsidP="00826485">
      <w:pPr>
        <w:pStyle w:val="NormalWeb"/>
        <w:spacing w:before="120" w:beforeAutospacing="0" w:after="0" w:afterAutospacing="0"/>
        <w:ind w:firstLine="567"/>
        <w:jc w:val="both"/>
        <w:rPr>
          <w:sz w:val="28"/>
          <w:lang w:val="fr-FR"/>
        </w:rPr>
      </w:pPr>
      <w:r w:rsidRPr="00984169">
        <w:rPr>
          <w:sz w:val="28"/>
          <w:lang w:val="fr-FR"/>
        </w:rPr>
        <w:t>Các lớp phụ trách giảng dạy:</w:t>
      </w:r>
    </w:p>
    <w:p w:rsidR="004135E2" w:rsidRPr="00F47222" w:rsidRDefault="004135E2" w:rsidP="00826485">
      <w:pPr>
        <w:pStyle w:val="NormalWeb"/>
        <w:spacing w:before="120" w:beforeAutospacing="0" w:after="0" w:afterAutospacing="0"/>
        <w:ind w:firstLine="567"/>
        <w:jc w:val="both"/>
        <w:rPr>
          <w:sz w:val="28"/>
        </w:rPr>
      </w:pPr>
      <w:r>
        <w:rPr>
          <w:sz w:val="28"/>
        </w:rPr>
        <w:t xml:space="preserve">- </w:t>
      </w:r>
      <w:r w:rsidRPr="00F47222">
        <w:rPr>
          <w:sz w:val="28"/>
        </w:rPr>
        <w:t>Khối 6: Lớp 6A1, 6A2, 6A3,...</w:t>
      </w:r>
    </w:p>
    <w:p w:rsidR="004135E2" w:rsidRPr="00F47222" w:rsidRDefault="004135E2" w:rsidP="00826485">
      <w:pPr>
        <w:pStyle w:val="NormalWeb"/>
        <w:spacing w:before="120" w:beforeAutospacing="0" w:after="0" w:afterAutospacing="0"/>
        <w:ind w:firstLine="567"/>
        <w:jc w:val="both"/>
        <w:rPr>
          <w:sz w:val="28"/>
        </w:rPr>
      </w:pPr>
      <w:r>
        <w:rPr>
          <w:sz w:val="28"/>
        </w:rPr>
        <w:t xml:space="preserve">- </w:t>
      </w:r>
      <w:r w:rsidRPr="00F47222">
        <w:rPr>
          <w:sz w:val="28"/>
        </w:rPr>
        <w:t>Khối 7: Lớp 7A1, ….</w:t>
      </w:r>
    </w:p>
    <w:p w:rsidR="004135E2" w:rsidRPr="00F47222" w:rsidRDefault="004135E2" w:rsidP="00826485">
      <w:pPr>
        <w:pStyle w:val="NormalWeb"/>
        <w:spacing w:before="120" w:beforeAutospacing="0" w:after="0" w:afterAutospacing="0"/>
        <w:ind w:firstLine="567"/>
        <w:jc w:val="both"/>
        <w:rPr>
          <w:sz w:val="28"/>
        </w:rPr>
      </w:pPr>
      <w:r>
        <w:rPr>
          <w:sz w:val="28"/>
        </w:rPr>
        <w:t xml:space="preserve">- </w:t>
      </w:r>
      <w:r w:rsidRPr="00F47222">
        <w:rPr>
          <w:sz w:val="28"/>
        </w:rPr>
        <w:t>Khối 8: Lớp 8A1,8A2….</w:t>
      </w:r>
    </w:p>
    <w:p w:rsidR="004135E2" w:rsidRPr="00F47222" w:rsidRDefault="004135E2" w:rsidP="00826485">
      <w:pPr>
        <w:pStyle w:val="NormalWeb"/>
        <w:spacing w:before="120" w:beforeAutospacing="0" w:after="0" w:afterAutospacing="0"/>
        <w:ind w:firstLine="567"/>
        <w:jc w:val="both"/>
        <w:rPr>
          <w:sz w:val="28"/>
        </w:rPr>
      </w:pPr>
      <w:r>
        <w:rPr>
          <w:sz w:val="28"/>
        </w:rPr>
        <w:t xml:space="preserve">- </w:t>
      </w:r>
      <w:r w:rsidRPr="00F47222">
        <w:rPr>
          <w:sz w:val="28"/>
        </w:rPr>
        <w:t>Khối 9: Lớp 9A1, 9A3, 9A5...</w:t>
      </w:r>
    </w:p>
    <w:p w:rsidR="0023433C" w:rsidRPr="00486286" w:rsidRDefault="0023433C" w:rsidP="00826485">
      <w:pPr>
        <w:pStyle w:val="NormalWeb"/>
        <w:spacing w:before="120" w:beforeAutospacing="0" w:after="0" w:afterAutospacing="0"/>
        <w:ind w:firstLine="567"/>
        <w:jc w:val="both"/>
        <w:rPr>
          <w:sz w:val="28"/>
          <w:szCs w:val="28"/>
        </w:rPr>
      </w:pPr>
      <w:r w:rsidRPr="00994AAC">
        <w:rPr>
          <w:sz w:val="28"/>
          <w:szCs w:val="28"/>
        </w:rPr>
        <w:t xml:space="preserve">Kết quả đánh giá </w:t>
      </w:r>
      <w:r w:rsidRPr="00486286">
        <w:rPr>
          <w:sz w:val="28"/>
          <w:szCs w:val="28"/>
        </w:rPr>
        <w:t xml:space="preserve">xếp loại học lực, hạnh kiểm cuối năm học 2020-2021 của </w:t>
      </w:r>
      <w:r w:rsidRPr="00994AAC">
        <w:rPr>
          <w:sz w:val="28"/>
          <w:szCs w:val="28"/>
        </w:rPr>
        <w:t>học</w:t>
      </w:r>
      <w:r w:rsidRPr="00486286">
        <w:rPr>
          <w:sz w:val="28"/>
          <w:szCs w:val="28"/>
        </w:rPr>
        <w:t xml:space="preserve"> sinh </w:t>
      </w:r>
      <w:r w:rsidRPr="00994AAC">
        <w:rPr>
          <w:sz w:val="28"/>
          <w:szCs w:val="28"/>
        </w:rPr>
        <w:t>lớp</w:t>
      </w:r>
      <w:r w:rsidRPr="00486286">
        <w:rPr>
          <w:sz w:val="28"/>
          <w:szCs w:val="28"/>
        </w:rPr>
        <w:t xml:space="preserve"> phụ trách chủ nhiệm,</w:t>
      </w:r>
      <w:r w:rsidRPr="00994AAC">
        <w:rPr>
          <w:sz w:val="28"/>
          <w:szCs w:val="28"/>
        </w:rPr>
        <w:t xml:space="preserve"> cụ thể như sau:</w:t>
      </w:r>
      <w:r w:rsidRPr="00486286">
        <w:rPr>
          <w:sz w:val="28"/>
          <w:szCs w:val="28"/>
        </w:rPr>
        <w:tab/>
      </w:r>
    </w:p>
    <w:tbl>
      <w:tblPr>
        <w:tblStyle w:val="TableGrid"/>
        <w:tblW w:w="9923" w:type="dxa"/>
        <w:tblInd w:w="108" w:type="dxa"/>
        <w:tblLayout w:type="fixed"/>
        <w:tblLook w:val="04A0"/>
      </w:tblPr>
      <w:tblGrid>
        <w:gridCol w:w="851"/>
        <w:gridCol w:w="567"/>
        <w:gridCol w:w="425"/>
        <w:gridCol w:w="567"/>
        <w:gridCol w:w="425"/>
        <w:gridCol w:w="567"/>
        <w:gridCol w:w="426"/>
        <w:gridCol w:w="567"/>
        <w:gridCol w:w="425"/>
        <w:gridCol w:w="567"/>
        <w:gridCol w:w="425"/>
        <w:gridCol w:w="567"/>
        <w:gridCol w:w="425"/>
        <w:gridCol w:w="567"/>
        <w:gridCol w:w="426"/>
        <w:gridCol w:w="567"/>
        <w:gridCol w:w="425"/>
        <w:gridCol w:w="709"/>
        <w:gridCol w:w="425"/>
      </w:tblGrid>
      <w:tr w:rsidR="0023433C" w:rsidTr="008243FC">
        <w:tc>
          <w:tcPr>
            <w:tcW w:w="851" w:type="dxa"/>
            <w:vMerge w:val="restart"/>
            <w:vAlign w:val="center"/>
          </w:tcPr>
          <w:p w:rsidR="0023433C" w:rsidRPr="00A45BED" w:rsidRDefault="0023433C" w:rsidP="007E051D">
            <w:pPr>
              <w:spacing w:before="120"/>
              <w:jc w:val="center"/>
              <w:rPr>
                <w:rFonts w:ascii="Times New Roman" w:eastAsia="Times New Roman" w:hAnsi="Times New Roman" w:cs="Times New Roman"/>
                <w:b/>
                <w:sz w:val="20"/>
                <w:szCs w:val="24"/>
              </w:rPr>
            </w:pPr>
            <w:r w:rsidRPr="00A45BED">
              <w:rPr>
                <w:rFonts w:ascii="Times New Roman" w:eastAsia="Times New Roman" w:hAnsi="Times New Roman" w:cs="Times New Roman"/>
                <w:b/>
                <w:sz w:val="20"/>
                <w:szCs w:val="24"/>
              </w:rPr>
              <w:t>Lớp</w:t>
            </w:r>
          </w:p>
        </w:tc>
        <w:tc>
          <w:tcPr>
            <w:tcW w:w="4961" w:type="dxa"/>
            <w:gridSpan w:val="10"/>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4"/>
                <w:szCs w:val="24"/>
              </w:rPr>
            </w:pPr>
            <w:r w:rsidRPr="00B8174B">
              <w:rPr>
                <w:rFonts w:ascii="Times New Roman" w:eastAsia="Times New Roman" w:hAnsi="Times New Roman" w:cs="Times New Roman"/>
                <w:b/>
                <w:sz w:val="24"/>
                <w:szCs w:val="24"/>
              </w:rPr>
              <w:t>Học lực</w:t>
            </w:r>
          </w:p>
        </w:tc>
        <w:tc>
          <w:tcPr>
            <w:tcW w:w="4111" w:type="dxa"/>
            <w:gridSpan w:val="8"/>
            <w:tcBorders>
              <w:left w:val="single" w:sz="4" w:space="0" w:color="auto"/>
            </w:tcBorders>
            <w:vAlign w:val="center"/>
          </w:tcPr>
          <w:p w:rsidR="0023433C" w:rsidRPr="00053469" w:rsidRDefault="0023433C" w:rsidP="007E051D">
            <w:pPr>
              <w:spacing w:before="120"/>
              <w:jc w:val="center"/>
              <w:rPr>
                <w:rFonts w:ascii="Times New Roman" w:eastAsia="Times New Roman" w:hAnsi="Times New Roman" w:cs="Times New Roman"/>
                <w:b/>
                <w:sz w:val="24"/>
                <w:szCs w:val="24"/>
              </w:rPr>
            </w:pPr>
            <w:r w:rsidRPr="00053469">
              <w:rPr>
                <w:rFonts w:ascii="Times New Roman" w:eastAsia="Times New Roman" w:hAnsi="Times New Roman" w:cs="Times New Roman"/>
                <w:b/>
                <w:sz w:val="24"/>
                <w:szCs w:val="24"/>
              </w:rPr>
              <w:t>Hạnh kiểm</w:t>
            </w:r>
          </w:p>
        </w:tc>
      </w:tr>
      <w:tr w:rsidR="0023433C" w:rsidTr="008243FC">
        <w:tc>
          <w:tcPr>
            <w:tcW w:w="851" w:type="dxa"/>
            <w:vMerge/>
            <w:vAlign w:val="center"/>
          </w:tcPr>
          <w:p w:rsidR="0023433C" w:rsidRPr="00AA300B" w:rsidRDefault="0023433C" w:rsidP="007E051D">
            <w:pPr>
              <w:spacing w:before="120"/>
              <w:jc w:val="center"/>
              <w:rPr>
                <w:rFonts w:ascii="Times New Roman" w:eastAsia="Times New Roman" w:hAnsi="Times New Roman" w:cs="Times New Roman"/>
                <w:sz w:val="20"/>
                <w:szCs w:val="24"/>
              </w:rPr>
            </w:pPr>
          </w:p>
        </w:tc>
        <w:tc>
          <w:tcPr>
            <w:tcW w:w="992" w:type="dxa"/>
            <w:gridSpan w:val="2"/>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Giỏi</w:t>
            </w:r>
          </w:p>
        </w:tc>
        <w:tc>
          <w:tcPr>
            <w:tcW w:w="992" w:type="dxa"/>
            <w:gridSpan w:val="2"/>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Khá</w:t>
            </w:r>
          </w:p>
        </w:tc>
        <w:tc>
          <w:tcPr>
            <w:tcW w:w="993" w:type="dxa"/>
            <w:gridSpan w:val="2"/>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 xml:space="preserve">Trung </w:t>
            </w:r>
            <w:r>
              <w:rPr>
                <w:rFonts w:ascii="Times New Roman" w:eastAsia="Times New Roman" w:hAnsi="Times New Roman" w:cs="Times New Roman"/>
                <w:b/>
                <w:sz w:val="20"/>
                <w:szCs w:val="24"/>
              </w:rPr>
              <w:t>b</w:t>
            </w:r>
            <w:r w:rsidRPr="00B8174B">
              <w:rPr>
                <w:rFonts w:ascii="Times New Roman" w:eastAsia="Times New Roman" w:hAnsi="Times New Roman" w:cs="Times New Roman"/>
                <w:b/>
                <w:sz w:val="20"/>
                <w:szCs w:val="24"/>
              </w:rPr>
              <w:t>ình</w:t>
            </w:r>
          </w:p>
        </w:tc>
        <w:tc>
          <w:tcPr>
            <w:tcW w:w="992" w:type="dxa"/>
            <w:gridSpan w:val="2"/>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Yếu</w:t>
            </w:r>
          </w:p>
        </w:tc>
        <w:tc>
          <w:tcPr>
            <w:tcW w:w="992" w:type="dxa"/>
            <w:gridSpan w:val="2"/>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Kém</w:t>
            </w:r>
          </w:p>
        </w:tc>
        <w:tc>
          <w:tcPr>
            <w:tcW w:w="992" w:type="dxa"/>
            <w:gridSpan w:val="2"/>
            <w:tcBorders>
              <w:lef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Tốt</w:t>
            </w:r>
          </w:p>
        </w:tc>
        <w:tc>
          <w:tcPr>
            <w:tcW w:w="993" w:type="dxa"/>
            <w:gridSpan w:val="2"/>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Khá</w:t>
            </w:r>
          </w:p>
        </w:tc>
        <w:tc>
          <w:tcPr>
            <w:tcW w:w="992" w:type="dxa"/>
            <w:gridSpan w:val="2"/>
            <w:tcBorders>
              <w:left w:val="single" w:sz="4" w:space="0" w:color="auto"/>
              <w:right w:val="single" w:sz="4" w:space="0" w:color="auto"/>
            </w:tcBorders>
            <w:vAlign w:val="center"/>
          </w:tcPr>
          <w:p w:rsidR="0023433C" w:rsidRDefault="0023433C" w:rsidP="007E051D">
            <w:pPr>
              <w:spacing w:before="120"/>
              <w:jc w:val="center"/>
              <w:rPr>
                <w:rFonts w:ascii="Times New Roman" w:eastAsia="Times New Roman" w:hAnsi="Times New Roman" w:cs="Times New Roman"/>
                <w:sz w:val="24"/>
                <w:szCs w:val="24"/>
              </w:rPr>
            </w:pPr>
            <w:r w:rsidRPr="00B8174B">
              <w:rPr>
                <w:rFonts w:ascii="Times New Roman" w:eastAsia="Times New Roman" w:hAnsi="Times New Roman" w:cs="Times New Roman"/>
                <w:b/>
                <w:sz w:val="20"/>
                <w:szCs w:val="24"/>
              </w:rPr>
              <w:t>Trung bình</w:t>
            </w:r>
          </w:p>
        </w:tc>
        <w:tc>
          <w:tcPr>
            <w:tcW w:w="1134" w:type="dxa"/>
            <w:gridSpan w:val="2"/>
            <w:tcBorders>
              <w:left w:val="single" w:sz="4" w:space="0" w:color="auto"/>
            </w:tcBorders>
            <w:vAlign w:val="center"/>
          </w:tcPr>
          <w:p w:rsidR="0023433C" w:rsidRDefault="0023433C" w:rsidP="007E051D">
            <w:pPr>
              <w:spacing w:before="120"/>
              <w:jc w:val="center"/>
              <w:rPr>
                <w:rFonts w:ascii="Times New Roman" w:eastAsia="Times New Roman" w:hAnsi="Times New Roman" w:cs="Times New Roman"/>
                <w:sz w:val="24"/>
                <w:szCs w:val="24"/>
              </w:rPr>
            </w:pPr>
            <w:r w:rsidRPr="00B8174B">
              <w:rPr>
                <w:rFonts w:ascii="Times New Roman" w:eastAsia="Times New Roman" w:hAnsi="Times New Roman" w:cs="Times New Roman"/>
                <w:b/>
                <w:sz w:val="20"/>
                <w:szCs w:val="24"/>
              </w:rPr>
              <w:t>Yếu</w:t>
            </w:r>
          </w:p>
        </w:tc>
      </w:tr>
      <w:tr w:rsidR="0023433C" w:rsidRPr="00B8174B" w:rsidTr="008243FC">
        <w:tc>
          <w:tcPr>
            <w:tcW w:w="851" w:type="dxa"/>
            <w:vMerge/>
            <w:vAlign w:val="center"/>
          </w:tcPr>
          <w:p w:rsidR="0023433C" w:rsidRPr="00AA300B" w:rsidRDefault="0023433C" w:rsidP="007E051D">
            <w:pPr>
              <w:spacing w:before="120"/>
              <w:jc w:val="center"/>
              <w:rPr>
                <w:rFonts w:ascii="Times New Roman" w:eastAsia="Times New Roman" w:hAnsi="Times New Roman" w:cs="Times New Roman"/>
                <w:sz w:val="20"/>
                <w:szCs w:val="24"/>
              </w:rPr>
            </w:pPr>
          </w:p>
        </w:tc>
        <w:tc>
          <w:tcPr>
            <w:tcW w:w="567"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5"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567"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w:t>
            </w:r>
          </w:p>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lượng</w:t>
            </w:r>
          </w:p>
        </w:tc>
        <w:tc>
          <w:tcPr>
            <w:tcW w:w="425"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567"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6"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567"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5" w:type="dxa"/>
            <w:tcBorders>
              <w:righ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567" w:type="dxa"/>
            <w:tcBorders>
              <w:righ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5" w:type="dxa"/>
            <w:tcBorders>
              <w:lef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567"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5"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567" w:type="dxa"/>
            <w:tcBorders>
              <w:righ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6" w:type="dxa"/>
            <w:tcBorders>
              <w:righ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567" w:type="dxa"/>
            <w:tcBorders>
              <w:left w:val="single" w:sz="4" w:space="0" w:color="auto"/>
              <w:righ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5" w:type="dxa"/>
            <w:tcBorders>
              <w:left w:val="single" w:sz="4" w:space="0" w:color="auto"/>
              <w:righ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c>
          <w:tcPr>
            <w:tcW w:w="709" w:type="dxa"/>
            <w:tcBorders>
              <w:left w:val="single" w:sz="4" w:space="0" w:color="auto"/>
            </w:tcBorders>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Số lượng</w:t>
            </w:r>
          </w:p>
        </w:tc>
        <w:tc>
          <w:tcPr>
            <w:tcW w:w="425" w:type="dxa"/>
            <w:vAlign w:val="center"/>
          </w:tcPr>
          <w:p w:rsidR="0023433C" w:rsidRPr="009C33DF" w:rsidRDefault="0023433C" w:rsidP="007E051D">
            <w:pPr>
              <w:spacing w:before="120"/>
              <w:jc w:val="center"/>
              <w:rPr>
                <w:rFonts w:ascii="Times New Roman" w:eastAsia="Times New Roman" w:hAnsi="Times New Roman" w:cs="Times New Roman"/>
                <w:sz w:val="14"/>
                <w:szCs w:val="24"/>
              </w:rPr>
            </w:pPr>
            <w:r w:rsidRPr="009C33DF">
              <w:rPr>
                <w:rFonts w:ascii="Times New Roman" w:eastAsia="Times New Roman" w:hAnsi="Times New Roman" w:cs="Times New Roman"/>
                <w:sz w:val="14"/>
                <w:szCs w:val="24"/>
              </w:rPr>
              <w:t>Tỷ lệ</w:t>
            </w:r>
          </w:p>
        </w:tc>
      </w:tr>
      <w:tr w:rsidR="0023433C" w:rsidTr="008243FC">
        <w:tc>
          <w:tcPr>
            <w:tcW w:w="851" w:type="dxa"/>
          </w:tcPr>
          <w:p w:rsidR="0023433C" w:rsidRPr="00AA300B" w:rsidRDefault="0023433C" w:rsidP="007E051D">
            <w:pPr>
              <w:spacing w:before="120"/>
              <w:jc w:val="center"/>
              <w:rPr>
                <w:rFonts w:ascii="Times New Roman" w:eastAsia="Times New Roman" w:hAnsi="Times New Roman" w:cs="Times New Roman"/>
                <w:sz w:val="20"/>
                <w:szCs w:val="24"/>
              </w:rPr>
            </w:pPr>
            <w:r w:rsidRPr="00AA300B">
              <w:rPr>
                <w:rFonts w:ascii="Times New Roman" w:eastAsia="Times New Roman" w:hAnsi="Times New Roman" w:cs="Times New Roman"/>
                <w:sz w:val="20"/>
                <w:szCs w:val="24"/>
              </w:rPr>
              <w:t>6A1</w:t>
            </w:r>
          </w:p>
        </w:tc>
        <w:tc>
          <w:tcPr>
            <w:tcW w:w="567" w:type="dxa"/>
          </w:tcPr>
          <w:p w:rsidR="0023433C" w:rsidRDefault="0023433C" w:rsidP="007E051D">
            <w:pPr>
              <w:spacing w:before="120"/>
              <w:jc w:val="center"/>
              <w:rPr>
                <w:rFonts w:ascii="Times New Roman" w:eastAsia="Times New Roman" w:hAnsi="Times New Roman" w:cs="Times New Roman"/>
                <w:sz w:val="24"/>
                <w:szCs w:val="24"/>
              </w:rPr>
            </w:pPr>
          </w:p>
        </w:tc>
        <w:tc>
          <w:tcPr>
            <w:tcW w:w="425" w:type="dxa"/>
          </w:tcPr>
          <w:p w:rsidR="0023433C" w:rsidRDefault="0023433C" w:rsidP="007E051D">
            <w:pPr>
              <w:spacing w:before="120"/>
              <w:jc w:val="center"/>
              <w:rPr>
                <w:rFonts w:ascii="Times New Roman" w:eastAsia="Times New Roman" w:hAnsi="Times New Roman" w:cs="Times New Roman"/>
                <w:sz w:val="24"/>
                <w:szCs w:val="24"/>
              </w:rPr>
            </w:pPr>
          </w:p>
        </w:tc>
        <w:tc>
          <w:tcPr>
            <w:tcW w:w="567" w:type="dxa"/>
          </w:tcPr>
          <w:p w:rsidR="0023433C" w:rsidRDefault="0023433C" w:rsidP="007E051D">
            <w:pPr>
              <w:spacing w:before="120"/>
              <w:jc w:val="center"/>
              <w:rPr>
                <w:rFonts w:ascii="Times New Roman" w:eastAsia="Times New Roman" w:hAnsi="Times New Roman" w:cs="Times New Roman"/>
                <w:sz w:val="24"/>
                <w:szCs w:val="24"/>
              </w:rPr>
            </w:pPr>
          </w:p>
        </w:tc>
        <w:tc>
          <w:tcPr>
            <w:tcW w:w="425" w:type="dxa"/>
          </w:tcPr>
          <w:p w:rsidR="0023433C" w:rsidRDefault="0023433C" w:rsidP="007E051D">
            <w:pPr>
              <w:spacing w:before="120"/>
              <w:jc w:val="center"/>
              <w:rPr>
                <w:rFonts w:ascii="Times New Roman" w:eastAsia="Times New Roman" w:hAnsi="Times New Roman" w:cs="Times New Roman"/>
                <w:sz w:val="24"/>
                <w:szCs w:val="24"/>
              </w:rPr>
            </w:pPr>
          </w:p>
        </w:tc>
        <w:tc>
          <w:tcPr>
            <w:tcW w:w="567" w:type="dxa"/>
          </w:tcPr>
          <w:p w:rsidR="0023433C" w:rsidRDefault="0023433C" w:rsidP="007E051D">
            <w:pPr>
              <w:spacing w:before="120"/>
              <w:jc w:val="center"/>
              <w:rPr>
                <w:rFonts w:ascii="Times New Roman" w:eastAsia="Times New Roman" w:hAnsi="Times New Roman" w:cs="Times New Roman"/>
                <w:sz w:val="24"/>
                <w:szCs w:val="24"/>
              </w:rPr>
            </w:pPr>
          </w:p>
        </w:tc>
        <w:tc>
          <w:tcPr>
            <w:tcW w:w="426" w:type="dxa"/>
          </w:tcPr>
          <w:p w:rsidR="0023433C" w:rsidRDefault="0023433C" w:rsidP="007E051D">
            <w:pPr>
              <w:spacing w:before="120"/>
              <w:jc w:val="center"/>
              <w:rPr>
                <w:rFonts w:ascii="Times New Roman" w:eastAsia="Times New Roman" w:hAnsi="Times New Roman" w:cs="Times New Roman"/>
                <w:sz w:val="24"/>
                <w:szCs w:val="24"/>
              </w:rPr>
            </w:pPr>
          </w:p>
        </w:tc>
        <w:tc>
          <w:tcPr>
            <w:tcW w:w="567" w:type="dxa"/>
          </w:tcPr>
          <w:p w:rsidR="0023433C" w:rsidRDefault="0023433C" w:rsidP="007E051D">
            <w:pPr>
              <w:spacing w:before="120"/>
              <w:jc w:val="center"/>
              <w:rPr>
                <w:rFonts w:ascii="Times New Roman" w:eastAsia="Times New Roman" w:hAnsi="Times New Roman" w:cs="Times New Roman"/>
                <w:sz w:val="24"/>
                <w:szCs w:val="24"/>
              </w:rPr>
            </w:pPr>
          </w:p>
        </w:tc>
        <w:tc>
          <w:tcPr>
            <w:tcW w:w="425"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567"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425"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567" w:type="dxa"/>
          </w:tcPr>
          <w:p w:rsidR="0023433C" w:rsidRDefault="0023433C" w:rsidP="007E051D">
            <w:pPr>
              <w:spacing w:before="120"/>
              <w:jc w:val="center"/>
              <w:rPr>
                <w:rFonts w:ascii="Times New Roman" w:eastAsia="Times New Roman" w:hAnsi="Times New Roman" w:cs="Times New Roman"/>
                <w:sz w:val="24"/>
                <w:szCs w:val="24"/>
              </w:rPr>
            </w:pPr>
          </w:p>
        </w:tc>
        <w:tc>
          <w:tcPr>
            <w:tcW w:w="425" w:type="dxa"/>
          </w:tcPr>
          <w:p w:rsidR="0023433C" w:rsidRDefault="0023433C" w:rsidP="007E051D">
            <w:pPr>
              <w:spacing w:before="120"/>
              <w:jc w:val="center"/>
              <w:rPr>
                <w:rFonts w:ascii="Times New Roman" w:eastAsia="Times New Roman" w:hAnsi="Times New Roman" w:cs="Times New Roman"/>
                <w:sz w:val="24"/>
                <w:szCs w:val="24"/>
              </w:rPr>
            </w:pPr>
          </w:p>
        </w:tc>
        <w:tc>
          <w:tcPr>
            <w:tcW w:w="567"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426"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567" w:type="dxa"/>
            <w:tcBorders>
              <w:left w:val="single" w:sz="4" w:space="0" w:color="auto"/>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425" w:type="dxa"/>
            <w:tcBorders>
              <w:left w:val="single" w:sz="4" w:space="0" w:color="auto"/>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709"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425" w:type="dxa"/>
          </w:tcPr>
          <w:p w:rsidR="0023433C" w:rsidRDefault="0023433C" w:rsidP="007E051D">
            <w:pPr>
              <w:spacing w:before="120"/>
              <w:jc w:val="center"/>
              <w:rPr>
                <w:rFonts w:ascii="Times New Roman" w:eastAsia="Times New Roman" w:hAnsi="Times New Roman" w:cs="Times New Roman"/>
                <w:sz w:val="24"/>
                <w:szCs w:val="24"/>
              </w:rPr>
            </w:pPr>
          </w:p>
        </w:tc>
      </w:tr>
    </w:tbl>
    <w:p w:rsidR="0023433C" w:rsidRPr="001F4DE2" w:rsidRDefault="0023433C" w:rsidP="007E051D">
      <w:pPr>
        <w:pStyle w:val="NormalWeb"/>
        <w:spacing w:before="120" w:beforeAutospacing="0" w:after="0" w:afterAutospacing="0"/>
        <w:ind w:firstLine="567"/>
        <w:jc w:val="center"/>
        <w:rPr>
          <w:sz w:val="28"/>
        </w:rPr>
      </w:pPr>
      <w:r w:rsidRPr="00994AAC">
        <w:rPr>
          <w:sz w:val="28"/>
        </w:rPr>
        <w:t xml:space="preserve">Kết quả đánh giá </w:t>
      </w:r>
      <w:r w:rsidRPr="001F4DE2">
        <w:rPr>
          <w:sz w:val="28"/>
        </w:rPr>
        <w:t>xếp loại học lực</w:t>
      </w:r>
      <w:r>
        <w:rPr>
          <w:sz w:val="28"/>
        </w:rPr>
        <w:t xml:space="preserve"> </w:t>
      </w:r>
      <w:r w:rsidRPr="001F4DE2">
        <w:rPr>
          <w:sz w:val="28"/>
        </w:rPr>
        <w:t xml:space="preserve">cuối năm học 2020-2021 của </w:t>
      </w:r>
      <w:r w:rsidRPr="00994AAC">
        <w:rPr>
          <w:sz w:val="28"/>
        </w:rPr>
        <w:t>học</w:t>
      </w:r>
      <w:r w:rsidRPr="001F4DE2">
        <w:rPr>
          <w:sz w:val="28"/>
        </w:rPr>
        <w:t xml:space="preserve"> sinh </w:t>
      </w:r>
      <w:r w:rsidRPr="00994AAC">
        <w:rPr>
          <w:sz w:val="28"/>
        </w:rPr>
        <w:t>lớp</w:t>
      </w:r>
      <w:r w:rsidRPr="001F4DE2">
        <w:rPr>
          <w:sz w:val="28"/>
        </w:rPr>
        <w:t xml:space="preserve"> phụ trách </w:t>
      </w:r>
      <w:r>
        <w:rPr>
          <w:sz w:val="28"/>
        </w:rPr>
        <w:t xml:space="preserve">giảng dạy, cụ </w:t>
      </w:r>
      <w:r w:rsidRPr="00994AAC">
        <w:rPr>
          <w:sz w:val="28"/>
        </w:rPr>
        <w:t>thể như sau:</w:t>
      </w:r>
    </w:p>
    <w:tbl>
      <w:tblPr>
        <w:tblStyle w:val="TableGrid"/>
        <w:tblW w:w="9923" w:type="dxa"/>
        <w:tblInd w:w="108" w:type="dxa"/>
        <w:tblLayout w:type="fixed"/>
        <w:tblLook w:val="04A0"/>
      </w:tblPr>
      <w:tblGrid>
        <w:gridCol w:w="709"/>
        <w:gridCol w:w="709"/>
        <w:gridCol w:w="850"/>
        <w:gridCol w:w="709"/>
        <w:gridCol w:w="851"/>
        <w:gridCol w:w="708"/>
        <w:gridCol w:w="993"/>
        <w:gridCol w:w="850"/>
        <w:gridCol w:w="851"/>
        <w:gridCol w:w="850"/>
        <w:gridCol w:w="992"/>
        <w:gridCol w:w="851"/>
      </w:tblGrid>
      <w:tr w:rsidR="0023433C" w:rsidTr="008243FC">
        <w:tc>
          <w:tcPr>
            <w:tcW w:w="709" w:type="dxa"/>
            <w:vMerge w:val="restart"/>
            <w:vAlign w:val="center"/>
          </w:tcPr>
          <w:p w:rsidR="0023433C" w:rsidRPr="00A45BED" w:rsidRDefault="0023433C" w:rsidP="007E051D">
            <w:pPr>
              <w:spacing w:before="120"/>
              <w:jc w:val="center"/>
              <w:rPr>
                <w:rFonts w:ascii="Times New Roman" w:eastAsia="Times New Roman" w:hAnsi="Times New Roman" w:cs="Times New Roman"/>
                <w:b/>
                <w:sz w:val="20"/>
                <w:szCs w:val="24"/>
              </w:rPr>
            </w:pPr>
            <w:r w:rsidRPr="00A45BED">
              <w:rPr>
                <w:rFonts w:ascii="Times New Roman" w:eastAsia="Times New Roman" w:hAnsi="Times New Roman" w:cs="Times New Roman"/>
                <w:b/>
                <w:sz w:val="20"/>
                <w:szCs w:val="24"/>
              </w:rPr>
              <w:t>Lớp</w:t>
            </w:r>
          </w:p>
        </w:tc>
        <w:tc>
          <w:tcPr>
            <w:tcW w:w="709" w:type="dxa"/>
            <w:vMerge w:val="restart"/>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4"/>
                <w:szCs w:val="24"/>
              </w:rPr>
            </w:pPr>
            <w:r w:rsidRPr="00466A54">
              <w:rPr>
                <w:rFonts w:ascii="Times New Roman" w:eastAsia="Times New Roman" w:hAnsi="Times New Roman" w:cs="Times New Roman"/>
                <w:b/>
                <w:sz w:val="18"/>
                <w:szCs w:val="24"/>
              </w:rPr>
              <w:t>Tổng số học sinh</w:t>
            </w:r>
          </w:p>
        </w:tc>
        <w:tc>
          <w:tcPr>
            <w:tcW w:w="8505" w:type="dxa"/>
            <w:gridSpan w:val="10"/>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4"/>
                <w:szCs w:val="24"/>
              </w:rPr>
            </w:pPr>
            <w:r w:rsidRPr="00B8174B">
              <w:rPr>
                <w:rFonts w:ascii="Times New Roman" w:eastAsia="Times New Roman" w:hAnsi="Times New Roman" w:cs="Times New Roman"/>
                <w:b/>
                <w:sz w:val="24"/>
                <w:szCs w:val="24"/>
              </w:rPr>
              <w:t>Học lực</w:t>
            </w:r>
          </w:p>
        </w:tc>
      </w:tr>
      <w:tr w:rsidR="0023433C" w:rsidTr="008243FC">
        <w:tc>
          <w:tcPr>
            <w:tcW w:w="709" w:type="dxa"/>
            <w:vMerge/>
            <w:vAlign w:val="center"/>
          </w:tcPr>
          <w:p w:rsidR="0023433C" w:rsidRPr="00AA300B" w:rsidRDefault="0023433C" w:rsidP="007E051D">
            <w:pPr>
              <w:spacing w:before="120"/>
              <w:jc w:val="center"/>
              <w:rPr>
                <w:rFonts w:ascii="Times New Roman" w:eastAsia="Times New Roman" w:hAnsi="Times New Roman" w:cs="Times New Roman"/>
                <w:sz w:val="20"/>
                <w:szCs w:val="24"/>
              </w:rPr>
            </w:pPr>
          </w:p>
        </w:tc>
        <w:tc>
          <w:tcPr>
            <w:tcW w:w="709" w:type="dxa"/>
            <w:vMerge/>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p>
        </w:tc>
        <w:tc>
          <w:tcPr>
            <w:tcW w:w="1559" w:type="dxa"/>
            <w:gridSpan w:val="2"/>
            <w:tcBorders>
              <w:lef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Giỏi</w:t>
            </w:r>
          </w:p>
        </w:tc>
        <w:tc>
          <w:tcPr>
            <w:tcW w:w="1559" w:type="dxa"/>
            <w:gridSpan w:val="2"/>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Khá</w:t>
            </w:r>
          </w:p>
        </w:tc>
        <w:tc>
          <w:tcPr>
            <w:tcW w:w="1843" w:type="dxa"/>
            <w:gridSpan w:val="2"/>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 xml:space="preserve">Trung </w:t>
            </w:r>
            <w:r>
              <w:rPr>
                <w:rFonts w:ascii="Times New Roman" w:eastAsia="Times New Roman" w:hAnsi="Times New Roman" w:cs="Times New Roman"/>
                <w:b/>
                <w:sz w:val="20"/>
                <w:szCs w:val="24"/>
              </w:rPr>
              <w:t>b</w:t>
            </w:r>
            <w:r w:rsidRPr="00B8174B">
              <w:rPr>
                <w:rFonts w:ascii="Times New Roman" w:eastAsia="Times New Roman" w:hAnsi="Times New Roman" w:cs="Times New Roman"/>
                <w:b/>
                <w:sz w:val="20"/>
                <w:szCs w:val="24"/>
              </w:rPr>
              <w:t>ình</w:t>
            </w:r>
          </w:p>
        </w:tc>
        <w:tc>
          <w:tcPr>
            <w:tcW w:w="1701" w:type="dxa"/>
            <w:gridSpan w:val="2"/>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sidRPr="00B8174B">
              <w:rPr>
                <w:rFonts w:ascii="Times New Roman" w:eastAsia="Times New Roman" w:hAnsi="Times New Roman" w:cs="Times New Roman"/>
                <w:b/>
                <w:sz w:val="20"/>
                <w:szCs w:val="24"/>
              </w:rPr>
              <w:t>Yếu</w:t>
            </w:r>
          </w:p>
        </w:tc>
        <w:tc>
          <w:tcPr>
            <w:tcW w:w="1843" w:type="dxa"/>
            <w:gridSpan w:val="2"/>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Kém</w:t>
            </w:r>
          </w:p>
        </w:tc>
      </w:tr>
      <w:tr w:rsidR="00136695" w:rsidRPr="00B8174B" w:rsidTr="008243FC">
        <w:tc>
          <w:tcPr>
            <w:tcW w:w="709" w:type="dxa"/>
            <w:vMerge/>
            <w:vAlign w:val="center"/>
          </w:tcPr>
          <w:p w:rsidR="0023433C" w:rsidRPr="00AA300B" w:rsidRDefault="0023433C" w:rsidP="007E051D">
            <w:pPr>
              <w:spacing w:before="120"/>
              <w:jc w:val="center"/>
              <w:rPr>
                <w:rFonts w:ascii="Times New Roman" w:eastAsia="Times New Roman" w:hAnsi="Times New Roman" w:cs="Times New Roman"/>
                <w:sz w:val="20"/>
                <w:szCs w:val="24"/>
              </w:rPr>
            </w:pPr>
          </w:p>
        </w:tc>
        <w:tc>
          <w:tcPr>
            <w:tcW w:w="709" w:type="dxa"/>
            <w:vMerge/>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sz w:val="14"/>
                <w:szCs w:val="24"/>
              </w:rPr>
            </w:pPr>
          </w:p>
        </w:tc>
        <w:tc>
          <w:tcPr>
            <w:tcW w:w="850" w:type="dxa"/>
            <w:tcBorders>
              <w:lef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Số lượng</w:t>
            </w:r>
          </w:p>
        </w:tc>
        <w:tc>
          <w:tcPr>
            <w:tcW w:w="709" w:type="dxa"/>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Tỷ lệ</w:t>
            </w:r>
          </w:p>
        </w:tc>
        <w:tc>
          <w:tcPr>
            <w:tcW w:w="851" w:type="dxa"/>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Sốlượng</w:t>
            </w:r>
          </w:p>
        </w:tc>
        <w:tc>
          <w:tcPr>
            <w:tcW w:w="708" w:type="dxa"/>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Tỷ lệ</w:t>
            </w:r>
          </w:p>
        </w:tc>
        <w:tc>
          <w:tcPr>
            <w:tcW w:w="993" w:type="dxa"/>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Số lượng</w:t>
            </w:r>
          </w:p>
        </w:tc>
        <w:tc>
          <w:tcPr>
            <w:tcW w:w="850" w:type="dxa"/>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Tỷ lệ</w:t>
            </w:r>
          </w:p>
        </w:tc>
        <w:tc>
          <w:tcPr>
            <w:tcW w:w="851" w:type="dxa"/>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Số lượng</w:t>
            </w:r>
          </w:p>
        </w:tc>
        <w:tc>
          <w:tcPr>
            <w:tcW w:w="850" w:type="dxa"/>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Tỷ lệ</w:t>
            </w:r>
          </w:p>
        </w:tc>
        <w:tc>
          <w:tcPr>
            <w:tcW w:w="992" w:type="dxa"/>
            <w:tcBorders>
              <w:righ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Số lượng</w:t>
            </w:r>
          </w:p>
        </w:tc>
        <w:tc>
          <w:tcPr>
            <w:tcW w:w="851" w:type="dxa"/>
            <w:tcBorders>
              <w:left w:val="single" w:sz="4" w:space="0" w:color="auto"/>
            </w:tcBorders>
            <w:vAlign w:val="center"/>
          </w:tcPr>
          <w:p w:rsidR="0023433C" w:rsidRPr="00B8174B" w:rsidRDefault="0023433C" w:rsidP="007E051D">
            <w:pPr>
              <w:spacing w:before="120"/>
              <w:jc w:val="center"/>
              <w:rPr>
                <w:rFonts w:ascii="Times New Roman" w:eastAsia="Times New Roman" w:hAnsi="Times New Roman" w:cs="Times New Roman"/>
                <w:sz w:val="14"/>
                <w:szCs w:val="24"/>
              </w:rPr>
            </w:pPr>
            <w:r w:rsidRPr="00B8174B">
              <w:rPr>
                <w:rFonts w:ascii="Times New Roman" w:eastAsia="Times New Roman" w:hAnsi="Times New Roman" w:cs="Times New Roman"/>
                <w:sz w:val="14"/>
                <w:szCs w:val="24"/>
              </w:rPr>
              <w:t>Tỷ lệ</w:t>
            </w:r>
          </w:p>
        </w:tc>
      </w:tr>
      <w:tr w:rsidR="00136695" w:rsidTr="008243FC">
        <w:tc>
          <w:tcPr>
            <w:tcW w:w="709" w:type="dxa"/>
          </w:tcPr>
          <w:p w:rsidR="0023433C" w:rsidRPr="00AA300B" w:rsidRDefault="0023433C" w:rsidP="007E051D">
            <w:pPr>
              <w:spacing w:before="120"/>
              <w:jc w:val="center"/>
              <w:rPr>
                <w:rFonts w:ascii="Times New Roman" w:eastAsia="Times New Roman" w:hAnsi="Times New Roman" w:cs="Times New Roman"/>
                <w:sz w:val="20"/>
                <w:szCs w:val="24"/>
              </w:rPr>
            </w:pPr>
            <w:r w:rsidRPr="00AA300B">
              <w:rPr>
                <w:rFonts w:ascii="Times New Roman" w:eastAsia="Times New Roman" w:hAnsi="Times New Roman" w:cs="Times New Roman"/>
                <w:sz w:val="20"/>
                <w:szCs w:val="24"/>
              </w:rPr>
              <w:t>6A</w:t>
            </w:r>
            <w:r>
              <w:rPr>
                <w:rFonts w:ascii="Times New Roman" w:eastAsia="Times New Roman" w:hAnsi="Times New Roman" w:cs="Times New Roman"/>
                <w:sz w:val="20"/>
                <w:szCs w:val="24"/>
              </w:rPr>
              <w:t>2</w:t>
            </w:r>
          </w:p>
        </w:tc>
        <w:tc>
          <w:tcPr>
            <w:tcW w:w="709"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709"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708" w:type="dxa"/>
          </w:tcPr>
          <w:p w:rsidR="0023433C" w:rsidRDefault="0023433C" w:rsidP="007E051D">
            <w:pPr>
              <w:spacing w:before="120"/>
              <w:jc w:val="center"/>
              <w:rPr>
                <w:rFonts w:ascii="Times New Roman" w:eastAsia="Times New Roman" w:hAnsi="Times New Roman" w:cs="Times New Roman"/>
                <w:sz w:val="24"/>
                <w:szCs w:val="24"/>
              </w:rPr>
            </w:pPr>
          </w:p>
        </w:tc>
        <w:tc>
          <w:tcPr>
            <w:tcW w:w="993"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992"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1"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r>
      <w:tr w:rsidR="00136695" w:rsidTr="008243FC">
        <w:tc>
          <w:tcPr>
            <w:tcW w:w="709" w:type="dxa"/>
          </w:tcPr>
          <w:p w:rsidR="0023433C" w:rsidRPr="00AA300B" w:rsidRDefault="0023433C" w:rsidP="007E051D">
            <w:pPr>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6A3</w:t>
            </w:r>
          </w:p>
        </w:tc>
        <w:tc>
          <w:tcPr>
            <w:tcW w:w="709"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709"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708" w:type="dxa"/>
          </w:tcPr>
          <w:p w:rsidR="0023433C" w:rsidRDefault="0023433C" w:rsidP="007E051D">
            <w:pPr>
              <w:spacing w:before="120"/>
              <w:jc w:val="center"/>
              <w:rPr>
                <w:rFonts w:ascii="Times New Roman" w:eastAsia="Times New Roman" w:hAnsi="Times New Roman" w:cs="Times New Roman"/>
                <w:sz w:val="24"/>
                <w:szCs w:val="24"/>
              </w:rPr>
            </w:pPr>
          </w:p>
        </w:tc>
        <w:tc>
          <w:tcPr>
            <w:tcW w:w="993"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992"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1"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r>
      <w:tr w:rsidR="00136695" w:rsidTr="008243FC">
        <w:tc>
          <w:tcPr>
            <w:tcW w:w="709" w:type="dxa"/>
          </w:tcPr>
          <w:p w:rsidR="0023433C" w:rsidRPr="00AA300B" w:rsidRDefault="0023433C" w:rsidP="007E051D">
            <w:pPr>
              <w:spacing w:before="120"/>
              <w:jc w:val="center"/>
              <w:rPr>
                <w:rFonts w:ascii="Times New Roman" w:eastAsia="Times New Roman" w:hAnsi="Times New Roman" w:cs="Times New Roman"/>
                <w:sz w:val="20"/>
                <w:szCs w:val="24"/>
              </w:rPr>
            </w:pPr>
            <w:r w:rsidRPr="00AA300B">
              <w:rPr>
                <w:rFonts w:ascii="Times New Roman" w:eastAsia="Times New Roman" w:hAnsi="Times New Roman" w:cs="Times New Roman"/>
                <w:sz w:val="20"/>
                <w:szCs w:val="24"/>
              </w:rPr>
              <w:t>…..</w:t>
            </w:r>
          </w:p>
        </w:tc>
        <w:tc>
          <w:tcPr>
            <w:tcW w:w="709"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709"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708" w:type="dxa"/>
          </w:tcPr>
          <w:p w:rsidR="0023433C" w:rsidRDefault="0023433C" w:rsidP="007E051D">
            <w:pPr>
              <w:spacing w:before="120"/>
              <w:jc w:val="center"/>
              <w:rPr>
                <w:rFonts w:ascii="Times New Roman" w:eastAsia="Times New Roman" w:hAnsi="Times New Roman" w:cs="Times New Roman"/>
                <w:sz w:val="24"/>
                <w:szCs w:val="24"/>
              </w:rPr>
            </w:pPr>
          </w:p>
        </w:tc>
        <w:tc>
          <w:tcPr>
            <w:tcW w:w="993"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992"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1"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r>
      <w:tr w:rsidR="0023433C" w:rsidTr="008243FC">
        <w:tc>
          <w:tcPr>
            <w:tcW w:w="709" w:type="dxa"/>
          </w:tcPr>
          <w:p w:rsidR="0023433C" w:rsidRPr="00AA300B" w:rsidRDefault="0023433C" w:rsidP="007E051D">
            <w:pPr>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w:t>
            </w:r>
          </w:p>
        </w:tc>
        <w:tc>
          <w:tcPr>
            <w:tcW w:w="709"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709"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708" w:type="dxa"/>
          </w:tcPr>
          <w:p w:rsidR="0023433C" w:rsidRDefault="0023433C" w:rsidP="007E051D">
            <w:pPr>
              <w:spacing w:before="120"/>
              <w:jc w:val="center"/>
              <w:rPr>
                <w:rFonts w:ascii="Times New Roman" w:eastAsia="Times New Roman" w:hAnsi="Times New Roman" w:cs="Times New Roman"/>
                <w:sz w:val="24"/>
                <w:szCs w:val="24"/>
              </w:rPr>
            </w:pPr>
          </w:p>
        </w:tc>
        <w:tc>
          <w:tcPr>
            <w:tcW w:w="993"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Pr>
          <w:p w:rsidR="0023433C" w:rsidRDefault="0023433C" w:rsidP="007E051D">
            <w:pPr>
              <w:spacing w:before="120"/>
              <w:jc w:val="center"/>
              <w:rPr>
                <w:rFonts w:ascii="Times New Roman" w:eastAsia="Times New Roman" w:hAnsi="Times New Roman" w:cs="Times New Roman"/>
                <w:sz w:val="24"/>
                <w:szCs w:val="24"/>
              </w:rPr>
            </w:pPr>
          </w:p>
        </w:tc>
        <w:tc>
          <w:tcPr>
            <w:tcW w:w="851" w:type="dxa"/>
          </w:tcPr>
          <w:p w:rsidR="0023433C" w:rsidRDefault="0023433C" w:rsidP="007E051D">
            <w:pPr>
              <w:spacing w:before="120"/>
              <w:jc w:val="center"/>
              <w:rPr>
                <w:rFonts w:ascii="Times New Roman" w:eastAsia="Times New Roman" w:hAnsi="Times New Roman" w:cs="Times New Roman"/>
                <w:sz w:val="24"/>
                <w:szCs w:val="24"/>
              </w:rPr>
            </w:pPr>
          </w:p>
        </w:tc>
        <w:tc>
          <w:tcPr>
            <w:tcW w:w="850"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992" w:type="dxa"/>
            <w:tcBorders>
              <w:righ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c>
          <w:tcPr>
            <w:tcW w:w="851" w:type="dxa"/>
            <w:tcBorders>
              <w:left w:val="single" w:sz="4" w:space="0" w:color="auto"/>
            </w:tcBorders>
          </w:tcPr>
          <w:p w:rsidR="0023433C" w:rsidRDefault="0023433C" w:rsidP="007E051D">
            <w:pPr>
              <w:spacing w:before="120"/>
              <w:jc w:val="center"/>
              <w:rPr>
                <w:rFonts w:ascii="Times New Roman" w:eastAsia="Times New Roman" w:hAnsi="Times New Roman" w:cs="Times New Roman"/>
                <w:sz w:val="24"/>
                <w:szCs w:val="24"/>
              </w:rPr>
            </w:pPr>
          </w:p>
        </w:tc>
      </w:tr>
      <w:tr w:rsidR="0023433C" w:rsidTr="008243FC">
        <w:tc>
          <w:tcPr>
            <w:tcW w:w="709" w:type="dxa"/>
          </w:tcPr>
          <w:p w:rsidR="0023433C" w:rsidRPr="00AA300B" w:rsidRDefault="0023433C" w:rsidP="00826485">
            <w:pPr>
              <w:spacing w:before="120"/>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lastRenderedPageBreak/>
              <w:t>…..</w:t>
            </w:r>
          </w:p>
        </w:tc>
        <w:tc>
          <w:tcPr>
            <w:tcW w:w="709" w:type="dxa"/>
            <w:tcBorders>
              <w:right w:val="single" w:sz="4" w:space="0" w:color="auto"/>
            </w:tcBorders>
          </w:tcPr>
          <w:p w:rsidR="0023433C" w:rsidRDefault="0023433C" w:rsidP="00826485">
            <w:pPr>
              <w:spacing w:before="120"/>
              <w:jc w:val="both"/>
              <w:rPr>
                <w:rFonts w:ascii="Times New Roman" w:eastAsia="Times New Roman" w:hAnsi="Times New Roman" w:cs="Times New Roman"/>
                <w:sz w:val="24"/>
                <w:szCs w:val="24"/>
              </w:rPr>
            </w:pPr>
          </w:p>
        </w:tc>
        <w:tc>
          <w:tcPr>
            <w:tcW w:w="850" w:type="dxa"/>
            <w:tcBorders>
              <w:left w:val="single" w:sz="4" w:space="0" w:color="auto"/>
            </w:tcBorders>
          </w:tcPr>
          <w:p w:rsidR="0023433C" w:rsidRDefault="0023433C" w:rsidP="00826485">
            <w:pPr>
              <w:spacing w:before="120"/>
              <w:jc w:val="both"/>
              <w:rPr>
                <w:rFonts w:ascii="Times New Roman" w:eastAsia="Times New Roman" w:hAnsi="Times New Roman" w:cs="Times New Roman"/>
                <w:sz w:val="24"/>
                <w:szCs w:val="24"/>
              </w:rPr>
            </w:pPr>
          </w:p>
        </w:tc>
        <w:tc>
          <w:tcPr>
            <w:tcW w:w="709" w:type="dxa"/>
          </w:tcPr>
          <w:p w:rsidR="0023433C" w:rsidRDefault="0023433C" w:rsidP="00826485">
            <w:pPr>
              <w:spacing w:before="120"/>
              <w:jc w:val="both"/>
              <w:rPr>
                <w:rFonts w:ascii="Times New Roman" w:eastAsia="Times New Roman" w:hAnsi="Times New Roman" w:cs="Times New Roman"/>
                <w:sz w:val="24"/>
                <w:szCs w:val="24"/>
              </w:rPr>
            </w:pPr>
          </w:p>
        </w:tc>
        <w:tc>
          <w:tcPr>
            <w:tcW w:w="851" w:type="dxa"/>
          </w:tcPr>
          <w:p w:rsidR="0023433C" w:rsidRDefault="0023433C" w:rsidP="00826485">
            <w:pPr>
              <w:spacing w:before="120"/>
              <w:jc w:val="both"/>
              <w:rPr>
                <w:rFonts w:ascii="Times New Roman" w:eastAsia="Times New Roman" w:hAnsi="Times New Roman" w:cs="Times New Roman"/>
                <w:sz w:val="24"/>
                <w:szCs w:val="24"/>
              </w:rPr>
            </w:pPr>
          </w:p>
        </w:tc>
        <w:tc>
          <w:tcPr>
            <w:tcW w:w="708" w:type="dxa"/>
          </w:tcPr>
          <w:p w:rsidR="0023433C" w:rsidRDefault="0023433C" w:rsidP="00826485">
            <w:pPr>
              <w:spacing w:before="120"/>
              <w:jc w:val="both"/>
              <w:rPr>
                <w:rFonts w:ascii="Times New Roman" w:eastAsia="Times New Roman" w:hAnsi="Times New Roman" w:cs="Times New Roman"/>
                <w:sz w:val="24"/>
                <w:szCs w:val="24"/>
              </w:rPr>
            </w:pPr>
          </w:p>
        </w:tc>
        <w:tc>
          <w:tcPr>
            <w:tcW w:w="993" w:type="dxa"/>
          </w:tcPr>
          <w:p w:rsidR="0023433C" w:rsidRDefault="0023433C" w:rsidP="00826485">
            <w:pPr>
              <w:spacing w:before="120"/>
              <w:jc w:val="both"/>
              <w:rPr>
                <w:rFonts w:ascii="Times New Roman" w:eastAsia="Times New Roman" w:hAnsi="Times New Roman" w:cs="Times New Roman"/>
                <w:sz w:val="24"/>
                <w:szCs w:val="24"/>
              </w:rPr>
            </w:pPr>
          </w:p>
        </w:tc>
        <w:tc>
          <w:tcPr>
            <w:tcW w:w="850" w:type="dxa"/>
          </w:tcPr>
          <w:p w:rsidR="0023433C" w:rsidRDefault="0023433C" w:rsidP="00826485">
            <w:pPr>
              <w:spacing w:before="120"/>
              <w:jc w:val="both"/>
              <w:rPr>
                <w:rFonts w:ascii="Times New Roman" w:eastAsia="Times New Roman" w:hAnsi="Times New Roman" w:cs="Times New Roman"/>
                <w:sz w:val="24"/>
                <w:szCs w:val="24"/>
              </w:rPr>
            </w:pPr>
          </w:p>
        </w:tc>
        <w:tc>
          <w:tcPr>
            <w:tcW w:w="851" w:type="dxa"/>
          </w:tcPr>
          <w:p w:rsidR="0023433C" w:rsidRDefault="0023433C" w:rsidP="00826485">
            <w:pPr>
              <w:spacing w:before="120"/>
              <w:jc w:val="both"/>
              <w:rPr>
                <w:rFonts w:ascii="Times New Roman" w:eastAsia="Times New Roman" w:hAnsi="Times New Roman" w:cs="Times New Roman"/>
                <w:sz w:val="24"/>
                <w:szCs w:val="24"/>
              </w:rPr>
            </w:pPr>
          </w:p>
        </w:tc>
        <w:tc>
          <w:tcPr>
            <w:tcW w:w="850" w:type="dxa"/>
            <w:tcBorders>
              <w:right w:val="single" w:sz="4" w:space="0" w:color="auto"/>
            </w:tcBorders>
          </w:tcPr>
          <w:p w:rsidR="0023433C" w:rsidRDefault="0023433C" w:rsidP="00826485">
            <w:pPr>
              <w:spacing w:before="120"/>
              <w:jc w:val="both"/>
              <w:rPr>
                <w:rFonts w:ascii="Times New Roman" w:eastAsia="Times New Roman" w:hAnsi="Times New Roman" w:cs="Times New Roman"/>
                <w:sz w:val="24"/>
                <w:szCs w:val="24"/>
              </w:rPr>
            </w:pPr>
          </w:p>
        </w:tc>
        <w:tc>
          <w:tcPr>
            <w:tcW w:w="992" w:type="dxa"/>
            <w:tcBorders>
              <w:right w:val="single" w:sz="4" w:space="0" w:color="auto"/>
            </w:tcBorders>
          </w:tcPr>
          <w:p w:rsidR="0023433C" w:rsidRDefault="0023433C" w:rsidP="00826485">
            <w:pPr>
              <w:spacing w:before="120"/>
              <w:jc w:val="both"/>
              <w:rPr>
                <w:rFonts w:ascii="Times New Roman" w:eastAsia="Times New Roman" w:hAnsi="Times New Roman" w:cs="Times New Roman"/>
                <w:sz w:val="24"/>
                <w:szCs w:val="24"/>
              </w:rPr>
            </w:pPr>
          </w:p>
        </w:tc>
        <w:tc>
          <w:tcPr>
            <w:tcW w:w="851" w:type="dxa"/>
            <w:tcBorders>
              <w:left w:val="single" w:sz="4" w:space="0" w:color="auto"/>
            </w:tcBorders>
          </w:tcPr>
          <w:p w:rsidR="0023433C" w:rsidRDefault="0023433C" w:rsidP="00826485">
            <w:pPr>
              <w:spacing w:before="120"/>
              <w:jc w:val="both"/>
              <w:rPr>
                <w:rFonts w:ascii="Times New Roman" w:eastAsia="Times New Roman" w:hAnsi="Times New Roman" w:cs="Times New Roman"/>
                <w:sz w:val="24"/>
                <w:szCs w:val="24"/>
              </w:rPr>
            </w:pPr>
          </w:p>
        </w:tc>
      </w:tr>
    </w:tbl>
    <w:p w:rsidR="00391CA0" w:rsidRDefault="00391CA0" w:rsidP="00826485">
      <w:pPr>
        <w:pStyle w:val="NormalWeb"/>
        <w:spacing w:before="0" w:beforeAutospacing="0" w:after="120" w:afterAutospacing="0"/>
        <w:ind w:firstLine="567"/>
        <w:jc w:val="both"/>
        <w:rPr>
          <w:sz w:val="28"/>
        </w:rPr>
      </w:pPr>
      <w:r w:rsidRPr="00F47222">
        <w:rPr>
          <w:sz w:val="28"/>
        </w:rPr>
        <w:t>So với kết quả năm trước thì t</w:t>
      </w:r>
      <w:r w:rsidR="006D3A00">
        <w:rPr>
          <w:sz w:val="28"/>
        </w:rPr>
        <w:t>ỷ</w:t>
      </w:r>
      <w:r w:rsidRPr="00F47222">
        <w:rPr>
          <w:sz w:val="28"/>
        </w:rPr>
        <w:t xml:space="preserve"> lệ học sinh khá, giỏi</w:t>
      </w:r>
      <w:r>
        <w:rPr>
          <w:sz w:val="28"/>
        </w:rPr>
        <w:t xml:space="preserve"> năm sau</w:t>
      </w:r>
      <w:r w:rsidRPr="00F47222">
        <w:rPr>
          <w:sz w:val="28"/>
        </w:rPr>
        <w:t xml:space="preserve"> cao hơn năm trước. Đó cũng là kết quả nỗ lực phấn đấu của cả thầy và trò cũng như việc giúp đỡ của </w:t>
      </w:r>
      <w:r w:rsidR="00277B82">
        <w:rPr>
          <w:sz w:val="28"/>
        </w:rPr>
        <w:t xml:space="preserve">thầy, cô </w:t>
      </w:r>
      <w:r>
        <w:rPr>
          <w:sz w:val="28"/>
        </w:rPr>
        <w:t>Ban Giám hiệu nhà trường</w:t>
      </w:r>
      <w:r w:rsidRPr="00F47222">
        <w:rPr>
          <w:sz w:val="28"/>
        </w:rPr>
        <w:t>.</w:t>
      </w:r>
    </w:p>
    <w:p w:rsidR="0023433C" w:rsidRDefault="0023433C" w:rsidP="00826485">
      <w:pPr>
        <w:spacing w:before="120" w:after="0" w:line="240" w:lineRule="auto"/>
        <w:ind w:firstLine="567"/>
        <w:jc w:val="both"/>
        <w:rPr>
          <w:rFonts w:ascii="Times New Roman" w:eastAsia="Times New Roman" w:hAnsi="Times New Roman" w:cs="Times New Roman"/>
          <w:sz w:val="28"/>
          <w:szCs w:val="24"/>
        </w:rPr>
      </w:pPr>
      <w:r w:rsidRPr="00994AAC">
        <w:rPr>
          <w:rFonts w:ascii="Times New Roman" w:eastAsia="Times New Roman" w:hAnsi="Times New Roman" w:cs="Times New Roman"/>
          <w:sz w:val="28"/>
          <w:szCs w:val="24"/>
        </w:rPr>
        <w:t>Bản thân thường xuyên nghiên cứu, vận dụng các văn bản của ngành, lĩnh vực trong công tác; thực hiện chỉ đạo của Chuyên môn và BGH để hoàn thành tố</w:t>
      </w:r>
      <w:r>
        <w:rPr>
          <w:rFonts w:ascii="Times New Roman" w:eastAsia="Times New Roman" w:hAnsi="Times New Roman" w:cs="Times New Roman"/>
          <w:sz w:val="28"/>
          <w:szCs w:val="24"/>
        </w:rPr>
        <w:t xml:space="preserve">t nhiệm vụ được giao. </w:t>
      </w:r>
    </w:p>
    <w:p w:rsidR="0023433C" w:rsidRDefault="0023433C" w:rsidP="00826485">
      <w:pPr>
        <w:spacing w:before="120"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Kết quả đánh giá C</w:t>
      </w:r>
      <w:r w:rsidRPr="00994AAC">
        <w:rPr>
          <w:rFonts w:ascii="Times New Roman" w:eastAsia="Times New Roman" w:hAnsi="Times New Roman" w:cs="Times New Roman"/>
          <w:sz w:val="28"/>
          <w:szCs w:val="24"/>
        </w:rPr>
        <w:t>huẩn nghề nghiệp</w:t>
      </w:r>
      <w:r>
        <w:rPr>
          <w:rFonts w:ascii="Times New Roman" w:eastAsia="Times New Roman" w:hAnsi="Times New Roman" w:cs="Times New Roman"/>
          <w:sz w:val="28"/>
          <w:szCs w:val="24"/>
        </w:rPr>
        <w:t xml:space="preserve"> giáo viên</w:t>
      </w:r>
      <w:r w:rsidRPr="00994AAC">
        <w:rPr>
          <w:rFonts w:ascii="Times New Roman" w:eastAsia="Times New Roman" w:hAnsi="Times New Roman" w:cs="Times New Roman"/>
          <w:sz w:val="28"/>
          <w:szCs w:val="24"/>
        </w:rPr>
        <w:t>: Tốt.</w:t>
      </w:r>
    </w:p>
    <w:p w:rsidR="00027252" w:rsidRDefault="00027252" w:rsidP="00826485">
      <w:pPr>
        <w:spacing w:before="120"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Tham gia thi G</w:t>
      </w:r>
      <w:r w:rsidR="00A15A0C">
        <w:rPr>
          <w:rFonts w:ascii="Times New Roman" w:eastAsia="Times New Roman" w:hAnsi="Times New Roman" w:cs="Times New Roman"/>
          <w:sz w:val="28"/>
          <w:szCs w:val="24"/>
        </w:rPr>
        <w:t>iáo viên dạy giỏi cấp thành phố</w:t>
      </w:r>
      <w:r w:rsidR="0090358F">
        <w:rPr>
          <w:rFonts w:ascii="Times New Roman" w:eastAsia="Times New Roman" w:hAnsi="Times New Roman" w:cs="Times New Roman"/>
          <w:sz w:val="28"/>
          <w:szCs w:val="24"/>
        </w:rPr>
        <w:t>……..</w:t>
      </w:r>
    </w:p>
    <w:p w:rsidR="00027252" w:rsidRDefault="00027252" w:rsidP="00826485">
      <w:pPr>
        <w:spacing w:before="120"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p>
    <w:p w:rsidR="007E1B00" w:rsidRDefault="00901105" w:rsidP="00826485">
      <w:pPr>
        <w:pStyle w:val="NormalWeb"/>
        <w:spacing w:before="120" w:beforeAutospacing="0" w:after="0" w:afterAutospacing="0"/>
        <w:ind w:firstLine="567"/>
        <w:jc w:val="both"/>
        <w:rPr>
          <w:b/>
          <w:sz w:val="28"/>
        </w:rPr>
      </w:pPr>
      <w:r>
        <w:rPr>
          <w:b/>
          <w:sz w:val="28"/>
        </w:rPr>
        <w:t xml:space="preserve">* </w:t>
      </w:r>
      <w:r w:rsidR="00EE2F61" w:rsidRPr="007E4922">
        <w:rPr>
          <w:b/>
          <w:sz w:val="28"/>
        </w:rPr>
        <w:t xml:space="preserve">Việc thực hiện </w:t>
      </w:r>
      <w:r w:rsidR="00E25034">
        <w:rPr>
          <w:b/>
          <w:sz w:val="28"/>
        </w:rPr>
        <w:t xml:space="preserve">công tác chuyên môn, </w:t>
      </w:r>
      <w:r w:rsidR="00EE2F61" w:rsidRPr="007E4922">
        <w:rPr>
          <w:b/>
          <w:sz w:val="28"/>
        </w:rPr>
        <w:t>quy định về đạo đức nghề nghiệp</w:t>
      </w:r>
    </w:p>
    <w:p w:rsidR="00633351" w:rsidRPr="005E19C4" w:rsidRDefault="00633351" w:rsidP="00826485">
      <w:pPr>
        <w:pStyle w:val="NormalWeb"/>
        <w:spacing w:before="120" w:beforeAutospacing="0" w:after="0" w:afterAutospacing="0"/>
        <w:ind w:firstLine="567"/>
        <w:jc w:val="both"/>
        <w:rPr>
          <w:b/>
          <w:i/>
          <w:sz w:val="28"/>
        </w:rPr>
      </w:pPr>
      <w:r w:rsidRPr="005E19C4">
        <w:rPr>
          <w:b/>
          <w:i/>
          <w:sz w:val="28"/>
        </w:rPr>
        <w:t xml:space="preserve">Thực hiện công tác </w:t>
      </w:r>
      <w:r w:rsidR="00EA0110" w:rsidRPr="005E19C4">
        <w:rPr>
          <w:b/>
          <w:i/>
          <w:sz w:val="28"/>
        </w:rPr>
        <w:t>chuyên môn</w:t>
      </w:r>
      <w:r w:rsidRPr="005E19C4">
        <w:rPr>
          <w:b/>
          <w:i/>
          <w:sz w:val="28"/>
        </w:rPr>
        <w:t xml:space="preserve">: </w:t>
      </w:r>
    </w:p>
    <w:p w:rsidR="00633351" w:rsidRDefault="00633351" w:rsidP="00826485">
      <w:pPr>
        <w:pStyle w:val="NormalWeb"/>
        <w:spacing w:before="120" w:beforeAutospacing="0" w:after="0" w:afterAutospacing="0"/>
        <w:ind w:firstLine="567"/>
        <w:jc w:val="both"/>
        <w:rPr>
          <w:sz w:val="28"/>
        </w:rPr>
      </w:pPr>
      <w:r>
        <w:rPr>
          <w:sz w:val="28"/>
        </w:rPr>
        <w:t>Bản thân t</w:t>
      </w:r>
      <w:r w:rsidRPr="00994AAC">
        <w:rPr>
          <w:sz w:val="28"/>
        </w:rPr>
        <w:t>hực hiện tốt các quy định của ngành</w:t>
      </w:r>
      <w:r w:rsidR="00C62443">
        <w:rPr>
          <w:sz w:val="28"/>
        </w:rPr>
        <w:t xml:space="preserve">, </w:t>
      </w:r>
      <w:r w:rsidRPr="00994AAC">
        <w:rPr>
          <w:sz w:val="28"/>
        </w:rPr>
        <w:t>của trường</w:t>
      </w:r>
      <w:r>
        <w:rPr>
          <w:sz w:val="28"/>
        </w:rPr>
        <w:t xml:space="preserve"> như: </w:t>
      </w:r>
      <w:r w:rsidRPr="00994AAC">
        <w:rPr>
          <w:sz w:val="28"/>
        </w:rPr>
        <w:t>soạn bài đầy đủ, đúng với phân phối chương trình, thời khóa biểu</w:t>
      </w:r>
      <w:r w:rsidR="00C62443">
        <w:rPr>
          <w:sz w:val="28"/>
        </w:rPr>
        <w:t>, giảng dạy</w:t>
      </w:r>
      <w:r w:rsidRPr="00994AAC">
        <w:rPr>
          <w:sz w:val="28"/>
        </w:rPr>
        <w:t xml:space="preserve"> theo quy định, hoàn thành tốt các loại hồ sơ, chấm </w:t>
      </w:r>
      <w:r w:rsidR="00C62443">
        <w:rPr>
          <w:sz w:val="28"/>
        </w:rPr>
        <w:t>bài, nhận xét kết quả học sinh c</w:t>
      </w:r>
      <w:r w:rsidRPr="00994AAC">
        <w:rPr>
          <w:sz w:val="28"/>
        </w:rPr>
        <w:t>ông bằng và động viên kịp thời tới các em học sinh, không dạy dồn dạy ép, không cắt xén chương trình, ra vào lớp đúng giờ quy định.</w:t>
      </w:r>
    </w:p>
    <w:p w:rsidR="00D825F1" w:rsidRDefault="00D825F1" w:rsidP="00826485">
      <w:pPr>
        <w:pStyle w:val="NormalWeb"/>
        <w:spacing w:before="120" w:beforeAutospacing="0" w:after="0" w:afterAutospacing="0"/>
        <w:ind w:firstLine="567"/>
        <w:jc w:val="both"/>
        <w:rPr>
          <w:sz w:val="28"/>
          <w:szCs w:val="28"/>
        </w:rPr>
      </w:pPr>
      <w:r w:rsidRPr="000A331A">
        <w:rPr>
          <w:sz w:val="28"/>
          <w:szCs w:val="28"/>
        </w:rPr>
        <w:t>Có tinh thần cầu tiến</w:t>
      </w:r>
      <w:r>
        <w:rPr>
          <w:sz w:val="28"/>
          <w:szCs w:val="28"/>
        </w:rPr>
        <w:t xml:space="preserve"> trong công tác giảng dạy</w:t>
      </w:r>
      <w:r w:rsidRPr="000A331A">
        <w:rPr>
          <w:sz w:val="28"/>
          <w:szCs w:val="28"/>
        </w:rPr>
        <w:t xml:space="preserve">, không ngừng học tập nâng cao trình độ chuyên môn nghiệp vụ; bản thân luôn năng nổ trong công việc, thể hiện vai trò và trách nhiệm chuyên môn cao như: thường xuyên dự giờ thăm lớp, tổ chức chuyên đề, sử dụng đồ dùng có hiệu quả; thường xuyên tham khảo sách báo, Internet, ứng dụng công nghệ thông tin trong giảng dạy và luôn đổi mới phương pháp dạy học theo hướng đổi mới, lấy học sinh làm trung tâm. </w:t>
      </w:r>
    </w:p>
    <w:p w:rsidR="00D825F1" w:rsidRDefault="00D825F1" w:rsidP="00826485">
      <w:pPr>
        <w:pStyle w:val="NormalWeb"/>
        <w:spacing w:before="120" w:beforeAutospacing="0" w:after="0" w:afterAutospacing="0"/>
        <w:ind w:firstLine="567"/>
        <w:jc w:val="both"/>
        <w:rPr>
          <w:sz w:val="28"/>
          <w:szCs w:val="28"/>
        </w:rPr>
      </w:pPr>
      <w:r w:rsidRPr="000A331A">
        <w:rPr>
          <w:sz w:val="28"/>
          <w:szCs w:val="28"/>
        </w:rPr>
        <w:t>Bản thân luôn trau dồi chuyên môn nghiệp vụ, đổi mới phương pháp, nâng cao hiệu quả giờ dạy, áp dụng công nghệ trong giảng dạy, sử dụng giáo án điện tử…</w:t>
      </w:r>
      <w:r w:rsidR="00BF1099">
        <w:rPr>
          <w:sz w:val="28"/>
          <w:szCs w:val="28"/>
        </w:rPr>
        <w:t>tận tụy</w:t>
      </w:r>
      <w:r w:rsidRPr="000A331A">
        <w:rPr>
          <w:sz w:val="28"/>
          <w:szCs w:val="28"/>
        </w:rPr>
        <w:t xml:space="preserve"> hết lòng vì nhiệm vụ được giao.</w:t>
      </w:r>
    </w:p>
    <w:p w:rsidR="00DC5176" w:rsidRPr="005E19C4" w:rsidRDefault="00DC5176" w:rsidP="00826485">
      <w:pPr>
        <w:pStyle w:val="NormalWeb"/>
        <w:spacing w:before="120" w:beforeAutospacing="0" w:after="0" w:afterAutospacing="0"/>
        <w:ind w:firstLine="567"/>
        <w:jc w:val="both"/>
        <w:rPr>
          <w:sz w:val="28"/>
        </w:rPr>
      </w:pPr>
      <w:r w:rsidRPr="00DD361E">
        <w:rPr>
          <w:b/>
          <w:sz w:val="28"/>
          <w:highlight w:val="yellow"/>
        </w:rPr>
        <w:t>Thực hiện nhiệm vụ của Tổ trưởng chuyên môn</w:t>
      </w:r>
    </w:p>
    <w:p w:rsidR="00DC5176" w:rsidRPr="00994AAC" w:rsidRDefault="00DC5176" w:rsidP="00826485">
      <w:pPr>
        <w:pStyle w:val="NormalWeb"/>
        <w:spacing w:before="120" w:beforeAutospacing="0" w:after="0" w:afterAutospacing="0"/>
        <w:ind w:firstLine="567"/>
        <w:jc w:val="both"/>
        <w:rPr>
          <w:sz w:val="28"/>
        </w:rPr>
      </w:pPr>
      <w:r w:rsidRPr="00994AAC">
        <w:rPr>
          <w:sz w:val="28"/>
        </w:rPr>
        <w:t>Thường xuyên có kế hoạch hoạt động theo từng tháng, sinh hoạt chuyên môn theo đúng quy định</w:t>
      </w:r>
      <w:r>
        <w:rPr>
          <w:sz w:val="28"/>
        </w:rPr>
        <w:t>, b</w:t>
      </w:r>
      <w:r w:rsidRPr="00994AAC">
        <w:rPr>
          <w:sz w:val="28"/>
        </w:rPr>
        <w:t>ám sát và chỉ đạo các tổ viên thực hiện tốt công tác soạn giảng.</w:t>
      </w:r>
    </w:p>
    <w:p w:rsidR="00DC5176" w:rsidRPr="00994AAC" w:rsidRDefault="00DC5176" w:rsidP="00826485">
      <w:pPr>
        <w:pStyle w:val="NormalWeb"/>
        <w:spacing w:before="120" w:beforeAutospacing="0" w:after="0" w:afterAutospacing="0"/>
        <w:ind w:firstLine="567"/>
        <w:jc w:val="both"/>
        <w:rPr>
          <w:sz w:val="28"/>
        </w:rPr>
      </w:pPr>
      <w:r w:rsidRPr="00994AAC">
        <w:rPr>
          <w:sz w:val="28"/>
        </w:rPr>
        <w:t>Thường xuyên kiểm tra</w:t>
      </w:r>
      <w:r>
        <w:rPr>
          <w:sz w:val="28"/>
        </w:rPr>
        <w:t xml:space="preserve">, </w:t>
      </w:r>
      <w:r w:rsidRPr="00994AAC">
        <w:rPr>
          <w:sz w:val="28"/>
        </w:rPr>
        <w:t xml:space="preserve">nhắc nhở các tổ viên thực hiên đúng quy chế chuyên môn, hàng tháng </w:t>
      </w:r>
      <w:r>
        <w:rPr>
          <w:sz w:val="28"/>
        </w:rPr>
        <w:t xml:space="preserve">và </w:t>
      </w:r>
      <w:r w:rsidRPr="00994AAC">
        <w:rPr>
          <w:sz w:val="28"/>
        </w:rPr>
        <w:t>có đán</w:t>
      </w:r>
      <w:r>
        <w:rPr>
          <w:sz w:val="28"/>
        </w:rPr>
        <w:t>h</w:t>
      </w:r>
      <w:r w:rsidRPr="00994AAC">
        <w:rPr>
          <w:sz w:val="28"/>
        </w:rPr>
        <w:t xml:space="preserve"> giá xếp loại giáo viên, đúng quy định, đúng năng lực, đúng nhiệm vụ của từng thành viên.</w:t>
      </w:r>
    </w:p>
    <w:p w:rsidR="00D825F1" w:rsidRPr="005E19C4" w:rsidRDefault="00EA0110" w:rsidP="00826485">
      <w:pPr>
        <w:pStyle w:val="NormalWeb"/>
        <w:spacing w:before="120" w:beforeAutospacing="0" w:after="0" w:afterAutospacing="0"/>
        <w:ind w:firstLine="567"/>
        <w:jc w:val="both"/>
        <w:rPr>
          <w:b/>
          <w:sz w:val="28"/>
        </w:rPr>
      </w:pPr>
      <w:r w:rsidRPr="005E19C4">
        <w:rPr>
          <w:b/>
          <w:i/>
          <w:sz w:val="28"/>
        </w:rPr>
        <w:t>Thực hiện quy định về đạo đức nghề nghiệp:</w:t>
      </w:r>
    </w:p>
    <w:p w:rsidR="006C2DBA" w:rsidRDefault="006C2DBA" w:rsidP="00826485">
      <w:pPr>
        <w:pStyle w:val="NormalWeb"/>
        <w:spacing w:before="120" w:beforeAutospacing="0" w:after="0" w:afterAutospacing="0"/>
        <w:ind w:firstLine="567"/>
        <w:jc w:val="both"/>
        <w:rPr>
          <w:sz w:val="28"/>
          <w:szCs w:val="28"/>
        </w:rPr>
      </w:pPr>
      <w:r w:rsidRPr="00EE2F61">
        <w:rPr>
          <w:sz w:val="28"/>
          <w:szCs w:val="28"/>
        </w:rPr>
        <w:t>Tận tụy</w:t>
      </w:r>
      <w:r>
        <w:rPr>
          <w:sz w:val="28"/>
          <w:szCs w:val="28"/>
        </w:rPr>
        <w:t>, tận tâm</w:t>
      </w:r>
      <w:r w:rsidRPr="00EE2F61">
        <w:rPr>
          <w:sz w:val="28"/>
          <w:szCs w:val="28"/>
        </w:rPr>
        <w:t xml:space="preserve"> với công việc</w:t>
      </w:r>
      <w:r>
        <w:rPr>
          <w:sz w:val="28"/>
          <w:szCs w:val="28"/>
        </w:rPr>
        <w:t xml:space="preserve"> được giao</w:t>
      </w:r>
      <w:r w:rsidRPr="00EE2F61">
        <w:rPr>
          <w:sz w:val="28"/>
          <w:szCs w:val="28"/>
        </w:rPr>
        <w:t>; thực hiện đúng điều lệ, quy chế, nội quy củ</w:t>
      </w:r>
      <w:r w:rsidR="00FD68CA">
        <w:rPr>
          <w:sz w:val="28"/>
          <w:szCs w:val="28"/>
        </w:rPr>
        <w:t xml:space="preserve">a </w:t>
      </w:r>
      <w:r w:rsidR="0036207A">
        <w:rPr>
          <w:sz w:val="28"/>
          <w:szCs w:val="28"/>
        </w:rPr>
        <w:t>đơn vị, nhà trường, của ngành; l</w:t>
      </w:r>
      <w:r w:rsidR="00FD68CA">
        <w:rPr>
          <w:sz w:val="28"/>
          <w:szCs w:val="28"/>
        </w:rPr>
        <w:t>uôn là tấ</w:t>
      </w:r>
      <w:r w:rsidR="00EC0F1B">
        <w:rPr>
          <w:sz w:val="28"/>
          <w:szCs w:val="28"/>
        </w:rPr>
        <w:t>m gương sáng cho học sinh n</w:t>
      </w:r>
      <w:r w:rsidR="00FD68CA">
        <w:rPr>
          <w:sz w:val="28"/>
          <w:szCs w:val="28"/>
        </w:rPr>
        <w:t>oi theo.</w:t>
      </w:r>
    </w:p>
    <w:p w:rsidR="005D7AA8" w:rsidRDefault="005D7AA8" w:rsidP="00826485">
      <w:pPr>
        <w:pStyle w:val="NormalWeb"/>
        <w:spacing w:before="120" w:beforeAutospacing="0" w:after="0" w:afterAutospacing="0"/>
        <w:ind w:firstLine="567"/>
        <w:jc w:val="both"/>
        <w:rPr>
          <w:sz w:val="28"/>
        </w:rPr>
      </w:pPr>
      <w:r w:rsidRPr="00F47222">
        <w:rPr>
          <w:sz w:val="28"/>
        </w:rPr>
        <w:lastRenderedPageBreak/>
        <w:t>Luôn quan tâm, gần gũi với học sinh, rèn kĩ năng sống, kĩ năng giao tiếp của học sinh.</w:t>
      </w:r>
    </w:p>
    <w:p w:rsidR="006C2DBA" w:rsidRDefault="00EE2F61" w:rsidP="00826485">
      <w:pPr>
        <w:pStyle w:val="NormalWeb"/>
        <w:spacing w:before="120" w:beforeAutospacing="0" w:after="0" w:afterAutospacing="0"/>
        <w:ind w:firstLine="567"/>
        <w:jc w:val="both"/>
        <w:rPr>
          <w:sz w:val="28"/>
          <w:szCs w:val="28"/>
        </w:rPr>
      </w:pPr>
      <w:r w:rsidRPr="00EE2F61">
        <w:rPr>
          <w:sz w:val="28"/>
          <w:szCs w:val="28"/>
        </w:rPr>
        <w:t>Bản thân luôn tâm huyết với nghề nghiệp, có ý thức giữ gìn danh dự, lương tâm nhà giáo; có tinh thần đoàn kết, thương yêu, giúp đỡ đồng nghiệp tro</w:t>
      </w:r>
      <w:r w:rsidR="00037C4E">
        <w:rPr>
          <w:sz w:val="28"/>
          <w:szCs w:val="28"/>
        </w:rPr>
        <w:t>ng cuộc sống và trong công tác.</w:t>
      </w:r>
    </w:p>
    <w:p w:rsidR="00EE2F61" w:rsidRPr="00EE2F61" w:rsidRDefault="006C2DBA" w:rsidP="00826485">
      <w:pPr>
        <w:pStyle w:val="NormalWeb"/>
        <w:spacing w:before="120" w:beforeAutospacing="0" w:after="0" w:afterAutospacing="0"/>
        <w:ind w:firstLine="567"/>
        <w:jc w:val="both"/>
        <w:rPr>
          <w:sz w:val="28"/>
          <w:szCs w:val="28"/>
        </w:rPr>
      </w:pPr>
      <w:r>
        <w:rPr>
          <w:sz w:val="28"/>
          <w:szCs w:val="28"/>
        </w:rPr>
        <w:t>C</w:t>
      </w:r>
      <w:r w:rsidR="00EE2F61" w:rsidRPr="00EE2F61">
        <w:rPr>
          <w:sz w:val="28"/>
          <w:szCs w:val="28"/>
        </w:rPr>
        <w:t xml:space="preserve">ó lòng nhân ái, bao dung, độ lượng, đối xử hoà nhã với </w:t>
      </w:r>
      <w:r w:rsidR="002D6168">
        <w:rPr>
          <w:sz w:val="28"/>
          <w:szCs w:val="28"/>
        </w:rPr>
        <w:t>học sinh</w:t>
      </w:r>
      <w:r w:rsidR="00EE2F61" w:rsidRPr="00EE2F61">
        <w:rPr>
          <w:sz w:val="28"/>
          <w:szCs w:val="28"/>
        </w:rPr>
        <w:t>, đồng nghiệp; sẵn sàng giúp đỡ, bảo vệ quyền và lợi ích hợp pháp chính đáng của người học, đồng nghiệp và cộng đồng.</w:t>
      </w:r>
    </w:p>
    <w:p w:rsidR="00EE2F61" w:rsidRPr="00EE2F61" w:rsidRDefault="00EE2F61" w:rsidP="00826485">
      <w:pPr>
        <w:pStyle w:val="NormalWeb"/>
        <w:spacing w:before="120" w:beforeAutospacing="0" w:after="0" w:afterAutospacing="0"/>
        <w:ind w:firstLine="567"/>
        <w:jc w:val="both"/>
        <w:rPr>
          <w:sz w:val="28"/>
          <w:szCs w:val="28"/>
        </w:rPr>
      </w:pPr>
      <w:r w:rsidRPr="00EE2F61">
        <w:rPr>
          <w:sz w:val="28"/>
          <w:szCs w:val="28"/>
        </w:rPr>
        <w:t>Công bằng trong giảng dạy và giáo dục, đánh giá đúng thực chất năng lực của người học; thực hành tiết kiệm, chống bệnh thành tích, chống tham nhũng, lãng phí.</w:t>
      </w:r>
    </w:p>
    <w:p w:rsidR="00994AAC" w:rsidRDefault="00EE2F61" w:rsidP="00826485">
      <w:pPr>
        <w:pStyle w:val="NormalWeb"/>
        <w:spacing w:before="120" w:beforeAutospacing="0" w:after="0" w:afterAutospacing="0"/>
        <w:ind w:firstLine="567"/>
        <w:jc w:val="both"/>
        <w:rPr>
          <w:rStyle w:val="Vnbnnidung"/>
          <w:lang w:eastAsia="vi-VN"/>
        </w:rPr>
      </w:pPr>
      <w:r w:rsidRPr="00EE2F61">
        <w:rPr>
          <w:sz w:val="28"/>
          <w:szCs w:val="28"/>
        </w:rPr>
        <w:t xml:space="preserve">Thực hiện phê bình và </w:t>
      </w:r>
      <w:r w:rsidR="00B20027">
        <w:rPr>
          <w:sz w:val="28"/>
          <w:szCs w:val="28"/>
        </w:rPr>
        <w:t xml:space="preserve">thường xuyên </w:t>
      </w:r>
      <w:r w:rsidRPr="00EE2F61">
        <w:rPr>
          <w:sz w:val="28"/>
          <w:szCs w:val="28"/>
        </w:rPr>
        <w:t xml:space="preserve">tự phê bình; thường xuyên học tập nâng cao trình độ </w:t>
      </w:r>
      <w:r w:rsidR="00B20027">
        <w:rPr>
          <w:sz w:val="28"/>
          <w:szCs w:val="28"/>
        </w:rPr>
        <w:t xml:space="preserve">về </w:t>
      </w:r>
      <w:r w:rsidRPr="00EE2F61">
        <w:rPr>
          <w:sz w:val="28"/>
          <w:szCs w:val="28"/>
        </w:rPr>
        <w:t>chuyên môn nghiệp vụ, ngoại ngữ, tin học</w:t>
      </w:r>
      <w:r w:rsidR="00B20027">
        <w:rPr>
          <w:sz w:val="28"/>
          <w:szCs w:val="28"/>
        </w:rPr>
        <w:t>…</w:t>
      </w:r>
      <w:r w:rsidRPr="00EE2F61">
        <w:rPr>
          <w:sz w:val="28"/>
          <w:szCs w:val="28"/>
        </w:rPr>
        <w:t>để hoàn thành tốt nhiệm vụ được giao, đáp ứng yêu cầu ngày càng cao của sự nghiệp giáo dục.</w:t>
      </w:r>
    </w:p>
    <w:p w:rsidR="00A7612C" w:rsidRPr="00970CFF" w:rsidRDefault="00A7612C" w:rsidP="00826485">
      <w:pPr>
        <w:pStyle w:val="Tiu10"/>
        <w:keepNext/>
        <w:keepLines/>
        <w:adjustRightInd w:val="0"/>
        <w:snapToGrid w:val="0"/>
        <w:spacing w:before="120" w:after="0" w:line="240" w:lineRule="auto"/>
        <w:ind w:firstLine="567"/>
        <w:jc w:val="both"/>
        <w:outlineLvl w:val="9"/>
        <w:rPr>
          <w:b w:val="0"/>
          <w:sz w:val="28"/>
          <w:szCs w:val="28"/>
        </w:rPr>
      </w:pPr>
      <w:bookmarkStart w:id="12" w:name="bookmark331"/>
      <w:bookmarkStart w:id="13" w:name="bookmark332"/>
      <w:bookmarkStart w:id="14" w:name="bookmark333"/>
      <w:r w:rsidRPr="00970CFF">
        <w:rPr>
          <w:rStyle w:val="Tiu1"/>
          <w:b/>
          <w:sz w:val="28"/>
          <w:szCs w:val="28"/>
          <w:lang w:eastAsia="vi-VN"/>
        </w:rPr>
        <w:t>PHẦN DÀNH RIÊNG CHO VIÊN CHỨC QUẢN LÝ</w:t>
      </w:r>
      <w:bookmarkEnd w:id="12"/>
      <w:bookmarkEnd w:id="13"/>
      <w:bookmarkEnd w:id="14"/>
    </w:p>
    <w:p w:rsidR="00A7612C" w:rsidRPr="00A7612C" w:rsidRDefault="00A7612C" w:rsidP="00826485">
      <w:pPr>
        <w:pStyle w:val="Vnbnnidung0"/>
        <w:tabs>
          <w:tab w:val="left" w:pos="1853"/>
        </w:tabs>
        <w:adjustRightInd w:val="0"/>
        <w:snapToGrid w:val="0"/>
        <w:spacing w:before="120" w:after="0" w:line="240" w:lineRule="auto"/>
        <w:ind w:firstLine="567"/>
        <w:jc w:val="both"/>
        <w:rPr>
          <w:rStyle w:val="Vnbnnidung"/>
          <w:b/>
          <w:sz w:val="28"/>
          <w:szCs w:val="28"/>
          <w:lang w:eastAsia="vi-VN"/>
        </w:rPr>
      </w:pPr>
      <w:bookmarkStart w:id="15" w:name="bookmark334"/>
      <w:bookmarkEnd w:id="15"/>
      <w:r w:rsidRPr="00A7612C">
        <w:rPr>
          <w:rStyle w:val="Vnbnnidung"/>
          <w:b/>
          <w:sz w:val="28"/>
          <w:szCs w:val="28"/>
          <w:lang w:eastAsia="vi-VN"/>
        </w:rPr>
        <w:t>6. Kết quả hoạt động của cơ quan, tổ chức, đơn vị được giao quản lý, phụ trách:</w:t>
      </w:r>
    </w:p>
    <w:p w:rsidR="00A7612C" w:rsidRPr="00A7612C" w:rsidRDefault="00A7612C" w:rsidP="00826485">
      <w:pPr>
        <w:pStyle w:val="Vnbnnidung0"/>
        <w:tabs>
          <w:tab w:val="left" w:pos="1817"/>
        </w:tabs>
        <w:adjustRightInd w:val="0"/>
        <w:snapToGrid w:val="0"/>
        <w:spacing w:before="120" w:after="0" w:line="240" w:lineRule="auto"/>
        <w:ind w:firstLine="567"/>
        <w:jc w:val="both"/>
        <w:rPr>
          <w:rStyle w:val="Vnbnnidung"/>
          <w:b/>
          <w:sz w:val="28"/>
          <w:szCs w:val="28"/>
          <w:lang w:eastAsia="vi-VN"/>
        </w:rPr>
      </w:pPr>
      <w:bookmarkStart w:id="16" w:name="bookmark335"/>
      <w:bookmarkEnd w:id="16"/>
      <w:r w:rsidRPr="00A7612C">
        <w:rPr>
          <w:rStyle w:val="Vnbnnidung"/>
          <w:b/>
          <w:sz w:val="28"/>
          <w:szCs w:val="28"/>
          <w:lang w:eastAsia="vi-VN"/>
        </w:rPr>
        <w:t>7. Năng lực lãnh đạo, quản lý:</w:t>
      </w:r>
    </w:p>
    <w:p w:rsidR="00A7612C" w:rsidRPr="00A7612C" w:rsidRDefault="00A7612C" w:rsidP="00826485">
      <w:pPr>
        <w:pStyle w:val="Vnbnnidung0"/>
        <w:tabs>
          <w:tab w:val="left" w:pos="1817"/>
        </w:tabs>
        <w:adjustRightInd w:val="0"/>
        <w:snapToGrid w:val="0"/>
        <w:spacing w:before="120" w:after="0" w:line="240" w:lineRule="auto"/>
        <w:ind w:firstLine="567"/>
        <w:jc w:val="both"/>
        <w:rPr>
          <w:rStyle w:val="Vnbnnidung"/>
          <w:b/>
          <w:sz w:val="28"/>
          <w:szCs w:val="28"/>
          <w:lang w:eastAsia="vi-VN"/>
        </w:rPr>
      </w:pPr>
      <w:r w:rsidRPr="00A7612C">
        <w:rPr>
          <w:rStyle w:val="Vnbnnidung"/>
          <w:b/>
          <w:sz w:val="28"/>
          <w:szCs w:val="28"/>
          <w:lang w:eastAsia="vi-VN"/>
        </w:rPr>
        <w:t>8. Năng lực tập hợp, đoàn kết:</w:t>
      </w:r>
    </w:p>
    <w:p w:rsidR="00A7612C" w:rsidRPr="00673604" w:rsidRDefault="00A7612C" w:rsidP="00826485">
      <w:pPr>
        <w:pStyle w:val="Tiu10"/>
        <w:keepNext/>
        <w:keepLines/>
        <w:tabs>
          <w:tab w:val="left" w:pos="1889"/>
        </w:tabs>
        <w:adjustRightInd w:val="0"/>
        <w:snapToGrid w:val="0"/>
        <w:spacing w:before="120" w:after="0" w:line="240" w:lineRule="auto"/>
        <w:ind w:firstLine="567"/>
        <w:jc w:val="both"/>
        <w:outlineLvl w:val="9"/>
        <w:rPr>
          <w:b w:val="0"/>
          <w:sz w:val="28"/>
          <w:szCs w:val="28"/>
        </w:rPr>
      </w:pPr>
      <w:bookmarkStart w:id="17" w:name="bookmark338"/>
      <w:bookmarkStart w:id="18" w:name="bookmark336"/>
      <w:bookmarkStart w:id="19" w:name="bookmark337"/>
      <w:bookmarkStart w:id="20" w:name="bookmark339"/>
      <w:bookmarkEnd w:id="17"/>
      <w:r w:rsidRPr="00673604">
        <w:rPr>
          <w:rStyle w:val="Tiu1"/>
          <w:b/>
          <w:sz w:val="28"/>
          <w:szCs w:val="28"/>
          <w:lang w:eastAsia="vi-VN"/>
        </w:rPr>
        <w:t>II. TỰ NHẬ</w:t>
      </w:r>
      <w:r w:rsidRPr="00673604">
        <w:rPr>
          <w:rStyle w:val="Tiu1"/>
          <w:b/>
          <w:sz w:val="28"/>
          <w:szCs w:val="28"/>
        </w:rPr>
        <w:t xml:space="preserve">N </w:t>
      </w:r>
      <w:r w:rsidRPr="00673604">
        <w:rPr>
          <w:rStyle w:val="Tiu1"/>
          <w:b/>
          <w:sz w:val="28"/>
          <w:szCs w:val="28"/>
          <w:lang w:eastAsia="vi-VN"/>
        </w:rPr>
        <w:t>XÉT, XẾP LOẠI CHẤT LƯỢNG</w:t>
      </w:r>
      <w:bookmarkEnd w:id="18"/>
      <w:bookmarkEnd w:id="19"/>
      <w:bookmarkEnd w:id="20"/>
    </w:p>
    <w:p w:rsidR="00A7612C" w:rsidRPr="00A7612C" w:rsidRDefault="00A7612C" w:rsidP="00826485">
      <w:pPr>
        <w:pStyle w:val="Vnbnnidung0"/>
        <w:tabs>
          <w:tab w:val="left" w:pos="1804"/>
        </w:tabs>
        <w:adjustRightInd w:val="0"/>
        <w:snapToGrid w:val="0"/>
        <w:spacing w:before="120" w:after="0" w:line="240" w:lineRule="auto"/>
        <w:ind w:firstLine="567"/>
        <w:jc w:val="both"/>
        <w:rPr>
          <w:rStyle w:val="Vnbnnidung"/>
          <w:b/>
          <w:sz w:val="28"/>
          <w:szCs w:val="28"/>
          <w:lang w:eastAsia="vi-VN"/>
        </w:rPr>
      </w:pPr>
      <w:bookmarkStart w:id="21" w:name="bookmark340"/>
      <w:bookmarkEnd w:id="21"/>
      <w:r w:rsidRPr="00A7612C">
        <w:rPr>
          <w:rStyle w:val="Vnbnnidung"/>
          <w:b/>
          <w:sz w:val="28"/>
          <w:szCs w:val="28"/>
          <w:lang w:eastAsia="vi-VN"/>
        </w:rPr>
        <w:t>1. Tự nhận xét ưu, khuyết điểm:</w:t>
      </w:r>
    </w:p>
    <w:p w:rsidR="00A7612C" w:rsidRPr="00A7612C" w:rsidRDefault="00A7612C" w:rsidP="00826485">
      <w:pPr>
        <w:pStyle w:val="Vnbnnidung0"/>
        <w:tabs>
          <w:tab w:val="left" w:pos="1850"/>
        </w:tabs>
        <w:adjustRightInd w:val="0"/>
        <w:snapToGrid w:val="0"/>
        <w:spacing w:before="120" w:after="0" w:line="240" w:lineRule="auto"/>
        <w:ind w:firstLine="567"/>
        <w:jc w:val="both"/>
        <w:rPr>
          <w:rStyle w:val="Vnbnnidung"/>
          <w:b/>
          <w:sz w:val="28"/>
          <w:szCs w:val="28"/>
          <w:lang w:eastAsia="vi-VN"/>
        </w:rPr>
      </w:pPr>
      <w:bookmarkStart w:id="22" w:name="bookmark341"/>
      <w:bookmarkEnd w:id="22"/>
      <w:r w:rsidRPr="00A7612C">
        <w:rPr>
          <w:rStyle w:val="Vnbnnidung"/>
          <w:b/>
          <w:sz w:val="28"/>
          <w:szCs w:val="28"/>
          <w:lang w:eastAsia="vi-VN"/>
        </w:rPr>
        <w:t>2. Tự xếp loại chất lượng:</w:t>
      </w:r>
    </w:p>
    <w:p w:rsidR="00A7612C" w:rsidRPr="00A7612C" w:rsidRDefault="00A7612C" w:rsidP="00826485">
      <w:pPr>
        <w:pStyle w:val="Vnbnnidung0"/>
        <w:adjustRightInd w:val="0"/>
        <w:snapToGrid w:val="0"/>
        <w:spacing w:before="120" w:after="0" w:line="240" w:lineRule="auto"/>
        <w:ind w:firstLine="567"/>
        <w:jc w:val="both"/>
        <w:rPr>
          <w:rStyle w:val="Vnbnnidung"/>
          <w:sz w:val="28"/>
          <w:szCs w:val="28"/>
          <w:lang w:eastAsia="vi-VN"/>
        </w:rPr>
      </w:pPr>
      <w:r w:rsidRPr="00A7612C">
        <w:rPr>
          <w:rStyle w:val="Vnbnnidung"/>
          <w:sz w:val="28"/>
          <w:szCs w:val="28"/>
          <w:lang w:eastAsia="vi-VN"/>
        </w:rPr>
        <w:t>(Hoàn thành xuất sắc nhiệm vụ; hoàn thành tốt nhiệm vụ; hoàn thành nhiệm vụ; không hoàn thành nhiệm vụ).</w:t>
      </w:r>
    </w:p>
    <w:p w:rsidR="00A7612C" w:rsidRPr="00A7612C" w:rsidRDefault="00A7612C" w:rsidP="00A7612C">
      <w:pPr>
        <w:pStyle w:val="Vnbnnidung0"/>
        <w:tabs>
          <w:tab w:val="left" w:leader="dot" w:pos="2729"/>
        </w:tabs>
        <w:adjustRightInd w:val="0"/>
        <w:snapToGrid w:val="0"/>
        <w:spacing w:before="120" w:after="0" w:line="240" w:lineRule="auto"/>
        <w:ind w:firstLine="567"/>
        <w:jc w:val="center"/>
        <w:rPr>
          <w:sz w:val="28"/>
          <w:szCs w:val="28"/>
        </w:rPr>
      </w:pPr>
      <w:r>
        <w:rPr>
          <w:rStyle w:val="Vnbnnidung"/>
          <w:i/>
          <w:iCs/>
          <w:sz w:val="28"/>
          <w:szCs w:val="28"/>
          <w:lang w:eastAsia="vi-VN"/>
        </w:rPr>
        <w:tab/>
      </w:r>
      <w:r w:rsidRPr="00A7612C">
        <w:rPr>
          <w:rStyle w:val="Vnbnnidung"/>
          <w:i/>
          <w:iCs/>
          <w:sz w:val="28"/>
          <w:szCs w:val="28"/>
          <w:lang w:eastAsia="vi-VN"/>
        </w:rPr>
        <w:t>., ngày ....tháng....năm .....</w:t>
      </w:r>
    </w:p>
    <w:p w:rsidR="00A7612C" w:rsidRPr="00A7612C" w:rsidRDefault="00A7612C" w:rsidP="00A7612C">
      <w:pPr>
        <w:pStyle w:val="Vnbnnidung0"/>
        <w:adjustRightInd w:val="0"/>
        <w:snapToGrid w:val="0"/>
        <w:spacing w:before="120" w:after="0" w:line="240" w:lineRule="auto"/>
        <w:ind w:firstLine="567"/>
        <w:rPr>
          <w:rStyle w:val="Vnbnnidung"/>
          <w:b/>
          <w:bCs/>
          <w:sz w:val="28"/>
          <w:szCs w:val="28"/>
          <w:lang w:eastAsia="vi-VN"/>
        </w:rPr>
      </w:pPr>
      <w:r w:rsidRPr="00A7612C">
        <w:rPr>
          <w:rStyle w:val="Vnbnnidung"/>
          <w:b/>
          <w:bCs/>
          <w:sz w:val="28"/>
          <w:szCs w:val="28"/>
          <w:lang w:eastAsia="vi-VN"/>
        </w:rPr>
        <w:t xml:space="preserve">                      </w:t>
      </w:r>
      <w:r>
        <w:rPr>
          <w:rStyle w:val="Vnbnnidung"/>
          <w:b/>
          <w:bCs/>
          <w:sz w:val="28"/>
          <w:szCs w:val="28"/>
          <w:lang w:eastAsia="vi-VN"/>
        </w:rPr>
        <w:t xml:space="preserve">                         </w:t>
      </w:r>
      <w:r w:rsidRPr="00A7612C">
        <w:rPr>
          <w:rStyle w:val="Vnbnnidung"/>
          <w:b/>
          <w:bCs/>
          <w:sz w:val="28"/>
          <w:szCs w:val="28"/>
          <w:lang w:eastAsia="vi-VN"/>
        </w:rPr>
        <w:t>NGƯỜI TỰ NHẬN XÉT</w:t>
      </w:r>
    </w:p>
    <w:p w:rsidR="00A7612C" w:rsidRDefault="00A7612C" w:rsidP="00A7612C">
      <w:pPr>
        <w:pStyle w:val="Tiu10"/>
        <w:keepNext/>
        <w:keepLines/>
        <w:adjustRightInd w:val="0"/>
        <w:snapToGrid w:val="0"/>
        <w:spacing w:before="120" w:after="0" w:line="240" w:lineRule="auto"/>
        <w:ind w:firstLine="567"/>
        <w:jc w:val="both"/>
        <w:outlineLvl w:val="9"/>
        <w:rPr>
          <w:rStyle w:val="Tiu1"/>
          <w:sz w:val="28"/>
          <w:szCs w:val="28"/>
          <w:lang w:eastAsia="vi-VN"/>
        </w:rPr>
      </w:pPr>
      <w:bookmarkStart w:id="23" w:name="bookmark342"/>
      <w:bookmarkStart w:id="24" w:name="bookmark343"/>
      <w:bookmarkStart w:id="25" w:name="bookmark345"/>
    </w:p>
    <w:p w:rsidR="00A7612C" w:rsidRDefault="00A7612C" w:rsidP="00A7612C">
      <w:pPr>
        <w:pStyle w:val="Tiu10"/>
        <w:keepNext/>
        <w:keepLines/>
        <w:adjustRightInd w:val="0"/>
        <w:snapToGrid w:val="0"/>
        <w:spacing w:before="120" w:after="0" w:line="240" w:lineRule="auto"/>
        <w:ind w:firstLine="567"/>
        <w:jc w:val="both"/>
        <w:outlineLvl w:val="9"/>
        <w:rPr>
          <w:rStyle w:val="Tiu1"/>
          <w:sz w:val="28"/>
          <w:szCs w:val="28"/>
          <w:lang w:eastAsia="vi-VN"/>
        </w:rPr>
      </w:pPr>
    </w:p>
    <w:p w:rsidR="00A7612C" w:rsidRPr="00970CFF" w:rsidRDefault="00A7612C" w:rsidP="00A7612C">
      <w:pPr>
        <w:pStyle w:val="Tiu10"/>
        <w:keepNext/>
        <w:keepLines/>
        <w:adjustRightInd w:val="0"/>
        <w:snapToGrid w:val="0"/>
        <w:spacing w:before="120" w:after="0" w:line="240" w:lineRule="auto"/>
        <w:ind w:firstLine="567"/>
        <w:jc w:val="both"/>
        <w:outlineLvl w:val="9"/>
        <w:rPr>
          <w:rStyle w:val="Tiu1"/>
          <w:b/>
          <w:sz w:val="28"/>
          <w:szCs w:val="28"/>
          <w:lang w:eastAsia="vi-VN"/>
        </w:rPr>
      </w:pPr>
      <w:r w:rsidRPr="00970CFF">
        <w:rPr>
          <w:rStyle w:val="Tiu1"/>
          <w:b/>
          <w:sz w:val="28"/>
          <w:szCs w:val="28"/>
          <w:lang w:eastAsia="vi-VN"/>
        </w:rPr>
        <w:t>III. Ý KIẾN NHẬN XÉT, ĐÁNH GIÁ CỦA TỔ TRƯỞNG CHUYÊN MÔN</w:t>
      </w:r>
    </w:p>
    <w:bookmarkEnd w:id="23"/>
    <w:bookmarkEnd w:id="24"/>
    <w:bookmarkEnd w:id="25"/>
    <w:p w:rsidR="00A7612C" w:rsidRDefault="00A7612C" w:rsidP="00A7612C">
      <w:pPr>
        <w:pStyle w:val="Vnbnnidung0"/>
        <w:tabs>
          <w:tab w:val="left" w:leader="dot" w:pos="380"/>
          <w:tab w:val="left" w:leader="dot" w:pos="3286"/>
        </w:tabs>
        <w:adjustRightInd w:val="0"/>
        <w:snapToGrid w:val="0"/>
        <w:spacing w:before="120" w:after="0" w:line="240" w:lineRule="auto"/>
        <w:ind w:left="3960" w:firstLine="567"/>
        <w:jc w:val="center"/>
        <w:rPr>
          <w:rStyle w:val="Vnbnnidung"/>
          <w:i/>
          <w:iCs/>
          <w:sz w:val="28"/>
          <w:szCs w:val="28"/>
          <w:lang w:eastAsia="vi-VN"/>
        </w:rPr>
      </w:pPr>
    </w:p>
    <w:p w:rsidR="00A7612C" w:rsidRDefault="00A7612C" w:rsidP="00A7612C">
      <w:pPr>
        <w:pStyle w:val="Vnbnnidung0"/>
        <w:tabs>
          <w:tab w:val="left" w:leader="dot" w:pos="380"/>
          <w:tab w:val="left" w:leader="dot" w:pos="3286"/>
        </w:tabs>
        <w:adjustRightInd w:val="0"/>
        <w:snapToGrid w:val="0"/>
        <w:spacing w:before="120" w:after="0" w:line="240" w:lineRule="auto"/>
        <w:ind w:left="3960" w:firstLine="567"/>
        <w:jc w:val="center"/>
        <w:rPr>
          <w:rStyle w:val="Vnbnnidung"/>
          <w:i/>
          <w:iCs/>
          <w:sz w:val="28"/>
          <w:szCs w:val="28"/>
          <w:lang w:eastAsia="vi-VN"/>
        </w:rPr>
      </w:pPr>
    </w:p>
    <w:p w:rsidR="00A7612C" w:rsidRPr="00A7612C" w:rsidRDefault="00A7612C" w:rsidP="00A7612C">
      <w:pPr>
        <w:pStyle w:val="Vnbnnidung0"/>
        <w:tabs>
          <w:tab w:val="left" w:leader="dot" w:pos="380"/>
          <w:tab w:val="left" w:leader="dot" w:pos="3286"/>
        </w:tabs>
        <w:adjustRightInd w:val="0"/>
        <w:snapToGrid w:val="0"/>
        <w:spacing w:before="120" w:after="0" w:line="240" w:lineRule="auto"/>
        <w:ind w:left="3960" w:firstLine="567"/>
        <w:jc w:val="center"/>
        <w:rPr>
          <w:rStyle w:val="Vnbnnidung"/>
          <w:i/>
          <w:iCs/>
          <w:sz w:val="28"/>
          <w:szCs w:val="28"/>
          <w:lang w:eastAsia="vi-VN"/>
        </w:rPr>
      </w:pPr>
      <w:r w:rsidRPr="00A7612C">
        <w:rPr>
          <w:rStyle w:val="Vnbnnidung"/>
          <w:i/>
          <w:iCs/>
          <w:sz w:val="28"/>
          <w:szCs w:val="28"/>
          <w:lang w:eastAsia="vi-VN"/>
        </w:rPr>
        <w:t xml:space="preserve"> </w:t>
      </w:r>
    </w:p>
    <w:p w:rsidR="00A7612C" w:rsidRPr="00E56328" w:rsidRDefault="00A7612C" w:rsidP="00A7612C">
      <w:pPr>
        <w:pStyle w:val="Vnbnnidung0"/>
        <w:tabs>
          <w:tab w:val="left" w:leader="dot" w:pos="380"/>
          <w:tab w:val="left" w:leader="dot" w:pos="3286"/>
        </w:tabs>
        <w:adjustRightInd w:val="0"/>
        <w:snapToGrid w:val="0"/>
        <w:spacing w:before="120" w:after="0" w:line="240" w:lineRule="auto"/>
        <w:ind w:left="3960" w:firstLine="567"/>
        <w:jc w:val="center"/>
        <w:rPr>
          <w:sz w:val="28"/>
          <w:szCs w:val="28"/>
        </w:rPr>
      </w:pPr>
      <w:r w:rsidRPr="00A7612C">
        <w:rPr>
          <w:rStyle w:val="Vnbnnidung"/>
          <w:i/>
          <w:iCs/>
          <w:sz w:val="28"/>
          <w:szCs w:val="28"/>
          <w:lang w:eastAsia="vi-VN"/>
        </w:rPr>
        <w:t xml:space="preserve">       </w:t>
      </w:r>
      <w:r w:rsidRPr="00E56328">
        <w:rPr>
          <w:rStyle w:val="Vnbnnidung"/>
          <w:i/>
          <w:iCs/>
          <w:sz w:val="28"/>
          <w:szCs w:val="28"/>
          <w:lang w:eastAsia="vi-VN"/>
        </w:rPr>
        <w:t>....., ngày ....tháng....năm.....</w:t>
      </w:r>
    </w:p>
    <w:p w:rsidR="00A7612C" w:rsidRPr="00E56328" w:rsidRDefault="00A7612C" w:rsidP="00C210FE">
      <w:pPr>
        <w:pStyle w:val="Vnbnnidung0"/>
        <w:adjustRightInd w:val="0"/>
        <w:snapToGrid w:val="0"/>
        <w:spacing w:before="120" w:after="0" w:line="240" w:lineRule="auto"/>
        <w:ind w:left="3960" w:firstLine="567"/>
        <w:jc w:val="center"/>
        <w:rPr>
          <w:sz w:val="28"/>
          <w:szCs w:val="28"/>
        </w:rPr>
      </w:pPr>
      <w:r w:rsidRPr="00E56328">
        <w:rPr>
          <w:rStyle w:val="Vnbnnidung"/>
          <w:b/>
          <w:bCs/>
          <w:sz w:val="28"/>
          <w:szCs w:val="28"/>
          <w:lang w:eastAsia="vi-VN"/>
        </w:rPr>
        <w:t xml:space="preserve">           TỔ TRƯỞNG</w:t>
      </w:r>
      <w:r w:rsidRPr="00E56328">
        <w:rPr>
          <w:rStyle w:val="Vnbnnidung"/>
          <w:b/>
          <w:bCs/>
          <w:sz w:val="28"/>
          <w:szCs w:val="28"/>
          <w:lang w:eastAsia="vi-VN"/>
        </w:rPr>
        <w:br/>
      </w:r>
    </w:p>
    <w:p w:rsidR="00A7612C" w:rsidRPr="00E56328" w:rsidRDefault="00A7612C" w:rsidP="00A7612C">
      <w:pPr>
        <w:pStyle w:val="Vnbnnidung0"/>
        <w:tabs>
          <w:tab w:val="left" w:pos="2010"/>
        </w:tabs>
        <w:adjustRightInd w:val="0"/>
        <w:snapToGrid w:val="0"/>
        <w:spacing w:before="120" w:after="0" w:line="240" w:lineRule="auto"/>
        <w:ind w:firstLine="567"/>
        <w:jc w:val="both"/>
        <w:rPr>
          <w:sz w:val="28"/>
          <w:szCs w:val="28"/>
        </w:rPr>
      </w:pPr>
      <w:bookmarkStart w:id="26" w:name="bookmark346"/>
      <w:bookmarkEnd w:id="26"/>
      <w:r w:rsidRPr="00E56328">
        <w:rPr>
          <w:rStyle w:val="Vnbnnidung"/>
          <w:b/>
          <w:bCs/>
          <w:sz w:val="28"/>
          <w:szCs w:val="28"/>
          <w:lang w:eastAsia="vi-VN"/>
        </w:rPr>
        <w:t xml:space="preserve">IV. KẾT QUẢ ĐÁNH GIÁ, XẾP LOẠI CHẤT LƯỢNG VIÊN CHỨC </w:t>
      </w:r>
    </w:p>
    <w:p w:rsidR="00A7612C" w:rsidRDefault="00A7612C" w:rsidP="00DD361E">
      <w:pPr>
        <w:pStyle w:val="Vnbnnidung0"/>
        <w:numPr>
          <w:ilvl w:val="0"/>
          <w:numId w:val="5"/>
        </w:numPr>
        <w:tabs>
          <w:tab w:val="left" w:pos="1797"/>
        </w:tabs>
        <w:adjustRightInd w:val="0"/>
        <w:snapToGrid w:val="0"/>
        <w:spacing w:before="120" w:after="0" w:line="240" w:lineRule="auto"/>
        <w:jc w:val="both"/>
        <w:rPr>
          <w:rStyle w:val="Vnbnnidung"/>
          <w:b/>
          <w:sz w:val="28"/>
          <w:szCs w:val="28"/>
          <w:lang w:eastAsia="vi-VN"/>
        </w:rPr>
      </w:pPr>
      <w:bookmarkStart w:id="27" w:name="bookmark347"/>
      <w:bookmarkEnd w:id="27"/>
      <w:r w:rsidRPr="00E56328">
        <w:rPr>
          <w:rStyle w:val="Vnbnnidung"/>
          <w:b/>
          <w:sz w:val="28"/>
          <w:szCs w:val="28"/>
          <w:lang w:eastAsia="vi-VN"/>
        </w:rPr>
        <w:t>Nhận xét ưu, khuyết điểm:</w:t>
      </w:r>
    </w:p>
    <w:p w:rsidR="00DD361E" w:rsidRPr="00E56328" w:rsidRDefault="00DD361E" w:rsidP="00DD361E">
      <w:pPr>
        <w:pStyle w:val="Vnbnnidung0"/>
        <w:tabs>
          <w:tab w:val="left" w:pos="1797"/>
        </w:tabs>
        <w:adjustRightInd w:val="0"/>
        <w:snapToGrid w:val="0"/>
        <w:spacing w:before="120" w:after="0" w:line="240" w:lineRule="auto"/>
        <w:ind w:left="927" w:firstLine="0"/>
        <w:jc w:val="both"/>
        <w:rPr>
          <w:rStyle w:val="Vnbnnidung"/>
          <w:b/>
          <w:sz w:val="28"/>
          <w:szCs w:val="28"/>
          <w:lang w:eastAsia="vi-VN"/>
        </w:rPr>
      </w:pPr>
    </w:p>
    <w:p w:rsidR="00A7612C" w:rsidRPr="00E56328" w:rsidRDefault="00A7612C" w:rsidP="00A7612C">
      <w:pPr>
        <w:pStyle w:val="Vnbnnidung0"/>
        <w:tabs>
          <w:tab w:val="left" w:pos="1850"/>
        </w:tabs>
        <w:adjustRightInd w:val="0"/>
        <w:snapToGrid w:val="0"/>
        <w:spacing w:before="120" w:after="0" w:line="240" w:lineRule="auto"/>
        <w:ind w:firstLine="567"/>
        <w:jc w:val="both"/>
        <w:rPr>
          <w:rStyle w:val="Vnbnnidung"/>
          <w:b/>
          <w:sz w:val="28"/>
          <w:szCs w:val="28"/>
          <w:lang w:eastAsia="vi-VN"/>
        </w:rPr>
      </w:pPr>
      <w:bookmarkStart w:id="28" w:name="bookmark348"/>
      <w:bookmarkEnd w:id="28"/>
      <w:r w:rsidRPr="00E56328">
        <w:rPr>
          <w:rStyle w:val="Vnbnnidung"/>
          <w:b/>
          <w:sz w:val="28"/>
          <w:szCs w:val="28"/>
          <w:lang w:eastAsia="vi-VN"/>
        </w:rPr>
        <w:t>2. Kết quả đánh giá, xếp loại chất lượng:</w:t>
      </w:r>
    </w:p>
    <w:p w:rsidR="00A7612C" w:rsidRPr="00E56328" w:rsidRDefault="00A7612C" w:rsidP="00A7612C">
      <w:pPr>
        <w:pStyle w:val="Vnbnnidung0"/>
        <w:adjustRightInd w:val="0"/>
        <w:snapToGrid w:val="0"/>
        <w:spacing w:before="120" w:after="0" w:line="240" w:lineRule="auto"/>
        <w:ind w:firstLine="567"/>
        <w:jc w:val="both"/>
        <w:rPr>
          <w:rStyle w:val="Vnbnnidung"/>
          <w:sz w:val="28"/>
          <w:szCs w:val="28"/>
          <w:lang w:eastAsia="vi-VN"/>
        </w:rPr>
      </w:pPr>
      <w:r w:rsidRPr="00E56328">
        <w:rPr>
          <w:rStyle w:val="Vnbnnidung"/>
          <w:sz w:val="28"/>
          <w:szCs w:val="28"/>
          <w:lang w:eastAsia="vi-VN"/>
        </w:rPr>
        <w:t>(Hoàn thành xuất sắc nhiệm vụ; hoàn thành tốt nhiệm vụ; hoàn thành nhiệm vụ; không hoàn thành nhiệm vụ).</w:t>
      </w:r>
    </w:p>
    <w:p w:rsidR="00A7612C" w:rsidRPr="00E56328" w:rsidRDefault="00A7612C" w:rsidP="00A7612C">
      <w:pPr>
        <w:pStyle w:val="Vnbnnidung0"/>
        <w:adjustRightInd w:val="0"/>
        <w:snapToGrid w:val="0"/>
        <w:spacing w:before="120" w:after="0" w:line="240" w:lineRule="auto"/>
        <w:ind w:firstLine="580"/>
        <w:rPr>
          <w:rStyle w:val="Vnbnnidung"/>
          <w:sz w:val="28"/>
          <w:szCs w:val="28"/>
          <w:lang w:eastAsia="vi-VN"/>
        </w:rPr>
      </w:pPr>
    </w:p>
    <w:p w:rsidR="00A7612C" w:rsidRPr="00E56328" w:rsidRDefault="00A7612C" w:rsidP="00A7612C">
      <w:pPr>
        <w:pStyle w:val="Vnbnnidung0"/>
        <w:tabs>
          <w:tab w:val="left" w:leader="dot" w:pos="344"/>
          <w:tab w:val="left" w:leader="dot" w:pos="540"/>
          <w:tab w:val="left" w:leader="dot" w:pos="3253"/>
        </w:tabs>
        <w:adjustRightInd w:val="0"/>
        <w:snapToGrid w:val="0"/>
        <w:spacing w:before="120" w:after="0" w:line="240" w:lineRule="auto"/>
        <w:ind w:left="4050" w:firstLine="0"/>
        <w:jc w:val="center"/>
        <w:rPr>
          <w:sz w:val="28"/>
          <w:szCs w:val="28"/>
        </w:rPr>
      </w:pPr>
      <w:r w:rsidRPr="00E56328">
        <w:rPr>
          <w:rStyle w:val="Vnbnnidung"/>
          <w:i/>
          <w:iCs/>
          <w:sz w:val="28"/>
          <w:szCs w:val="28"/>
          <w:lang w:eastAsia="vi-VN"/>
        </w:rPr>
        <w:t>...., ngày ....tháng....năm.....</w:t>
      </w:r>
    </w:p>
    <w:p w:rsidR="00B44510" w:rsidRPr="00E56328" w:rsidRDefault="00A7612C" w:rsidP="00A7612C">
      <w:pPr>
        <w:pStyle w:val="Tiu10"/>
        <w:keepNext/>
        <w:keepLines/>
        <w:adjustRightInd w:val="0"/>
        <w:snapToGrid w:val="0"/>
        <w:spacing w:before="120" w:after="0" w:line="240" w:lineRule="auto"/>
        <w:ind w:left="4050" w:firstLine="0"/>
        <w:jc w:val="center"/>
        <w:outlineLvl w:val="9"/>
        <w:rPr>
          <w:sz w:val="24"/>
        </w:rPr>
      </w:pPr>
      <w:r w:rsidRPr="00E56328">
        <w:rPr>
          <w:rStyle w:val="Tiu1"/>
          <w:sz w:val="28"/>
          <w:szCs w:val="28"/>
          <w:lang w:eastAsia="vi-VN"/>
        </w:rPr>
        <w:t>THỦ TRƯỞNG ĐƠN VỊ</w:t>
      </w:r>
    </w:p>
    <w:sectPr w:rsidR="00B44510" w:rsidRPr="00E56328" w:rsidSect="005A1234">
      <w:headerReference w:type="default" r:id="rId7"/>
      <w:pgSz w:w="12240" w:h="15840"/>
      <w:pgMar w:top="1134" w:right="1134"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40D" w:rsidRDefault="0096640D" w:rsidP="00344B4F">
      <w:pPr>
        <w:spacing w:after="0" w:line="240" w:lineRule="auto"/>
      </w:pPr>
      <w:r>
        <w:separator/>
      </w:r>
    </w:p>
  </w:endnote>
  <w:endnote w:type="continuationSeparator" w:id="1">
    <w:p w:rsidR="0096640D" w:rsidRDefault="0096640D" w:rsidP="00344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40D" w:rsidRDefault="0096640D" w:rsidP="00344B4F">
      <w:pPr>
        <w:spacing w:after="0" w:line="240" w:lineRule="auto"/>
      </w:pPr>
      <w:r>
        <w:separator/>
      </w:r>
    </w:p>
  </w:footnote>
  <w:footnote w:type="continuationSeparator" w:id="1">
    <w:p w:rsidR="0096640D" w:rsidRDefault="0096640D" w:rsidP="00344B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74955"/>
      <w:docPartObj>
        <w:docPartGallery w:val="Page Numbers (Top of Page)"/>
        <w:docPartUnique/>
      </w:docPartObj>
    </w:sdtPr>
    <w:sdtContent>
      <w:p w:rsidR="00344B4F" w:rsidRDefault="00EF4994">
        <w:pPr>
          <w:pStyle w:val="Header"/>
          <w:jc w:val="center"/>
        </w:pPr>
        <w:fldSimple w:instr=" PAGE   \* MERGEFORMAT ">
          <w:r w:rsidR="00DD361E">
            <w:rPr>
              <w:noProof/>
            </w:rPr>
            <w:t>5</w:t>
          </w:r>
        </w:fldSimple>
      </w:p>
    </w:sdtContent>
  </w:sdt>
  <w:p w:rsidR="00344B4F" w:rsidRDefault="00344B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B1518"/>
    <w:multiLevelType w:val="multilevel"/>
    <w:tmpl w:val="EE5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36098"/>
    <w:multiLevelType w:val="multilevel"/>
    <w:tmpl w:val="F3BE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5574B7"/>
    <w:multiLevelType w:val="multilevel"/>
    <w:tmpl w:val="BD7A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A75A3A"/>
    <w:multiLevelType w:val="hybridMultilevel"/>
    <w:tmpl w:val="D04EC20E"/>
    <w:lvl w:ilvl="0" w:tplc="07522C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1175B18"/>
    <w:multiLevelType w:val="multilevel"/>
    <w:tmpl w:val="CA4A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A0FE7"/>
    <w:rsid w:val="00000129"/>
    <w:rsid w:val="00000391"/>
    <w:rsid w:val="00000DF2"/>
    <w:rsid w:val="000023FF"/>
    <w:rsid w:val="00002D9B"/>
    <w:rsid w:val="00003140"/>
    <w:rsid w:val="00003ED7"/>
    <w:rsid w:val="00004149"/>
    <w:rsid w:val="00004F6E"/>
    <w:rsid w:val="00005E39"/>
    <w:rsid w:val="00006576"/>
    <w:rsid w:val="000068E5"/>
    <w:rsid w:val="00006DE0"/>
    <w:rsid w:val="0000740F"/>
    <w:rsid w:val="00007C2E"/>
    <w:rsid w:val="00010CC4"/>
    <w:rsid w:val="00012363"/>
    <w:rsid w:val="000129D1"/>
    <w:rsid w:val="00012D9C"/>
    <w:rsid w:val="00012E85"/>
    <w:rsid w:val="000131D5"/>
    <w:rsid w:val="00013CCF"/>
    <w:rsid w:val="00014E67"/>
    <w:rsid w:val="0001675C"/>
    <w:rsid w:val="0001703F"/>
    <w:rsid w:val="00017772"/>
    <w:rsid w:val="000177F8"/>
    <w:rsid w:val="0002137F"/>
    <w:rsid w:val="000213B3"/>
    <w:rsid w:val="000222B0"/>
    <w:rsid w:val="00022803"/>
    <w:rsid w:val="0002324B"/>
    <w:rsid w:val="00024F0D"/>
    <w:rsid w:val="000255AA"/>
    <w:rsid w:val="000257A9"/>
    <w:rsid w:val="00025A93"/>
    <w:rsid w:val="0002606C"/>
    <w:rsid w:val="0002713F"/>
    <w:rsid w:val="00027252"/>
    <w:rsid w:val="00027415"/>
    <w:rsid w:val="0003132B"/>
    <w:rsid w:val="000313DE"/>
    <w:rsid w:val="0003242B"/>
    <w:rsid w:val="00033824"/>
    <w:rsid w:val="0003393D"/>
    <w:rsid w:val="00034626"/>
    <w:rsid w:val="00034B06"/>
    <w:rsid w:val="00034BEC"/>
    <w:rsid w:val="0003675E"/>
    <w:rsid w:val="00036FE7"/>
    <w:rsid w:val="000372B7"/>
    <w:rsid w:val="00037C4E"/>
    <w:rsid w:val="0004007E"/>
    <w:rsid w:val="000414EA"/>
    <w:rsid w:val="00041535"/>
    <w:rsid w:val="00041E47"/>
    <w:rsid w:val="00042D47"/>
    <w:rsid w:val="00043112"/>
    <w:rsid w:val="000444A8"/>
    <w:rsid w:val="000446ED"/>
    <w:rsid w:val="00044944"/>
    <w:rsid w:val="00044FF6"/>
    <w:rsid w:val="00045035"/>
    <w:rsid w:val="000459DD"/>
    <w:rsid w:val="00045D78"/>
    <w:rsid w:val="000469F1"/>
    <w:rsid w:val="00046C00"/>
    <w:rsid w:val="00046FAA"/>
    <w:rsid w:val="00047C7F"/>
    <w:rsid w:val="00050191"/>
    <w:rsid w:val="0005021D"/>
    <w:rsid w:val="000504E4"/>
    <w:rsid w:val="0005062E"/>
    <w:rsid w:val="00050AE1"/>
    <w:rsid w:val="000512E4"/>
    <w:rsid w:val="000515A3"/>
    <w:rsid w:val="000519F4"/>
    <w:rsid w:val="00051A58"/>
    <w:rsid w:val="00051BBF"/>
    <w:rsid w:val="0005279A"/>
    <w:rsid w:val="00053079"/>
    <w:rsid w:val="00053469"/>
    <w:rsid w:val="000539B5"/>
    <w:rsid w:val="00053BAB"/>
    <w:rsid w:val="00053E5A"/>
    <w:rsid w:val="0005441B"/>
    <w:rsid w:val="00054917"/>
    <w:rsid w:val="00054D0B"/>
    <w:rsid w:val="000551B4"/>
    <w:rsid w:val="00055647"/>
    <w:rsid w:val="00056511"/>
    <w:rsid w:val="00056A4D"/>
    <w:rsid w:val="0005702B"/>
    <w:rsid w:val="000574AA"/>
    <w:rsid w:val="0005796B"/>
    <w:rsid w:val="0006036E"/>
    <w:rsid w:val="000603EF"/>
    <w:rsid w:val="000620DD"/>
    <w:rsid w:val="00063654"/>
    <w:rsid w:val="00063766"/>
    <w:rsid w:val="00064066"/>
    <w:rsid w:val="000643E2"/>
    <w:rsid w:val="000644D1"/>
    <w:rsid w:val="0006557F"/>
    <w:rsid w:val="000658CC"/>
    <w:rsid w:val="00065F25"/>
    <w:rsid w:val="00065FA3"/>
    <w:rsid w:val="00066AF1"/>
    <w:rsid w:val="00066FB8"/>
    <w:rsid w:val="00067FEC"/>
    <w:rsid w:val="00070932"/>
    <w:rsid w:val="00070B2A"/>
    <w:rsid w:val="00071DB7"/>
    <w:rsid w:val="00072428"/>
    <w:rsid w:val="00072C16"/>
    <w:rsid w:val="0007307D"/>
    <w:rsid w:val="000732FF"/>
    <w:rsid w:val="00074240"/>
    <w:rsid w:val="00074BB0"/>
    <w:rsid w:val="00074EEE"/>
    <w:rsid w:val="00074FAD"/>
    <w:rsid w:val="0007548D"/>
    <w:rsid w:val="000774E4"/>
    <w:rsid w:val="00077580"/>
    <w:rsid w:val="00080069"/>
    <w:rsid w:val="00080517"/>
    <w:rsid w:val="000806D6"/>
    <w:rsid w:val="00080BD8"/>
    <w:rsid w:val="00081BD4"/>
    <w:rsid w:val="00081E70"/>
    <w:rsid w:val="000822C9"/>
    <w:rsid w:val="0008243A"/>
    <w:rsid w:val="00082CA5"/>
    <w:rsid w:val="00082E81"/>
    <w:rsid w:val="000837E6"/>
    <w:rsid w:val="00083DA9"/>
    <w:rsid w:val="000845A5"/>
    <w:rsid w:val="00084A43"/>
    <w:rsid w:val="00085143"/>
    <w:rsid w:val="000864C0"/>
    <w:rsid w:val="00086547"/>
    <w:rsid w:val="000866C0"/>
    <w:rsid w:val="00086A6D"/>
    <w:rsid w:val="00086B62"/>
    <w:rsid w:val="00086DB3"/>
    <w:rsid w:val="00086E73"/>
    <w:rsid w:val="000870DE"/>
    <w:rsid w:val="000877D1"/>
    <w:rsid w:val="00087C49"/>
    <w:rsid w:val="00087CB9"/>
    <w:rsid w:val="00090C6A"/>
    <w:rsid w:val="00090EC5"/>
    <w:rsid w:val="00091EBA"/>
    <w:rsid w:val="00091FB8"/>
    <w:rsid w:val="000920FE"/>
    <w:rsid w:val="00093109"/>
    <w:rsid w:val="00093196"/>
    <w:rsid w:val="000933FD"/>
    <w:rsid w:val="0009340E"/>
    <w:rsid w:val="000934CD"/>
    <w:rsid w:val="000938D9"/>
    <w:rsid w:val="000939A0"/>
    <w:rsid w:val="00093F53"/>
    <w:rsid w:val="000941DE"/>
    <w:rsid w:val="00096C02"/>
    <w:rsid w:val="000970FC"/>
    <w:rsid w:val="000973C4"/>
    <w:rsid w:val="00097865"/>
    <w:rsid w:val="0009799E"/>
    <w:rsid w:val="000A0010"/>
    <w:rsid w:val="000A0809"/>
    <w:rsid w:val="000A08AA"/>
    <w:rsid w:val="000A09AB"/>
    <w:rsid w:val="000A0FE7"/>
    <w:rsid w:val="000A108F"/>
    <w:rsid w:val="000A154C"/>
    <w:rsid w:val="000A18D6"/>
    <w:rsid w:val="000A1C16"/>
    <w:rsid w:val="000A2703"/>
    <w:rsid w:val="000A2740"/>
    <w:rsid w:val="000A2F0F"/>
    <w:rsid w:val="000A331A"/>
    <w:rsid w:val="000A3C34"/>
    <w:rsid w:val="000A3EA9"/>
    <w:rsid w:val="000A468E"/>
    <w:rsid w:val="000A4D05"/>
    <w:rsid w:val="000A51C5"/>
    <w:rsid w:val="000A54A0"/>
    <w:rsid w:val="000A54D0"/>
    <w:rsid w:val="000A57A6"/>
    <w:rsid w:val="000A5CDF"/>
    <w:rsid w:val="000A5F3F"/>
    <w:rsid w:val="000A5F84"/>
    <w:rsid w:val="000A733B"/>
    <w:rsid w:val="000A7810"/>
    <w:rsid w:val="000A7F1B"/>
    <w:rsid w:val="000A7F4F"/>
    <w:rsid w:val="000B1A68"/>
    <w:rsid w:val="000B2771"/>
    <w:rsid w:val="000B2BC3"/>
    <w:rsid w:val="000B2D9C"/>
    <w:rsid w:val="000B2E43"/>
    <w:rsid w:val="000B344B"/>
    <w:rsid w:val="000B3BB1"/>
    <w:rsid w:val="000B3E6B"/>
    <w:rsid w:val="000B3FEC"/>
    <w:rsid w:val="000B55BE"/>
    <w:rsid w:val="000B6BE3"/>
    <w:rsid w:val="000B6E67"/>
    <w:rsid w:val="000B799B"/>
    <w:rsid w:val="000B7C05"/>
    <w:rsid w:val="000C01E6"/>
    <w:rsid w:val="000C0E85"/>
    <w:rsid w:val="000C10DF"/>
    <w:rsid w:val="000C114A"/>
    <w:rsid w:val="000C1694"/>
    <w:rsid w:val="000C16AB"/>
    <w:rsid w:val="000C16D2"/>
    <w:rsid w:val="000C1D27"/>
    <w:rsid w:val="000C20E7"/>
    <w:rsid w:val="000C27C4"/>
    <w:rsid w:val="000C4199"/>
    <w:rsid w:val="000C4F51"/>
    <w:rsid w:val="000C583F"/>
    <w:rsid w:val="000C5A9A"/>
    <w:rsid w:val="000C5F58"/>
    <w:rsid w:val="000C604E"/>
    <w:rsid w:val="000C6303"/>
    <w:rsid w:val="000C63DE"/>
    <w:rsid w:val="000C6916"/>
    <w:rsid w:val="000C6E52"/>
    <w:rsid w:val="000C724C"/>
    <w:rsid w:val="000C7D30"/>
    <w:rsid w:val="000D09CD"/>
    <w:rsid w:val="000D0C05"/>
    <w:rsid w:val="000D124B"/>
    <w:rsid w:val="000D19F7"/>
    <w:rsid w:val="000D1C17"/>
    <w:rsid w:val="000D25DB"/>
    <w:rsid w:val="000D369C"/>
    <w:rsid w:val="000D3FF6"/>
    <w:rsid w:val="000D4223"/>
    <w:rsid w:val="000D4A40"/>
    <w:rsid w:val="000D4AD0"/>
    <w:rsid w:val="000D5771"/>
    <w:rsid w:val="000D591D"/>
    <w:rsid w:val="000D6D8D"/>
    <w:rsid w:val="000D70CE"/>
    <w:rsid w:val="000D796A"/>
    <w:rsid w:val="000E01B1"/>
    <w:rsid w:val="000E09B8"/>
    <w:rsid w:val="000E26E3"/>
    <w:rsid w:val="000E2DA8"/>
    <w:rsid w:val="000E3016"/>
    <w:rsid w:val="000E4F39"/>
    <w:rsid w:val="000E5CCC"/>
    <w:rsid w:val="000E64AE"/>
    <w:rsid w:val="000E7E83"/>
    <w:rsid w:val="000E7EB9"/>
    <w:rsid w:val="000F039F"/>
    <w:rsid w:val="000F0593"/>
    <w:rsid w:val="000F06E6"/>
    <w:rsid w:val="000F1082"/>
    <w:rsid w:val="000F1423"/>
    <w:rsid w:val="000F1547"/>
    <w:rsid w:val="000F15EF"/>
    <w:rsid w:val="000F1C10"/>
    <w:rsid w:val="000F2687"/>
    <w:rsid w:val="000F31C7"/>
    <w:rsid w:val="000F5390"/>
    <w:rsid w:val="000F5C2D"/>
    <w:rsid w:val="000F5C9C"/>
    <w:rsid w:val="000F769D"/>
    <w:rsid w:val="001008CF"/>
    <w:rsid w:val="00100A4A"/>
    <w:rsid w:val="00101971"/>
    <w:rsid w:val="001027FF"/>
    <w:rsid w:val="001033F7"/>
    <w:rsid w:val="00104C10"/>
    <w:rsid w:val="0010523E"/>
    <w:rsid w:val="0010582B"/>
    <w:rsid w:val="001069F2"/>
    <w:rsid w:val="00107C73"/>
    <w:rsid w:val="001102B3"/>
    <w:rsid w:val="0011071B"/>
    <w:rsid w:val="00110C3E"/>
    <w:rsid w:val="001111ED"/>
    <w:rsid w:val="00111674"/>
    <w:rsid w:val="00112AA0"/>
    <w:rsid w:val="00112BE7"/>
    <w:rsid w:val="00113590"/>
    <w:rsid w:val="0011377B"/>
    <w:rsid w:val="0011413C"/>
    <w:rsid w:val="00114C14"/>
    <w:rsid w:val="00115091"/>
    <w:rsid w:val="001153FA"/>
    <w:rsid w:val="00115D85"/>
    <w:rsid w:val="0011691B"/>
    <w:rsid w:val="00116987"/>
    <w:rsid w:val="00116D93"/>
    <w:rsid w:val="00117870"/>
    <w:rsid w:val="001179D4"/>
    <w:rsid w:val="00120797"/>
    <w:rsid w:val="001207DF"/>
    <w:rsid w:val="00120B5C"/>
    <w:rsid w:val="0012102A"/>
    <w:rsid w:val="001228C0"/>
    <w:rsid w:val="00122C27"/>
    <w:rsid w:val="0012354B"/>
    <w:rsid w:val="00123D07"/>
    <w:rsid w:val="00123FCD"/>
    <w:rsid w:val="00124387"/>
    <w:rsid w:val="001245F8"/>
    <w:rsid w:val="00124B14"/>
    <w:rsid w:val="0012505E"/>
    <w:rsid w:val="001255B5"/>
    <w:rsid w:val="001257AE"/>
    <w:rsid w:val="00125AFF"/>
    <w:rsid w:val="0013022B"/>
    <w:rsid w:val="00130E18"/>
    <w:rsid w:val="00131576"/>
    <w:rsid w:val="00131EB5"/>
    <w:rsid w:val="001327AB"/>
    <w:rsid w:val="0013316A"/>
    <w:rsid w:val="00133D23"/>
    <w:rsid w:val="001343C9"/>
    <w:rsid w:val="00134AA2"/>
    <w:rsid w:val="00134D32"/>
    <w:rsid w:val="00134D71"/>
    <w:rsid w:val="001354F5"/>
    <w:rsid w:val="001356A1"/>
    <w:rsid w:val="001358B8"/>
    <w:rsid w:val="00135C2E"/>
    <w:rsid w:val="00136104"/>
    <w:rsid w:val="00136695"/>
    <w:rsid w:val="00137229"/>
    <w:rsid w:val="0013776F"/>
    <w:rsid w:val="001410BB"/>
    <w:rsid w:val="0014126B"/>
    <w:rsid w:val="00141394"/>
    <w:rsid w:val="00141418"/>
    <w:rsid w:val="00141CF8"/>
    <w:rsid w:val="00141E35"/>
    <w:rsid w:val="001433EF"/>
    <w:rsid w:val="001440A6"/>
    <w:rsid w:val="001448AF"/>
    <w:rsid w:val="00144BBC"/>
    <w:rsid w:val="00144D10"/>
    <w:rsid w:val="0014528C"/>
    <w:rsid w:val="00145AEC"/>
    <w:rsid w:val="0014748E"/>
    <w:rsid w:val="001474D4"/>
    <w:rsid w:val="0014756A"/>
    <w:rsid w:val="001501BC"/>
    <w:rsid w:val="0015022C"/>
    <w:rsid w:val="00150BAD"/>
    <w:rsid w:val="001519CF"/>
    <w:rsid w:val="00152722"/>
    <w:rsid w:val="001532C0"/>
    <w:rsid w:val="001537F4"/>
    <w:rsid w:val="00153984"/>
    <w:rsid w:val="00153ABC"/>
    <w:rsid w:val="0015454B"/>
    <w:rsid w:val="001545F4"/>
    <w:rsid w:val="00154C13"/>
    <w:rsid w:val="00154D7F"/>
    <w:rsid w:val="00155799"/>
    <w:rsid w:val="0015602D"/>
    <w:rsid w:val="001564F2"/>
    <w:rsid w:val="001567B2"/>
    <w:rsid w:val="00157084"/>
    <w:rsid w:val="00157822"/>
    <w:rsid w:val="0016010F"/>
    <w:rsid w:val="00160265"/>
    <w:rsid w:val="00160478"/>
    <w:rsid w:val="001604FB"/>
    <w:rsid w:val="00161202"/>
    <w:rsid w:val="00161481"/>
    <w:rsid w:val="00161A19"/>
    <w:rsid w:val="00161B2C"/>
    <w:rsid w:val="00161CAC"/>
    <w:rsid w:val="00162BC1"/>
    <w:rsid w:val="00162DCD"/>
    <w:rsid w:val="00163D4F"/>
    <w:rsid w:val="00164667"/>
    <w:rsid w:val="0016588F"/>
    <w:rsid w:val="00166417"/>
    <w:rsid w:val="00166897"/>
    <w:rsid w:val="00166AFB"/>
    <w:rsid w:val="00166C87"/>
    <w:rsid w:val="001670B0"/>
    <w:rsid w:val="00167C54"/>
    <w:rsid w:val="00167CD0"/>
    <w:rsid w:val="00170CEE"/>
    <w:rsid w:val="00170F15"/>
    <w:rsid w:val="0017155C"/>
    <w:rsid w:val="0017235A"/>
    <w:rsid w:val="00172861"/>
    <w:rsid w:val="00173065"/>
    <w:rsid w:val="00174663"/>
    <w:rsid w:val="00176253"/>
    <w:rsid w:val="0017632F"/>
    <w:rsid w:val="00176734"/>
    <w:rsid w:val="00176983"/>
    <w:rsid w:val="00176E04"/>
    <w:rsid w:val="001776A9"/>
    <w:rsid w:val="001779B6"/>
    <w:rsid w:val="00177BC5"/>
    <w:rsid w:val="00180460"/>
    <w:rsid w:val="00181974"/>
    <w:rsid w:val="00181C04"/>
    <w:rsid w:val="001832D0"/>
    <w:rsid w:val="00184979"/>
    <w:rsid w:val="00184B60"/>
    <w:rsid w:val="00184C19"/>
    <w:rsid w:val="001855E0"/>
    <w:rsid w:val="00185D6C"/>
    <w:rsid w:val="00185DBF"/>
    <w:rsid w:val="00187087"/>
    <w:rsid w:val="00187398"/>
    <w:rsid w:val="00187958"/>
    <w:rsid w:val="00190062"/>
    <w:rsid w:val="001905B2"/>
    <w:rsid w:val="0019076E"/>
    <w:rsid w:val="00190A3F"/>
    <w:rsid w:val="00190DD5"/>
    <w:rsid w:val="001910FC"/>
    <w:rsid w:val="001911B9"/>
    <w:rsid w:val="00191706"/>
    <w:rsid w:val="0019186F"/>
    <w:rsid w:val="001919E9"/>
    <w:rsid w:val="00191A71"/>
    <w:rsid w:val="00191E07"/>
    <w:rsid w:val="00191EFC"/>
    <w:rsid w:val="00191F7F"/>
    <w:rsid w:val="001922A1"/>
    <w:rsid w:val="00192A8E"/>
    <w:rsid w:val="00192AFE"/>
    <w:rsid w:val="00194A5B"/>
    <w:rsid w:val="00194D07"/>
    <w:rsid w:val="00194D80"/>
    <w:rsid w:val="0019553F"/>
    <w:rsid w:val="001964E3"/>
    <w:rsid w:val="00197010"/>
    <w:rsid w:val="00197C92"/>
    <w:rsid w:val="00197F2C"/>
    <w:rsid w:val="001A1019"/>
    <w:rsid w:val="001A136F"/>
    <w:rsid w:val="001A1F21"/>
    <w:rsid w:val="001A23F6"/>
    <w:rsid w:val="001A2480"/>
    <w:rsid w:val="001A259A"/>
    <w:rsid w:val="001A26B1"/>
    <w:rsid w:val="001A3B85"/>
    <w:rsid w:val="001A3F9B"/>
    <w:rsid w:val="001A4055"/>
    <w:rsid w:val="001A4515"/>
    <w:rsid w:val="001A5FE0"/>
    <w:rsid w:val="001A79F3"/>
    <w:rsid w:val="001A7AFD"/>
    <w:rsid w:val="001A7B7B"/>
    <w:rsid w:val="001A7C19"/>
    <w:rsid w:val="001A7C1F"/>
    <w:rsid w:val="001B00E4"/>
    <w:rsid w:val="001B01EE"/>
    <w:rsid w:val="001B05C1"/>
    <w:rsid w:val="001B083E"/>
    <w:rsid w:val="001B125F"/>
    <w:rsid w:val="001B1D41"/>
    <w:rsid w:val="001B21B1"/>
    <w:rsid w:val="001B2B61"/>
    <w:rsid w:val="001B3F30"/>
    <w:rsid w:val="001B48D9"/>
    <w:rsid w:val="001B4F03"/>
    <w:rsid w:val="001B5728"/>
    <w:rsid w:val="001B5AE1"/>
    <w:rsid w:val="001B5D09"/>
    <w:rsid w:val="001B6605"/>
    <w:rsid w:val="001B7378"/>
    <w:rsid w:val="001B77C9"/>
    <w:rsid w:val="001B7936"/>
    <w:rsid w:val="001B7ABB"/>
    <w:rsid w:val="001B7F2F"/>
    <w:rsid w:val="001C0349"/>
    <w:rsid w:val="001C0FBC"/>
    <w:rsid w:val="001C17C0"/>
    <w:rsid w:val="001C198A"/>
    <w:rsid w:val="001C1A10"/>
    <w:rsid w:val="001C3173"/>
    <w:rsid w:val="001C3205"/>
    <w:rsid w:val="001C3217"/>
    <w:rsid w:val="001C358C"/>
    <w:rsid w:val="001C3D35"/>
    <w:rsid w:val="001C4341"/>
    <w:rsid w:val="001C4983"/>
    <w:rsid w:val="001C4A6B"/>
    <w:rsid w:val="001C4B5A"/>
    <w:rsid w:val="001C551D"/>
    <w:rsid w:val="001C5C52"/>
    <w:rsid w:val="001C5D76"/>
    <w:rsid w:val="001C63BE"/>
    <w:rsid w:val="001C6C73"/>
    <w:rsid w:val="001C6E79"/>
    <w:rsid w:val="001C6ECA"/>
    <w:rsid w:val="001C78A3"/>
    <w:rsid w:val="001C7C73"/>
    <w:rsid w:val="001D072D"/>
    <w:rsid w:val="001D08CB"/>
    <w:rsid w:val="001D124B"/>
    <w:rsid w:val="001D192A"/>
    <w:rsid w:val="001D1AD4"/>
    <w:rsid w:val="001D2C98"/>
    <w:rsid w:val="001D2FE9"/>
    <w:rsid w:val="001D321C"/>
    <w:rsid w:val="001D366A"/>
    <w:rsid w:val="001D3FD6"/>
    <w:rsid w:val="001D45A2"/>
    <w:rsid w:val="001D47FF"/>
    <w:rsid w:val="001D4A06"/>
    <w:rsid w:val="001D56B3"/>
    <w:rsid w:val="001D6251"/>
    <w:rsid w:val="001D65BA"/>
    <w:rsid w:val="001D685D"/>
    <w:rsid w:val="001D710F"/>
    <w:rsid w:val="001D721D"/>
    <w:rsid w:val="001D7825"/>
    <w:rsid w:val="001D7AAD"/>
    <w:rsid w:val="001D7CC9"/>
    <w:rsid w:val="001E0369"/>
    <w:rsid w:val="001E1195"/>
    <w:rsid w:val="001E16B4"/>
    <w:rsid w:val="001E1802"/>
    <w:rsid w:val="001E19FA"/>
    <w:rsid w:val="001E2807"/>
    <w:rsid w:val="001E2987"/>
    <w:rsid w:val="001E3020"/>
    <w:rsid w:val="001E3529"/>
    <w:rsid w:val="001E4DAA"/>
    <w:rsid w:val="001E6403"/>
    <w:rsid w:val="001E6495"/>
    <w:rsid w:val="001E64D6"/>
    <w:rsid w:val="001E75CF"/>
    <w:rsid w:val="001F07F7"/>
    <w:rsid w:val="001F1199"/>
    <w:rsid w:val="001F1559"/>
    <w:rsid w:val="001F1A10"/>
    <w:rsid w:val="001F1B1E"/>
    <w:rsid w:val="001F25B6"/>
    <w:rsid w:val="001F287D"/>
    <w:rsid w:val="001F2A65"/>
    <w:rsid w:val="001F2EFE"/>
    <w:rsid w:val="001F3F36"/>
    <w:rsid w:val="001F470C"/>
    <w:rsid w:val="001F497C"/>
    <w:rsid w:val="001F4BD4"/>
    <w:rsid w:val="001F4DE2"/>
    <w:rsid w:val="001F60DD"/>
    <w:rsid w:val="001F6231"/>
    <w:rsid w:val="001F7BEE"/>
    <w:rsid w:val="001F7C46"/>
    <w:rsid w:val="001F7F12"/>
    <w:rsid w:val="002001C6"/>
    <w:rsid w:val="0020037C"/>
    <w:rsid w:val="00200A97"/>
    <w:rsid w:val="00201866"/>
    <w:rsid w:val="00201CF6"/>
    <w:rsid w:val="002044A8"/>
    <w:rsid w:val="00204946"/>
    <w:rsid w:val="00204BA3"/>
    <w:rsid w:val="002051C1"/>
    <w:rsid w:val="00206520"/>
    <w:rsid w:val="00206A80"/>
    <w:rsid w:val="00207A86"/>
    <w:rsid w:val="00207F81"/>
    <w:rsid w:val="002101A6"/>
    <w:rsid w:val="002102EA"/>
    <w:rsid w:val="0021141B"/>
    <w:rsid w:val="002117FD"/>
    <w:rsid w:val="0021185B"/>
    <w:rsid w:val="00211FA7"/>
    <w:rsid w:val="0021272B"/>
    <w:rsid w:val="002129F2"/>
    <w:rsid w:val="00213DA4"/>
    <w:rsid w:val="00214630"/>
    <w:rsid w:val="00215654"/>
    <w:rsid w:val="002159E0"/>
    <w:rsid w:val="00215B2A"/>
    <w:rsid w:val="00216390"/>
    <w:rsid w:val="002202EB"/>
    <w:rsid w:val="00220702"/>
    <w:rsid w:val="002209E9"/>
    <w:rsid w:val="00220A80"/>
    <w:rsid w:val="002213E1"/>
    <w:rsid w:val="00221514"/>
    <w:rsid w:val="00221727"/>
    <w:rsid w:val="002228DF"/>
    <w:rsid w:val="00222DB2"/>
    <w:rsid w:val="0022355A"/>
    <w:rsid w:val="00223649"/>
    <w:rsid w:val="002237C9"/>
    <w:rsid w:val="00223F44"/>
    <w:rsid w:val="00224207"/>
    <w:rsid w:val="002242C9"/>
    <w:rsid w:val="0022481D"/>
    <w:rsid w:val="00224A88"/>
    <w:rsid w:val="00224DF8"/>
    <w:rsid w:val="002253B4"/>
    <w:rsid w:val="00225F6A"/>
    <w:rsid w:val="002267CD"/>
    <w:rsid w:val="002268A2"/>
    <w:rsid w:val="00226B57"/>
    <w:rsid w:val="00226FBE"/>
    <w:rsid w:val="0022755F"/>
    <w:rsid w:val="00227FCF"/>
    <w:rsid w:val="0023134D"/>
    <w:rsid w:val="00231769"/>
    <w:rsid w:val="00232152"/>
    <w:rsid w:val="00232C14"/>
    <w:rsid w:val="00232DBF"/>
    <w:rsid w:val="00233B04"/>
    <w:rsid w:val="0023433C"/>
    <w:rsid w:val="00234888"/>
    <w:rsid w:val="0023563C"/>
    <w:rsid w:val="00235B12"/>
    <w:rsid w:val="00235F2B"/>
    <w:rsid w:val="00237820"/>
    <w:rsid w:val="002403C6"/>
    <w:rsid w:val="00240CBE"/>
    <w:rsid w:val="0024218D"/>
    <w:rsid w:val="002421A1"/>
    <w:rsid w:val="002421A6"/>
    <w:rsid w:val="0024260C"/>
    <w:rsid w:val="00242687"/>
    <w:rsid w:val="00242A2C"/>
    <w:rsid w:val="002439D2"/>
    <w:rsid w:val="00244274"/>
    <w:rsid w:val="002443FE"/>
    <w:rsid w:val="00244B26"/>
    <w:rsid w:val="00244D57"/>
    <w:rsid w:val="00245297"/>
    <w:rsid w:val="002457C1"/>
    <w:rsid w:val="0024631F"/>
    <w:rsid w:val="002464C5"/>
    <w:rsid w:val="00246EAF"/>
    <w:rsid w:val="00247024"/>
    <w:rsid w:val="002477F3"/>
    <w:rsid w:val="00247C6F"/>
    <w:rsid w:val="002506F8"/>
    <w:rsid w:val="00250743"/>
    <w:rsid w:val="00250B70"/>
    <w:rsid w:val="00251D6C"/>
    <w:rsid w:val="0025218B"/>
    <w:rsid w:val="002537C1"/>
    <w:rsid w:val="00254083"/>
    <w:rsid w:val="002543FD"/>
    <w:rsid w:val="002544D5"/>
    <w:rsid w:val="00254FB8"/>
    <w:rsid w:val="00255673"/>
    <w:rsid w:val="00255A1D"/>
    <w:rsid w:val="00256DFA"/>
    <w:rsid w:val="002572B4"/>
    <w:rsid w:val="00257629"/>
    <w:rsid w:val="002578E4"/>
    <w:rsid w:val="002579A7"/>
    <w:rsid w:val="00257FEB"/>
    <w:rsid w:val="00260A16"/>
    <w:rsid w:val="002611E5"/>
    <w:rsid w:val="00261D6D"/>
    <w:rsid w:val="0026205F"/>
    <w:rsid w:val="00262214"/>
    <w:rsid w:val="00262818"/>
    <w:rsid w:val="0026303E"/>
    <w:rsid w:val="002634C9"/>
    <w:rsid w:val="002638CA"/>
    <w:rsid w:val="00263C7B"/>
    <w:rsid w:val="002640FC"/>
    <w:rsid w:val="00264D5F"/>
    <w:rsid w:val="00265107"/>
    <w:rsid w:val="0026548D"/>
    <w:rsid w:val="00266E2C"/>
    <w:rsid w:val="002676DA"/>
    <w:rsid w:val="00267A4B"/>
    <w:rsid w:val="00270313"/>
    <w:rsid w:val="002705AF"/>
    <w:rsid w:val="0027098D"/>
    <w:rsid w:val="0027156D"/>
    <w:rsid w:val="002716FE"/>
    <w:rsid w:val="00271F01"/>
    <w:rsid w:val="00272907"/>
    <w:rsid w:val="00273C29"/>
    <w:rsid w:val="00274180"/>
    <w:rsid w:val="00275B3C"/>
    <w:rsid w:val="00276384"/>
    <w:rsid w:val="0027684F"/>
    <w:rsid w:val="00276A3C"/>
    <w:rsid w:val="00276D56"/>
    <w:rsid w:val="00276F60"/>
    <w:rsid w:val="00277B82"/>
    <w:rsid w:val="00280D2A"/>
    <w:rsid w:val="00280DB1"/>
    <w:rsid w:val="00281101"/>
    <w:rsid w:val="00281D68"/>
    <w:rsid w:val="00281FC4"/>
    <w:rsid w:val="0028248F"/>
    <w:rsid w:val="00282795"/>
    <w:rsid w:val="00282AFD"/>
    <w:rsid w:val="00282F1F"/>
    <w:rsid w:val="00282F64"/>
    <w:rsid w:val="00283010"/>
    <w:rsid w:val="002831E2"/>
    <w:rsid w:val="00283F62"/>
    <w:rsid w:val="00284082"/>
    <w:rsid w:val="002844F1"/>
    <w:rsid w:val="00284992"/>
    <w:rsid w:val="00285811"/>
    <w:rsid w:val="00285906"/>
    <w:rsid w:val="00285A08"/>
    <w:rsid w:val="00285F52"/>
    <w:rsid w:val="002860FD"/>
    <w:rsid w:val="00286661"/>
    <w:rsid w:val="00290012"/>
    <w:rsid w:val="00290ADD"/>
    <w:rsid w:val="0029178B"/>
    <w:rsid w:val="00291C71"/>
    <w:rsid w:val="0029218F"/>
    <w:rsid w:val="0029296E"/>
    <w:rsid w:val="00292DC8"/>
    <w:rsid w:val="00293730"/>
    <w:rsid w:val="002938E7"/>
    <w:rsid w:val="0029483E"/>
    <w:rsid w:val="00294A27"/>
    <w:rsid w:val="00294EFC"/>
    <w:rsid w:val="002958C4"/>
    <w:rsid w:val="00295A99"/>
    <w:rsid w:val="0029677A"/>
    <w:rsid w:val="002970C6"/>
    <w:rsid w:val="002A061B"/>
    <w:rsid w:val="002A1584"/>
    <w:rsid w:val="002A1A0B"/>
    <w:rsid w:val="002A1B75"/>
    <w:rsid w:val="002A1BD8"/>
    <w:rsid w:val="002A1C2D"/>
    <w:rsid w:val="002A1E59"/>
    <w:rsid w:val="002A4FE7"/>
    <w:rsid w:val="002A5281"/>
    <w:rsid w:val="002A53B2"/>
    <w:rsid w:val="002A5816"/>
    <w:rsid w:val="002A594E"/>
    <w:rsid w:val="002A62F1"/>
    <w:rsid w:val="002A6870"/>
    <w:rsid w:val="002A6A82"/>
    <w:rsid w:val="002A6F77"/>
    <w:rsid w:val="002B0209"/>
    <w:rsid w:val="002B0520"/>
    <w:rsid w:val="002B1529"/>
    <w:rsid w:val="002B15FB"/>
    <w:rsid w:val="002B21FE"/>
    <w:rsid w:val="002B2648"/>
    <w:rsid w:val="002B3F0A"/>
    <w:rsid w:val="002B467C"/>
    <w:rsid w:val="002B526C"/>
    <w:rsid w:val="002B54EA"/>
    <w:rsid w:val="002B63B7"/>
    <w:rsid w:val="002B691F"/>
    <w:rsid w:val="002B6B33"/>
    <w:rsid w:val="002B7558"/>
    <w:rsid w:val="002B7B4E"/>
    <w:rsid w:val="002B7BE0"/>
    <w:rsid w:val="002C0183"/>
    <w:rsid w:val="002C155E"/>
    <w:rsid w:val="002C177B"/>
    <w:rsid w:val="002C2F65"/>
    <w:rsid w:val="002C3459"/>
    <w:rsid w:val="002C35EA"/>
    <w:rsid w:val="002C36F4"/>
    <w:rsid w:val="002C398E"/>
    <w:rsid w:val="002C3ADF"/>
    <w:rsid w:val="002C3C9C"/>
    <w:rsid w:val="002C434E"/>
    <w:rsid w:val="002C48C2"/>
    <w:rsid w:val="002C4E76"/>
    <w:rsid w:val="002C52BF"/>
    <w:rsid w:val="002C55EF"/>
    <w:rsid w:val="002C57D5"/>
    <w:rsid w:val="002C66CB"/>
    <w:rsid w:val="002C6805"/>
    <w:rsid w:val="002C6B55"/>
    <w:rsid w:val="002C6C9A"/>
    <w:rsid w:val="002C7558"/>
    <w:rsid w:val="002D0144"/>
    <w:rsid w:val="002D0649"/>
    <w:rsid w:val="002D06C7"/>
    <w:rsid w:val="002D0CAA"/>
    <w:rsid w:val="002D15DC"/>
    <w:rsid w:val="002D2C93"/>
    <w:rsid w:val="002D3CB6"/>
    <w:rsid w:val="002D3D16"/>
    <w:rsid w:val="002D3EC3"/>
    <w:rsid w:val="002D4655"/>
    <w:rsid w:val="002D4F09"/>
    <w:rsid w:val="002D551B"/>
    <w:rsid w:val="002D590F"/>
    <w:rsid w:val="002D5A6D"/>
    <w:rsid w:val="002D5D74"/>
    <w:rsid w:val="002D6168"/>
    <w:rsid w:val="002D62ED"/>
    <w:rsid w:val="002D7595"/>
    <w:rsid w:val="002D7871"/>
    <w:rsid w:val="002E10DF"/>
    <w:rsid w:val="002E167D"/>
    <w:rsid w:val="002E1AA7"/>
    <w:rsid w:val="002E2C1C"/>
    <w:rsid w:val="002E2E42"/>
    <w:rsid w:val="002E33DF"/>
    <w:rsid w:val="002E37D4"/>
    <w:rsid w:val="002E39D1"/>
    <w:rsid w:val="002E4AAB"/>
    <w:rsid w:val="002E5815"/>
    <w:rsid w:val="002E5AAF"/>
    <w:rsid w:val="002E6244"/>
    <w:rsid w:val="002E7846"/>
    <w:rsid w:val="002E7DF3"/>
    <w:rsid w:val="002F07B8"/>
    <w:rsid w:val="002F09F5"/>
    <w:rsid w:val="002F0AA4"/>
    <w:rsid w:val="002F1104"/>
    <w:rsid w:val="002F20BF"/>
    <w:rsid w:val="002F2881"/>
    <w:rsid w:val="002F2A2C"/>
    <w:rsid w:val="002F307C"/>
    <w:rsid w:val="002F3D03"/>
    <w:rsid w:val="002F4B23"/>
    <w:rsid w:val="002F4B63"/>
    <w:rsid w:val="002F4CC7"/>
    <w:rsid w:val="002F51FA"/>
    <w:rsid w:val="002F5A85"/>
    <w:rsid w:val="002F5F37"/>
    <w:rsid w:val="002F5FBA"/>
    <w:rsid w:val="002F658F"/>
    <w:rsid w:val="002F6DF5"/>
    <w:rsid w:val="00300103"/>
    <w:rsid w:val="00300F3A"/>
    <w:rsid w:val="00300F51"/>
    <w:rsid w:val="00301EAC"/>
    <w:rsid w:val="003039E7"/>
    <w:rsid w:val="00303B00"/>
    <w:rsid w:val="00303EBA"/>
    <w:rsid w:val="00303FF1"/>
    <w:rsid w:val="003044F9"/>
    <w:rsid w:val="00304C97"/>
    <w:rsid w:val="00305BEA"/>
    <w:rsid w:val="00305FA5"/>
    <w:rsid w:val="00306D46"/>
    <w:rsid w:val="0030731A"/>
    <w:rsid w:val="003077BC"/>
    <w:rsid w:val="00307846"/>
    <w:rsid w:val="00307EF7"/>
    <w:rsid w:val="00310076"/>
    <w:rsid w:val="0031012B"/>
    <w:rsid w:val="00310873"/>
    <w:rsid w:val="00311518"/>
    <w:rsid w:val="00311780"/>
    <w:rsid w:val="003119FD"/>
    <w:rsid w:val="00311BC8"/>
    <w:rsid w:val="00311DF7"/>
    <w:rsid w:val="00313111"/>
    <w:rsid w:val="003139D9"/>
    <w:rsid w:val="003149D3"/>
    <w:rsid w:val="00314DC6"/>
    <w:rsid w:val="0031532A"/>
    <w:rsid w:val="00315515"/>
    <w:rsid w:val="00315EED"/>
    <w:rsid w:val="0031642D"/>
    <w:rsid w:val="00316BE4"/>
    <w:rsid w:val="00316CC4"/>
    <w:rsid w:val="00316D34"/>
    <w:rsid w:val="00317237"/>
    <w:rsid w:val="00317741"/>
    <w:rsid w:val="00317B61"/>
    <w:rsid w:val="00320094"/>
    <w:rsid w:val="00320271"/>
    <w:rsid w:val="003203B2"/>
    <w:rsid w:val="003227FC"/>
    <w:rsid w:val="00322C32"/>
    <w:rsid w:val="003231E8"/>
    <w:rsid w:val="00323522"/>
    <w:rsid w:val="0032368D"/>
    <w:rsid w:val="00323C94"/>
    <w:rsid w:val="00323D3B"/>
    <w:rsid w:val="003242F2"/>
    <w:rsid w:val="00325849"/>
    <w:rsid w:val="00326338"/>
    <w:rsid w:val="00326808"/>
    <w:rsid w:val="00326F76"/>
    <w:rsid w:val="003270A6"/>
    <w:rsid w:val="0033053F"/>
    <w:rsid w:val="003323E5"/>
    <w:rsid w:val="0033244D"/>
    <w:rsid w:val="00333806"/>
    <w:rsid w:val="00333A28"/>
    <w:rsid w:val="00333EB8"/>
    <w:rsid w:val="00333FCA"/>
    <w:rsid w:val="003348DC"/>
    <w:rsid w:val="00334A2E"/>
    <w:rsid w:val="00334A6D"/>
    <w:rsid w:val="00335149"/>
    <w:rsid w:val="00336DCE"/>
    <w:rsid w:val="003372B2"/>
    <w:rsid w:val="00337762"/>
    <w:rsid w:val="00337F38"/>
    <w:rsid w:val="00340728"/>
    <w:rsid w:val="00340ECA"/>
    <w:rsid w:val="00341913"/>
    <w:rsid w:val="00341D52"/>
    <w:rsid w:val="00342B99"/>
    <w:rsid w:val="00342FD9"/>
    <w:rsid w:val="00343110"/>
    <w:rsid w:val="00343981"/>
    <w:rsid w:val="00343E35"/>
    <w:rsid w:val="003443FD"/>
    <w:rsid w:val="0034483A"/>
    <w:rsid w:val="00344B4F"/>
    <w:rsid w:val="00344E3E"/>
    <w:rsid w:val="0034556B"/>
    <w:rsid w:val="00346675"/>
    <w:rsid w:val="00346EAE"/>
    <w:rsid w:val="00346EDD"/>
    <w:rsid w:val="003471C4"/>
    <w:rsid w:val="003477F5"/>
    <w:rsid w:val="0035234A"/>
    <w:rsid w:val="0035245E"/>
    <w:rsid w:val="003527E9"/>
    <w:rsid w:val="00354224"/>
    <w:rsid w:val="0035451C"/>
    <w:rsid w:val="0035609E"/>
    <w:rsid w:val="003566B0"/>
    <w:rsid w:val="0035707C"/>
    <w:rsid w:val="0035749E"/>
    <w:rsid w:val="003577A5"/>
    <w:rsid w:val="003577B2"/>
    <w:rsid w:val="00357ADA"/>
    <w:rsid w:val="00357DC7"/>
    <w:rsid w:val="0036030C"/>
    <w:rsid w:val="003606C9"/>
    <w:rsid w:val="00360EBA"/>
    <w:rsid w:val="00361C3B"/>
    <w:rsid w:val="00361FED"/>
    <w:rsid w:val="0036207A"/>
    <w:rsid w:val="00362080"/>
    <w:rsid w:val="0036211F"/>
    <w:rsid w:val="00362DA3"/>
    <w:rsid w:val="00362F43"/>
    <w:rsid w:val="003634C1"/>
    <w:rsid w:val="003635E3"/>
    <w:rsid w:val="00363667"/>
    <w:rsid w:val="00364B3A"/>
    <w:rsid w:val="00364CD0"/>
    <w:rsid w:val="0036510F"/>
    <w:rsid w:val="00365DD7"/>
    <w:rsid w:val="00365EAE"/>
    <w:rsid w:val="0036647E"/>
    <w:rsid w:val="00366C5A"/>
    <w:rsid w:val="00366FBF"/>
    <w:rsid w:val="00367A06"/>
    <w:rsid w:val="00367CF4"/>
    <w:rsid w:val="0037014F"/>
    <w:rsid w:val="00370BE9"/>
    <w:rsid w:val="00370F4F"/>
    <w:rsid w:val="00371001"/>
    <w:rsid w:val="003714BC"/>
    <w:rsid w:val="00371504"/>
    <w:rsid w:val="00371765"/>
    <w:rsid w:val="00373AA4"/>
    <w:rsid w:val="00373F18"/>
    <w:rsid w:val="00373FCA"/>
    <w:rsid w:val="00374154"/>
    <w:rsid w:val="0037471A"/>
    <w:rsid w:val="003747B9"/>
    <w:rsid w:val="00374887"/>
    <w:rsid w:val="00374EE3"/>
    <w:rsid w:val="00375EAE"/>
    <w:rsid w:val="00376C12"/>
    <w:rsid w:val="00376DE4"/>
    <w:rsid w:val="00377212"/>
    <w:rsid w:val="00377375"/>
    <w:rsid w:val="0037753F"/>
    <w:rsid w:val="0037782C"/>
    <w:rsid w:val="00377DB3"/>
    <w:rsid w:val="00377F8E"/>
    <w:rsid w:val="0038025B"/>
    <w:rsid w:val="0038027D"/>
    <w:rsid w:val="00381EED"/>
    <w:rsid w:val="00381F58"/>
    <w:rsid w:val="00382194"/>
    <w:rsid w:val="00382848"/>
    <w:rsid w:val="00383675"/>
    <w:rsid w:val="00384002"/>
    <w:rsid w:val="00384BDE"/>
    <w:rsid w:val="003856A4"/>
    <w:rsid w:val="00385CEC"/>
    <w:rsid w:val="00386743"/>
    <w:rsid w:val="0038695E"/>
    <w:rsid w:val="00386FCF"/>
    <w:rsid w:val="003871C5"/>
    <w:rsid w:val="00387DAA"/>
    <w:rsid w:val="00390F0C"/>
    <w:rsid w:val="00391BB4"/>
    <w:rsid w:val="00391CA0"/>
    <w:rsid w:val="00392521"/>
    <w:rsid w:val="003928E4"/>
    <w:rsid w:val="003938CC"/>
    <w:rsid w:val="00394107"/>
    <w:rsid w:val="003949C8"/>
    <w:rsid w:val="00394CB5"/>
    <w:rsid w:val="00395B5B"/>
    <w:rsid w:val="00396CE7"/>
    <w:rsid w:val="00396D17"/>
    <w:rsid w:val="00396DE5"/>
    <w:rsid w:val="00397053"/>
    <w:rsid w:val="00397371"/>
    <w:rsid w:val="003978E0"/>
    <w:rsid w:val="00397902"/>
    <w:rsid w:val="003A0484"/>
    <w:rsid w:val="003A04AF"/>
    <w:rsid w:val="003A0D49"/>
    <w:rsid w:val="003A3056"/>
    <w:rsid w:val="003A33B9"/>
    <w:rsid w:val="003A43BE"/>
    <w:rsid w:val="003A44E0"/>
    <w:rsid w:val="003A4EC9"/>
    <w:rsid w:val="003A526D"/>
    <w:rsid w:val="003A5909"/>
    <w:rsid w:val="003A5F26"/>
    <w:rsid w:val="003A63E4"/>
    <w:rsid w:val="003A641E"/>
    <w:rsid w:val="003A6A45"/>
    <w:rsid w:val="003A75DB"/>
    <w:rsid w:val="003A78C2"/>
    <w:rsid w:val="003A7E2F"/>
    <w:rsid w:val="003B02FA"/>
    <w:rsid w:val="003B03B6"/>
    <w:rsid w:val="003B0482"/>
    <w:rsid w:val="003B0CB8"/>
    <w:rsid w:val="003B0DB4"/>
    <w:rsid w:val="003B112C"/>
    <w:rsid w:val="003B29F7"/>
    <w:rsid w:val="003B2B05"/>
    <w:rsid w:val="003B3977"/>
    <w:rsid w:val="003B548D"/>
    <w:rsid w:val="003B579E"/>
    <w:rsid w:val="003B5B6B"/>
    <w:rsid w:val="003B5BD9"/>
    <w:rsid w:val="003B5C17"/>
    <w:rsid w:val="003B5E71"/>
    <w:rsid w:val="003B6B3D"/>
    <w:rsid w:val="003B7244"/>
    <w:rsid w:val="003B76BF"/>
    <w:rsid w:val="003B7765"/>
    <w:rsid w:val="003B7775"/>
    <w:rsid w:val="003B7DEA"/>
    <w:rsid w:val="003C081F"/>
    <w:rsid w:val="003C09C0"/>
    <w:rsid w:val="003C0CB0"/>
    <w:rsid w:val="003C13EF"/>
    <w:rsid w:val="003C17AE"/>
    <w:rsid w:val="003C1D64"/>
    <w:rsid w:val="003C265F"/>
    <w:rsid w:val="003C2B35"/>
    <w:rsid w:val="003C312A"/>
    <w:rsid w:val="003C313E"/>
    <w:rsid w:val="003C32F5"/>
    <w:rsid w:val="003C34EB"/>
    <w:rsid w:val="003C46F4"/>
    <w:rsid w:val="003C57E2"/>
    <w:rsid w:val="003C5BB8"/>
    <w:rsid w:val="003C62A0"/>
    <w:rsid w:val="003C6475"/>
    <w:rsid w:val="003C6915"/>
    <w:rsid w:val="003C6B1E"/>
    <w:rsid w:val="003C73E7"/>
    <w:rsid w:val="003C7BD4"/>
    <w:rsid w:val="003D0202"/>
    <w:rsid w:val="003D0BE3"/>
    <w:rsid w:val="003D11DC"/>
    <w:rsid w:val="003D161B"/>
    <w:rsid w:val="003D1AEB"/>
    <w:rsid w:val="003D1FE8"/>
    <w:rsid w:val="003D2560"/>
    <w:rsid w:val="003D2AB0"/>
    <w:rsid w:val="003D3D9A"/>
    <w:rsid w:val="003D4925"/>
    <w:rsid w:val="003D4E97"/>
    <w:rsid w:val="003D547C"/>
    <w:rsid w:val="003D59FD"/>
    <w:rsid w:val="003D5BE4"/>
    <w:rsid w:val="003D6064"/>
    <w:rsid w:val="003D60C0"/>
    <w:rsid w:val="003D6318"/>
    <w:rsid w:val="003D6363"/>
    <w:rsid w:val="003D6886"/>
    <w:rsid w:val="003D7531"/>
    <w:rsid w:val="003D76FF"/>
    <w:rsid w:val="003E00EB"/>
    <w:rsid w:val="003E22F2"/>
    <w:rsid w:val="003E22FB"/>
    <w:rsid w:val="003E3BDE"/>
    <w:rsid w:val="003E3FBF"/>
    <w:rsid w:val="003E40A8"/>
    <w:rsid w:val="003E483F"/>
    <w:rsid w:val="003E4CED"/>
    <w:rsid w:val="003E4D2C"/>
    <w:rsid w:val="003E4EF2"/>
    <w:rsid w:val="003E5094"/>
    <w:rsid w:val="003E5216"/>
    <w:rsid w:val="003E710C"/>
    <w:rsid w:val="003F00A5"/>
    <w:rsid w:val="003F04D7"/>
    <w:rsid w:val="003F0520"/>
    <w:rsid w:val="003F1313"/>
    <w:rsid w:val="003F1474"/>
    <w:rsid w:val="003F2434"/>
    <w:rsid w:val="003F2DFD"/>
    <w:rsid w:val="003F2F35"/>
    <w:rsid w:val="003F30BD"/>
    <w:rsid w:val="003F319D"/>
    <w:rsid w:val="003F345E"/>
    <w:rsid w:val="003F35D9"/>
    <w:rsid w:val="003F38C9"/>
    <w:rsid w:val="003F3C56"/>
    <w:rsid w:val="003F3D51"/>
    <w:rsid w:val="003F3D9C"/>
    <w:rsid w:val="003F3F06"/>
    <w:rsid w:val="003F51A9"/>
    <w:rsid w:val="003F52CC"/>
    <w:rsid w:val="003F5669"/>
    <w:rsid w:val="003F5856"/>
    <w:rsid w:val="003F5E04"/>
    <w:rsid w:val="003F618B"/>
    <w:rsid w:val="003F651D"/>
    <w:rsid w:val="003F7D42"/>
    <w:rsid w:val="004003CA"/>
    <w:rsid w:val="0040165D"/>
    <w:rsid w:val="00401B5C"/>
    <w:rsid w:val="00401F1F"/>
    <w:rsid w:val="004029AD"/>
    <w:rsid w:val="00403E6F"/>
    <w:rsid w:val="0040424F"/>
    <w:rsid w:val="00404284"/>
    <w:rsid w:val="0040433E"/>
    <w:rsid w:val="00404487"/>
    <w:rsid w:val="0040452C"/>
    <w:rsid w:val="0040496B"/>
    <w:rsid w:val="00406712"/>
    <w:rsid w:val="0040707A"/>
    <w:rsid w:val="00407289"/>
    <w:rsid w:val="00407774"/>
    <w:rsid w:val="00407E0B"/>
    <w:rsid w:val="004106EB"/>
    <w:rsid w:val="00410828"/>
    <w:rsid w:val="004109E1"/>
    <w:rsid w:val="00410FA4"/>
    <w:rsid w:val="004119C6"/>
    <w:rsid w:val="00412486"/>
    <w:rsid w:val="00412E70"/>
    <w:rsid w:val="004135E2"/>
    <w:rsid w:val="004136AD"/>
    <w:rsid w:val="004136CF"/>
    <w:rsid w:val="00414886"/>
    <w:rsid w:val="00414939"/>
    <w:rsid w:val="0041493A"/>
    <w:rsid w:val="00414B7E"/>
    <w:rsid w:val="00414FF1"/>
    <w:rsid w:val="00415ADC"/>
    <w:rsid w:val="0041632B"/>
    <w:rsid w:val="004172D1"/>
    <w:rsid w:val="004175FA"/>
    <w:rsid w:val="00417728"/>
    <w:rsid w:val="0042061F"/>
    <w:rsid w:val="0042095C"/>
    <w:rsid w:val="00420D22"/>
    <w:rsid w:val="00421576"/>
    <w:rsid w:val="004216F4"/>
    <w:rsid w:val="00422185"/>
    <w:rsid w:val="00422546"/>
    <w:rsid w:val="00422841"/>
    <w:rsid w:val="004228F4"/>
    <w:rsid w:val="00423407"/>
    <w:rsid w:val="00423715"/>
    <w:rsid w:val="004238DD"/>
    <w:rsid w:val="00424469"/>
    <w:rsid w:val="00425069"/>
    <w:rsid w:val="004255D4"/>
    <w:rsid w:val="0042588C"/>
    <w:rsid w:val="004262D0"/>
    <w:rsid w:val="00427182"/>
    <w:rsid w:val="00427B0A"/>
    <w:rsid w:val="00427CC1"/>
    <w:rsid w:val="00430380"/>
    <w:rsid w:val="00431DD4"/>
    <w:rsid w:val="0043296C"/>
    <w:rsid w:val="004338B0"/>
    <w:rsid w:val="00433F07"/>
    <w:rsid w:val="0043427F"/>
    <w:rsid w:val="004348AB"/>
    <w:rsid w:val="00434964"/>
    <w:rsid w:val="00434E42"/>
    <w:rsid w:val="004350E4"/>
    <w:rsid w:val="0043524F"/>
    <w:rsid w:val="00435D56"/>
    <w:rsid w:val="004365A4"/>
    <w:rsid w:val="00436729"/>
    <w:rsid w:val="00437D76"/>
    <w:rsid w:val="0044011C"/>
    <w:rsid w:val="00440512"/>
    <w:rsid w:val="004409F0"/>
    <w:rsid w:val="00441CD0"/>
    <w:rsid w:val="0044309B"/>
    <w:rsid w:val="00444366"/>
    <w:rsid w:val="00444CB9"/>
    <w:rsid w:val="0044563E"/>
    <w:rsid w:val="00445FD4"/>
    <w:rsid w:val="00446A1D"/>
    <w:rsid w:val="00447289"/>
    <w:rsid w:val="004472F0"/>
    <w:rsid w:val="00447F77"/>
    <w:rsid w:val="00450864"/>
    <w:rsid w:val="0045087E"/>
    <w:rsid w:val="004509D8"/>
    <w:rsid w:val="0045179C"/>
    <w:rsid w:val="00451ACA"/>
    <w:rsid w:val="00451DA7"/>
    <w:rsid w:val="00452968"/>
    <w:rsid w:val="00452B65"/>
    <w:rsid w:val="00453175"/>
    <w:rsid w:val="0045386D"/>
    <w:rsid w:val="00453919"/>
    <w:rsid w:val="00453925"/>
    <w:rsid w:val="00454672"/>
    <w:rsid w:val="004550FA"/>
    <w:rsid w:val="004558DD"/>
    <w:rsid w:val="00455D74"/>
    <w:rsid w:val="00455EBC"/>
    <w:rsid w:val="004568CB"/>
    <w:rsid w:val="00456B83"/>
    <w:rsid w:val="00456C9C"/>
    <w:rsid w:val="00457787"/>
    <w:rsid w:val="004577DA"/>
    <w:rsid w:val="0045786C"/>
    <w:rsid w:val="00460639"/>
    <w:rsid w:val="004612E2"/>
    <w:rsid w:val="00461CBC"/>
    <w:rsid w:val="004621E9"/>
    <w:rsid w:val="0046276F"/>
    <w:rsid w:val="004637F2"/>
    <w:rsid w:val="00464FD9"/>
    <w:rsid w:val="00465C3C"/>
    <w:rsid w:val="00465F59"/>
    <w:rsid w:val="00465F66"/>
    <w:rsid w:val="00466A54"/>
    <w:rsid w:val="00470DA6"/>
    <w:rsid w:val="00471546"/>
    <w:rsid w:val="004715EB"/>
    <w:rsid w:val="00472953"/>
    <w:rsid w:val="00472C10"/>
    <w:rsid w:val="00472E31"/>
    <w:rsid w:val="00474998"/>
    <w:rsid w:val="00474F68"/>
    <w:rsid w:val="0047538D"/>
    <w:rsid w:val="004763B1"/>
    <w:rsid w:val="00476A8C"/>
    <w:rsid w:val="00477D52"/>
    <w:rsid w:val="00480085"/>
    <w:rsid w:val="00480E2F"/>
    <w:rsid w:val="00481369"/>
    <w:rsid w:val="004818C3"/>
    <w:rsid w:val="00482116"/>
    <w:rsid w:val="004826AB"/>
    <w:rsid w:val="00483344"/>
    <w:rsid w:val="00483904"/>
    <w:rsid w:val="00484F87"/>
    <w:rsid w:val="00485295"/>
    <w:rsid w:val="004855A4"/>
    <w:rsid w:val="00485611"/>
    <w:rsid w:val="004858F1"/>
    <w:rsid w:val="0048607D"/>
    <w:rsid w:val="00486286"/>
    <w:rsid w:val="00486309"/>
    <w:rsid w:val="004868BF"/>
    <w:rsid w:val="00486D54"/>
    <w:rsid w:val="00486F99"/>
    <w:rsid w:val="00487044"/>
    <w:rsid w:val="004871A0"/>
    <w:rsid w:val="00487344"/>
    <w:rsid w:val="004873DC"/>
    <w:rsid w:val="00490235"/>
    <w:rsid w:val="0049035B"/>
    <w:rsid w:val="004908F5"/>
    <w:rsid w:val="00490A7A"/>
    <w:rsid w:val="00490E83"/>
    <w:rsid w:val="00491796"/>
    <w:rsid w:val="004917B0"/>
    <w:rsid w:val="00492124"/>
    <w:rsid w:val="004923C2"/>
    <w:rsid w:val="00493008"/>
    <w:rsid w:val="00494A68"/>
    <w:rsid w:val="004954C8"/>
    <w:rsid w:val="00495511"/>
    <w:rsid w:val="0049645E"/>
    <w:rsid w:val="004972E5"/>
    <w:rsid w:val="004972FF"/>
    <w:rsid w:val="004976EB"/>
    <w:rsid w:val="004A0B82"/>
    <w:rsid w:val="004A2518"/>
    <w:rsid w:val="004A2BF9"/>
    <w:rsid w:val="004A3876"/>
    <w:rsid w:val="004A3C5E"/>
    <w:rsid w:val="004A3EB0"/>
    <w:rsid w:val="004A40A6"/>
    <w:rsid w:val="004A440B"/>
    <w:rsid w:val="004A5164"/>
    <w:rsid w:val="004A5787"/>
    <w:rsid w:val="004A5DE3"/>
    <w:rsid w:val="004A61D3"/>
    <w:rsid w:val="004A6AB3"/>
    <w:rsid w:val="004A6B45"/>
    <w:rsid w:val="004A6C54"/>
    <w:rsid w:val="004A71E9"/>
    <w:rsid w:val="004A7468"/>
    <w:rsid w:val="004A7F63"/>
    <w:rsid w:val="004B00C3"/>
    <w:rsid w:val="004B0BA6"/>
    <w:rsid w:val="004B0F8F"/>
    <w:rsid w:val="004B1206"/>
    <w:rsid w:val="004B1736"/>
    <w:rsid w:val="004B19A7"/>
    <w:rsid w:val="004B1EF0"/>
    <w:rsid w:val="004B21A3"/>
    <w:rsid w:val="004B2640"/>
    <w:rsid w:val="004B2B3C"/>
    <w:rsid w:val="004B2DA3"/>
    <w:rsid w:val="004B3619"/>
    <w:rsid w:val="004B3AEA"/>
    <w:rsid w:val="004B4858"/>
    <w:rsid w:val="004B49C4"/>
    <w:rsid w:val="004B4E91"/>
    <w:rsid w:val="004B663B"/>
    <w:rsid w:val="004B6866"/>
    <w:rsid w:val="004B6B19"/>
    <w:rsid w:val="004B6B31"/>
    <w:rsid w:val="004B7092"/>
    <w:rsid w:val="004B722C"/>
    <w:rsid w:val="004B72EF"/>
    <w:rsid w:val="004B7756"/>
    <w:rsid w:val="004B785F"/>
    <w:rsid w:val="004C0606"/>
    <w:rsid w:val="004C1E1F"/>
    <w:rsid w:val="004C250F"/>
    <w:rsid w:val="004C2897"/>
    <w:rsid w:val="004C3757"/>
    <w:rsid w:val="004C4181"/>
    <w:rsid w:val="004C4344"/>
    <w:rsid w:val="004C517E"/>
    <w:rsid w:val="004C5684"/>
    <w:rsid w:val="004C5DA8"/>
    <w:rsid w:val="004C6099"/>
    <w:rsid w:val="004C6C0B"/>
    <w:rsid w:val="004C7840"/>
    <w:rsid w:val="004D1068"/>
    <w:rsid w:val="004D183A"/>
    <w:rsid w:val="004D193E"/>
    <w:rsid w:val="004D1ACC"/>
    <w:rsid w:val="004D2129"/>
    <w:rsid w:val="004D27BB"/>
    <w:rsid w:val="004D292A"/>
    <w:rsid w:val="004D3966"/>
    <w:rsid w:val="004D4310"/>
    <w:rsid w:val="004D4378"/>
    <w:rsid w:val="004D49F8"/>
    <w:rsid w:val="004D4D03"/>
    <w:rsid w:val="004D6BC7"/>
    <w:rsid w:val="004D7361"/>
    <w:rsid w:val="004E0BA2"/>
    <w:rsid w:val="004E1694"/>
    <w:rsid w:val="004E2923"/>
    <w:rsid w:val="004E3FAE"/>
    <w:rsid w:val="004E4579"/>
    <w:rsid w:val="004E55A5"/>
    <w:rsid w:val="004E628A"/>
    <w:rsid w:val="004E62E8"/>
    <w:rsid w:val="004E72AA"/>
    <w:rsid w:val="004E7404"/>
    <w:rsid w:val="004E78C7"/>
    <w:rsid w:val="004E7E2E"/>
    <w:rsid w:val="004F090A"/>
    <w:rsid w:val="004F099F"/>
    <w:rsid w:val="004F0DC8"/>
    <w:rsid w:val="004F2369"/>
    <w:rsid w:val="004F27CC"/>
    <w:rsid w:val="004F2F5B"/>
    <w:rsid w:val="004F3B0D"/>
    <w:rsid w:val="004F3D31"/>
    <w:rsid w:val="004F4062"/>
    <w:rsid w:val="004F40AA"/>
    <w:rsid w:val="004F494D"/>
    <w:rsid w:val="004F4A51"/>
    <w:rsid w:val="004F4BB8"/>
    <w:rsid w:val="004F529C"/>
    <w:rsid w:val="004F545A"/>
    <w:rsid w:val="004F550F"/>
    <w:rsid w:val="004F576B"/>
    <w:rsid w:val="004F59AD"/>
    <w:rsid w:val="004F5B96"/>
    <w:rsid w:val="004F5C49"/>
    <w:rsid w:val="004F5DDA"/>
    <w:rsid w:val="004F5E83"/>
    <w:rsid w:val="004F60E8"/>
    <w:rsid w:val="004F6580"/>
    <w:rsid w:val="004F67D1"/>
    <w:rsid w:val="004F6967"/>
    <w:rsid w:val="004F7760"/>
    <w:rsid w:val="00500655"/>
    <w:rsid w:val="0050082F"/>
    <w:rsid w:val="00500853"/>
    <w:rsid w:val="00500FA7"/>
    <w:rsid w:val="00501629"/>
    <w:rsid w:val="0050186F"/>
    <w:rsid w:val="005018FF"/>
    <w:rsid w:val="00501DB6"/>
    <w:rsid w:val="00501E42"/>
    <w:rsid w:val="00502271"/>
    <w:rsid w:val="005031FA"/>
    <w:rsid w:val="00503373"/>
    <w:rsid w:val="00506021"/>
    <w:rsid w:val="005079E8"/>
    <w:rsid w:val="00507F39"/>
    <w:rsid w:val="00511E5F"/>
    <w:rsid w:val="005123BC"/>
    <w:rsid w:val="00512651"/>
    <w:rsid w:val="00512BA6"/>
    <w:rsid w:val="00513AE8"/>
    <w:rsid w:val="0051498E"/>
    <w:rsid w:val="0051498F"/>
    <w:rsid w:val="00514E51"/>
    <w:rsid w:val="00516386"/>
    <w:rsid w:val="0051656F"/>
    <w:rsid w:val="00516C56"/>
    <w:rsid w:val="005170F1"/>
    <w:rsid w:val="00517315"/>
    <w:rsid w:val="00520373"/>
    <w:rsid w:val="00520682"/>
    <w:rsid w:val="005206ED"/>
    <w:rsid w:val="00520777"/>
    <w:rsid w:val="0052108E"/>
    <w:rsid w:val="00521DAE"/>
    <w:rsid w:val="00522073"/>
    <w:rsid w:val="005223A8"/>
    <w:rsid w:val="0052265E"/>
    <w:rsid w:val="0052301C"/>
    <w:rsid w:val="00523445"/>
    <w:rsid w:val="00523AC2"/>
    <w:rsid w:val="00523D0F"/>
    <w:rsid w:val="00523DFF"/>
    <w:rsid w:val="00524C0F"/>
    <w:rsid w:val="00524F23"/>
    <w:rsid w:val="005250AD"/>
    <w:rsid w:val="005253ED"/>
    <w:rsid w:val="0052654A"/>
    <w:rsid w:val="005267F4"/>
    <w:rsid w:val="0052696F"/>
    <w:rsid w:val="00526CAF"/>
    <w:rsid w:val="005278AE"/>
    <w:rsid w:val="005279AA"/>
    <w:rsid w:val="005305CB"/>
    <w:rsid w:val="00530B2A"/>
    <w:rsid w:val="00530C05"/>
    <w:rsid w:val="00531BF6"/>
    <w:rsid w:val="00532148"/>
    <w:rsid w:val="0053229D"/>
    <w:rsid w:val="00532D4B"/>
    <w:rsid w:val="00532EE6"/>
    <w:rsid w:val="00532F04"/>
    <w:rsid w:val="00534E90"/>
    <w:rsid w:val="005352B3"/>
    <w:rsid w:val="0053544D"/>
    <w:rsid w:val="005354EF"/>
    <w:rsid w:val="00535509"/>
    <w:rsid w:val="00535A5B"/>
    <w:rsid w:val="0053618B"/>
    <w:rsid w:val="0053632E"/>
    <w:rsid w:val="00537242"/>
    <w:rsid w:val="00537650"/>
    <w:rsid w:val="005401E2"/>
    <w:rsid w:val="00541720"/>
    <w:rsid w:val="005417B3"/>
    <w:rsid w:val="0054198F"/>
    <w:rsid w:val="00541D1B"/>
    <w:rsid w:val="00541D49"/>
    <w:rsid w:val="005422DA"/>
    <w:rsid w:val="005426DE"/>
    <w:rsid w:val="00542B9D"/>
    <w:rsid w:val="00542BCB"/>
    <w:rsid w:val="00543521"/>
    <w:rsid w:val="0054373A"/>
    <w:rsid w:val="005438BC"/>
    <w:rsid w:val="00543950"/>
    <w:rsid w:val="00543CE0"/>
    <w:rsid w:val="00543D47"/>
    <w:rsid w:val="00544544"/>
    <w:rsid w:val="00544AE2"/>
    <w:rsid w:val="00545D69"/>
    <w:rsid w:val="00546135"/>
    <w:rsid w:val="0054762D"/>
    <w:rsid w:val="005479C4"/>
    <w:rsid w:val="005507C0"/>
    <w:rsid w:val="00550CFF"/>
    <w:rsid w:val="00550D78"/>
    <w:rsid w:val="0055193A"/>
    <w:rsid w:val="005520FB"/>
    <w:rsid w:val="0055235A"/>
    <w:rsid w:val="00553F2A"/>
    <w:rsid w:val="00553FD1"/>
    <w:rsid w:val="00554145"/>
    <w:rsid w:val="0055521B"/>
    <w:rsid w:val="005555CB"/>
    <w:rsid w:val="00555E74"/>
    <w:rsid w:val="005560FF"/>
    <w:rsid w:val="0055610D"/>
    <w:rsid w:val="005561B4"/>
    <w:rsid w:val="00556BF1"/>
    <w:rsid w:val="0055762B"/>
    <w:rsid w:val="00560570"/>
    <w:rsid w:val="005612B7"/>
    <w:rsid w:val="00561E5D"/>
    <w:rsid w:val="00562505"/>
    <w:rsid w:val="00562C3D"/>
    <w:rsid w:val="00563528"/>
    <w:rsid w:val="00563A8C"/>
    <w:rsid w:val="00563FC9"/>
    <w:rsid w:val="0056428E"/>
    <w:rsid w:val="00564411"/>
    <w:rsid w:val="00565136"/>
    <w:rsid w:val="0056527C"/>
    <w:rsid w:val="00566369"/>
    <w:rsid w:val="005663DC"/>
    <w:rsid w:val="0056679C"/>
    <w:rsid w:val="0056702F"/>
    <w:rsid w:val="005670A0"/>
    <w:rsid w:val="00570163"/>
    <w:rsid w:val="00571C29"/>
    <w:rsid w:val="00573854"/>
    <w:rsid w:val="00573B9F"/>
    <w:rsid w:val="00574657"/>
    <w:rsid w:val="00574878"/>
    <w:rsid w:val="00574FD8"/>
    <w:rsid w:val="00575A57"/>
    <w:rsid w:val="00575F37"/>
    <w:rsid w:val="00576125"/>
    <w:rsid w:val="0057708C"/>
    <w:rsid w:val="00580858"/>
    <w:rsid w:val="00580C8A"/>
    <w:rsid w:val="00580DBE"/>
    <w:rsid w:val="00580FE7"/>
    <w:rsid w:val="0058139F"/>
    <w:rsid w:val="00581ED8"/>
    <w:rsid w:val="00582204"/>
    <w:rsid w:val="005826F4"/>
    <w:rsid w:val="00582AA4"/>
    <w:rsid w:val="00583A06"/>
    <w:rsid w:val="00583BB8"/>
    <w:rsid w:val="00584344"/>
    <w:rsid w:val="0058489C"/>
    <w:rsid w:val="00584BB1"/>
    <w:rsid w:val="00584DD3"/>
    <w:rsid w:val="00585246"/>
    <w:rsid w:val="00585D5E"/>
    <w:rsid w:val="00586DAA"/>
    <w:rsid w:val="00591219"/>
    <w:rsid w:val="00591677"/>
    <w:rsid w:val="00594896"/>
    <w:rsid w:val="00594965"/>
    <w:rsid w:val="0059498E"/>
    <w:rsid w:val="00594D89"/>
    <w:rsid w:val="005952A0"/>
    <w:rsid w:val="00595A02"/>
    <w:rsid w:val="00595BD1"/>
    <w:rsid w:val="00596445"/>
    <w:rsid w:val="00596621"/>
    <w:rsid w:val="00596715"/>
    <w:rsid w:val="00596847"/>
    <w:rsid w:val="00596AAD"/>
    <w:rsid w:val="00596F65"/>
    <w:rsid w:val="0059712F"/>
    <w:rsid w:val="00597191"/>
    <w:rsid w:val="00597A2A"/>
    <w:rsid w:val="00597AFA"/>
    <w:rsid w:val="00597EAB"/>
    <w:rsid w:val="005A1234"/>
    <w:rsid w:val="005A1C8D"/>
    <w:rsid w:val="005A221C"/>
    <w:rsid w:val="005A2641"/>
    <w:rsid w:val="005A2670"/>
    <w:rsid w:val="005A27BF"/>
    <w:rsid w:val="005A2CB5"/>
    <w:rsid w:val="005A3AE3"/>
    <w:rsid w:val="005A488B"/>
    <w:rsid w:val="005A4CB7"/>
    <w:rsid w:val="005A5001"/>
    <w:rsid w:val="005A5C3A"/>
    <w:rsid w:val="005A6195"/>
    <w:rsid w:val="005A67DC"/>
    <w:rsid w:val="005A7BE0"/>
    <w:rsid w:val="005A7C15"/>
    <w:rsid w:val="005A7F94"/>
    <w:rsid w:val="005B233F"/>
    <w:rsid w:val="005B2E3F"/>
    <w:rsid w:val="005B3367"/>
    <w:rsid w:val="005B48ED"/>
    <w:rsid w:val="005B52E1"/>
    <w:rsid w:val="005B5A8A"/>
    <w:rsid w:val="005B5C9A"/>
    <w:rsid w:val="005B64D9"/>
    <w:rsid w:val="005B6D5F"/>
    <w:rsid w:val="005B7758"/>
    <w:rsid w:val="005B78DB"/>
    <w:rsid w:val="005B7F90"/>
    <w:rsid w:val="005C03F3"/>
    <w:rsid w:val="005C046E"/>
    <w:rsid w:val="005C04F3"/>
    <w:rsid w:val="005C0B4C"/>
    <w:rsid w:val="005C0E56"/>
    <w:rsid w:val="005C0F0E"/>
    <w:rsid w:val="005C1464"/>
    <w:rsid w:val="005C1534"/>
    <w:rsid w:val="005C173A"/>
    <w:rsid w:val="005C2B75"/>
    <w:rsid w:val="005C2D0F"/>
    <w:rsid w:val="005C3D8E"/>
    <w:rsid w:val="005C47E3"/>
    <w:rsid w:val="005C4C15"/>
    <w:rsid w:val="005C4DEB"/>
    <w:rsid w:val="005C57DD"/>
    <w:rsid w:val="005C5F15"/>
    <w:rsid w:val="005C6785"/>
    <w:rsid w:val="005C67C0"/>
    <w:rsid w:val="005C6ACC"/>
    <w:rsid w:val="005D02B5"/>
    <w:rsid w:val="005D046B"/>
    <w:rsid w:val="005D11C5"/>
    <w:rsid w:val="005D1225"/>
    <w:rsid w:val="005D14FA"/>
    <w:rsid w:val="005D2287"/>
    <w:rsid w:val="005D232C"/>
    <w:rsid w:val="005D2C4A"/>
    <w:rsid w:val="005D331F"/>
    <w:rsid w:val="005D3C6E"/>
    <w:rsid w:val="005D48FC"/>
    <w:rsid w:val="005D5BA9"/>
    <w:rsid w:val="005D603B"/>
    <w:rsid w:val="005D635E"/>
    <w:rsid w:val="005D6CEE"/>
    <w:rsid w:val="005D79A9"/>
    <w:rsid w:val="005D7AA8"/>
    <w:rsid w:val="005D7F07"/>
    <w:rsid w:val="005E0A46"/>
    <w:rsid w:val="005E0E47"/>
    <w:rsid w:val="005E0F9E"/>
    <w:rsid w:val="005E15C2"/>
    <w:rsid w:val="005E19C4"/>
    <w:rsid w:val="005E1F69"/>
    <w:rsid w:val="005E20B1"/>
    <w:rsid w:val="005E3152"/>
    <w:rsid w:val="005E3350"/>
    <w:rsid w:val="005E3530"/>
    <w:rsid w:val="005E4684"/>
    <w:rsid w:val="005E492D"/>
    <w:rsid w:val="005E4EEB"/>
    <w:rsid w:val="005E52E4"/>
    <w:rsid w:val="005E541F"/>
    <w:rsid w:val="005E5C0A"/>
    <w:rsid w:val="005E6122"/>
    <w:rsid w:val="005E68C0"/>
    <w:rsid w:val="005E68FB"/>
    <w:rsid w:val="005E69C0"/>
    <w:rsid w:val="005E6C79"/>
    <w:rsid w:val="005E6EDE"/>
    <w:rsid w:val="005E6FDC"/>
    <w:rsid w:val="005E73B7"/>
    <w:rsid w:val="005E7660"/>
    <w:rsid w:val="005E7903"/>
    <w:rsid w:val="005E7C91"/>
    <w:rsid w:val="005F04CE"/>
    <w:rsid w:val="005F0B40"/>
    <w:rsid w:val="005F0D37"/>
    <w:rsid w:val="005F1218"/>
    <w:rsid w:val="005F2383"/>
    <w:rsid w:val="005F30C9"/>
    <w:rsid w:val="005F3397"/>
    <w:rsid w:val="005F3A36"/>
    <w:rsid w:val="005F3CD3"/>
    <w:rsid w:val="005F426B"/>
    <w:rsid w:val="005F4954"/>
    <w:rsid w:val="005F4B17"/>
    <w:rsid w:val="005F50CE"/>
    <w:rsid w:val="005F5241"/>
    <w:rsid w:val="005F58C4"/>
    <w:rsid w:val="005F58D2"/>
    <w:rsid w:val="005F5E87"/>
    <w:rsid w:val="005F6161"/>
    <w:rsid w:val="005F7416"/>
    <w:rsid w:val="00600385"/>
    <w:rsid w:val="006003D7"/>
    <w:rsid w:val="0060041B"/>
    <w:rsid w:val="00600A67"/>
    <w:rsid w:val="00600AE1"/>
    <w:rsid w:val="00601321"/>
    <w:rsid w:val="006016F6"/>
    <w:rsid w:val="00601791"/>
    <w:rsid w:val="006019B1"/>
    <w:rsid w:val="006019F5"/>
    <w:rsid w:val="00601E8C"/>
    <w:rsid w:val="0060222C"/>
    <w:rsid w:val="00602ABC"/>
    <w:rsid w:val="00602DBC"/>
    <w:rsid w:val="0060415A"/>
    <w:rsid w:val="00604320"/>
    <w:rsid w:val="0060476D"/>
    <w:rsid w:val="00604E37"/>
    <w:rsid w:val="00604E83"/>
    <w:rsid w:val="00604EAC"/>
    <w:rsid w:val="00605F08"/>
    <w:rsid w:val="00606760"/>
    <w:rsid w:val="00606D25"/>
    <w:rsid w:val="00607078"/>
    <w:rsid w:val="006079BC"/>
    <w:rsid w:val="00610187"/>
    <w:rsid w:val="0061035A"/>
    <w:rsid w:val="006106CA"/>
    <w:rsid w:val="0061113A"/>
    <w:rsid w:val="00611A88"/>
    <w:rsid w:val="006120C4"/>
    <w:rsid w:val="00612529"/>
    <w:rsid w:val="006125A6"/>
    <w:rsid w:val="0061268A"/>
    <w:rsid w:val="00612728"/>
    <w:rsid w:val="0061317E"/>
    <w:rsid w:val="006131BF"/>
    <w:rsid w:val="00613F77"/>
    <w:rsid w:val="006142CA"/>
    <w:rsid w:val="00614C4B"/>
    <w:rsid w:val="00615139"/>
    <w:rsid w:val="00615414"/>
    <w:rsid w:val="0061543E"/>
    <w:rsid w:val="00615E74"/>
    <w:rsid w:val="00617D31"/>
    <w:rsid w:val="00621800"/>
    <w:rsid w:val="0062240B"/>
    <w:rsid w:val="00622C66"/>
    <w:rsid w:val="00623390"/>
    <w:rsid w:val="00624049"/>
    <w:rsid w:val="0062474D"/>
    <w:rsid w:val="00624AE2"/>
    <w:rsid w:val="00624D36"/>
    <w:rsid w:val="00624DCE"/>
    <w:rsid w:val="006258BA"/>
    <w:rsid w:val="00625C9F"/>
    <w:rsid w:val="00625F8F"/>
    <w:rsid w:val="00627B81"/>
    <w:rsid w:val="0063015A"/>
    <w:rsid w:val="0063091B"/>
    <w:rsid w:val="006313DC"/>
    <w:rsid w:val="00631BB7"/>
    <w:rsid w:val="00632B32"/>
    <w:rsid w:val="00633351"/>
    <w:rsid w:val="006336CF"/>
    <w:rsid w:val="00633D04"/>
    <w:rsid w:val="00634668"/>
    <w:rsid w:val="006346AB"/>
    <w:rsid w:val="00634DFA"/>
    <w:rsid w:val="006365D9"/>
    <w:rsid w:val="00637041"/>
    <w:rsid w:val="006375E1"/>
    <w:rsid w:val="006375F1"/>
    <w:rsid w:val="006404EB"/>
    <w:rsid w:val="00641569"/>
    <w:rsid w:val="00641E3D"/>
    <w:rsid w:val="00642AC6"/>
    <w:rsid w:val="00642CC8"/>
    <w:rsid w:val="00642DC9"/>
    <w:rsid w:val="00643DA8"/>
    <w:rsid w:val="0064445A"/>
    <w:rsid w:val="00644479"/>
    <w:rsid w:val="006444BF"/>
    <w:rsid w:val="0064450A"/>
    <w:rsid w:val="00644A61"/>
    <w:rsid w:val="00644AD7"/>
    <w:rsid w:val="006456C2"/>
    <w:rsid w:val="00645E95"/>
    <w:rsid w:val="00647BFF"/>
    <w:rsid w:val="0065013F"/>
    <w:rsid w:val="00650D2E"/>
    <w:rsid w:val="00650F79"/>
    <w:rsid w:val="00651E9A"/>
    <w:rsid w:val="0065214B"/>
    <w:rsid w:val="0065294D"/>
    <w:rsid w:val="00652B1B"/>
    <w:rsid w:val="00652FC3"/>
    <w:rsid w:val="0065318C"/>
    <w:rsid w:val="00653AF9"/>
    <w:rsid w:val="006542FE"/>
    <w:rsid w:val="00655A5E"/>
    <w:rsid w:val="00655D62"/>
    <w:rsid w:val="00655EA1"/>
    <w:rsid w:val="00656226"/>
    <w:rsid w:val="00656821"/>
    <w:rsid w:val="0065693E"/>
    <w:rsid w:val="00657234"/>
    <w:rsid w:val="00657598"/>
    <w:rsid w:val="00657E38"/>
    <w:rsid w:val="0066020E"/>
    <w:rsid w:val="00660F17"/>
    <w:rsid w:val="00660F59"/>
    <w:rsid w:val="006610D2"/>
    <w:rsid w:val="006614F8"/>
    <w:rsid w:val="0066155A"/>
    <w:rsid w:val="00661881"/>
    <w:rsid w:val="00661D4C"/>
    <w:rsid w:val="00661F5F"/>
    <w:rsid w:val="0066213B"/>
    <w:rsid w:val="006623B4"/>
    <w:rsid w:val="00662543"/>
    <w:rsid w:val="00663BC3"/>
    <w:rsid w:val="00663C2D"/>
    <w:rsid w:val="00663C32"/>
    <w:rsid w:val="00663E03"/>
    <w:rsid w:val="00665162"/>
    <w:rsid w:val="0066534D"/>
    <w:rsid w:val="0066549C"/>
    <w:rsid w:val="0066639E"/>
    <w:rsid w:val="00666738"/>
    <w:rsid w:val="00666911"/>
    <w:rsid w:val="006673BA"/>
    <w:rsid w:val="00667EE5"/>
    <w:rsid w:val="006701AC"/>
    <w:rsid w:val="006704F8"/>
    <w:rsid w:val="00670C8B"/>
    <w:rsid w:val="00670D3B"/>
    <w:rsid w:val="00671390"/>
    <w:rsid w:val="0067150A"/>
    <w:rsid w:val="00673604"/>
    <w:rsid w:val="00673830"/>
    <w:rsid w:val="006738E3"/>
    <w:rsid w:val="0067391D"/>
    <w:rsid w:val="00675329"/>
    <w:rsid w:val="006756B9"/>
    <w:rsid w:val="0067643E"/>
    <w:rsid w:val="006769CF"/>
    <w:rsid w:val="006769ED"/>
    <w:rsid w:val="00676EC8"/>
    <w:rsid w:val="00676F1A"/>
    <w:rsid w:val="00677694"/>
    <w:rsid w:val="00677768"/>
    <w:rsid w:val="00677DDA"/>
    <w:rsid w:val="00677F39"/>
    <w:rsid w:val="006800E6"/>
    <w:rsid w:val="006811E5"/>
    <w:rsid w:val="00681F7F"/>
    <w:rsid w:val="0068273C"/>
    <w:rsid w:val="00682757"/>
    <w:rsid w:val="00682E15"/>
    <w:rsid w:val="00682E23"/>
    <w:rsid w:val="006831A1"/>
    <w:rsid w:val="006833FC"/>
    <w:rsid w:val="006849B3"/>
    <w:rsid w:val="0068511B"/>
    <w:rsid w:val="00685523"/>
    <w:rsid w:val="006858F5"/>
    <w:rsid w:val="00686034"/>
    <w:rsid w:val="00686806"/>
    <w:rsid w:val="00687D4E"/>
    <w:rsid w:val="00690636"/>
    <w:rsid w:val="00690C2D"/>
    <w:rsid w:val="00690C9F"/>
    <w:rsid w:val="006911B5"/>
    <w:rsid w:val="00691233"/>
    <w:rsid w:val="006914D9"/>
    <w:rsid w:val="00691CB1"/>
    <w:rsid w:val="006921B2"/>
    <w:rsid w:val="00692857"/>
    <w:rsid w:val="006929E5"/>
    <w:rsid w:val="00693BE1"/>
    <w:rsid w:val="00693E90"/>
    <w:rsid w:val="00694169"/>
    <w:rsid w:val="006950A1"/>
    <w:rsid w:val="006964BF"/>
    <w:rsid w:val="006965B5"/>
    <w:rsid w:val="006968CD"/>
    <w:rsid w:val="006975DD"/>
    <w:rsid w:val="00697A8E"/>
    <w:rsid w:val="006A04B7"/>
    <w:rsid w:val="006A06A5"/>
    <w:rsid w:val="006A1266"/>
    <w:rsid w:val="006A1388"/>
    <w:rsid w:val="006A18BC"/>
    <w:rsid w:val="006A1AE3"/>
    <w:rsid w:val="006A21C9"/>
    <w:rsid w:val="006A22F2"/>
    <w:rsid w:val="006A262A"/>
    <w:rsid w:val="006A2A61"/>
    <w:rsid w:val="006A2C97"/>
    <w:rsid w:val="006A2F43"/>
    <w:rsid w:val="006A3E7C"/>
    <w:rsid w:val="006A43F6"/>
    <w:rsid w:val="006A48E9"/>
    <w:rsid w:val="006A4ABB"/>
    <w:rsid w:val="006A4ECE"/>
    <w:rsid w:val="006A560C"/>
    <w:rsid w:val="006A6236"/>
    <w:rsid w:val="006A67E1"/>
    <w:rsid w:val="006A70B9"/>
    <w:rsid w:val="006A74CD"/>
    <w:rsid w:val="006B15BF"/>
    <w:rsid w:val="006B1DB9"/>
    <w:rsid w:val="006B2472"/>
    <w:rsid w:val="006B2AA2"/>
    <w:rsid w:val="006B2FE2"/>
    <w:rsid w:val="006B37AD"/>
    <w:rsid w:val="006B38B4"/>
    <w:rsid w:val="006B3F28"/>
    <w:rsid w:val="006B45A1"/>
    <w:rsid w:val="006B4873"/>
    <w:rsid w:val="006B5881"/>
    <w:rsid w:val="006B665E"/>
    <w:rsid w:val="006B7292"/>
    <w:rsid w:val="006B74D6"/>
    <w:rsid w:val="006C0074"/>
    <w:rsid w:val="006C00C2"/>
    <w:rsid w:val="006C01BB"/>
    <w:rsid w:val="006C0917"/>
    <w:rsid w:val="006C1DFE"/>
    <w:rsid w:val="006C2DBA"/>
    <w:rsid w:val="006C2F9B"/>
    <w:rsid w:val="006C3708"/>
    <w:rsid w:val="006C54D8"/>
    <w:rsid w:val="006C595E"/>
    <w:rsid w:val="006C5DE0"/>
    <w:rsid w:val="006C5FBD"/>
    <w:rsid w:val="006C6610"/>
    <w:rsid w:val="006C6B4E"/>
    <w:rsid w:val="006C6B93"/>
    <w:rsid w:val="006C6C26"/>
    <w:rsid w:val="006C739F"/>
    <w:rsid w:val="006C7B70"/>
    <w:rsid w:val="006C7EC4"/>
    <w:rsid w:val="006D0568"/>
    <w:rsid w:val="006D0CA6"/>
    <w:rsid w:val="006D1204"/>
    <w:rsid w:val="006D128D"/>
    <w:rsid w:val="006D1583"/>
    <w:rsid w:val="006D18EC"/>
    <w:rsid w:val="006D266C"/>
    <w:rsid w:val="006D29DB"/>
    <w:rsid w:val="006D29FB"/>
    <w:rsid w:val="006D3720"/>
    <w:rsid w:val="006D392F"/>
    <w:rsid w:val="006D3A00"/>
    <w:rsid w:val="006D4731"/>
    <w:rsid w:val="006D4BD2"/>
    <w:rsid w:val="006D5895"/>
    <w:rsid w:val="006D58FD"/>
    <w:rsid w:val="006D60D0"/>
    <w:rsid w:val="006D669D"/>
    <w:rsid w:val="006D6E8C"/>
    <w:rsid w:val="006D7409"/>
    <w:rsid w:val="006D74B6"/>
    <w:rsid w:val="006D75C0"/>
    <w:rsid w:val="006D772B"/>
    <w:rsid w:val="006D7863"/>
    <w:rsid w:val="006D78A2"/>
    <w:rsid w:val="006D7AE0"/>
    <w:rsid w:val="006D7D2F"/>
    <w:rsid w:val="006E03E7"/>
    <w:rsid w:val="006E0BE1"/>
    <w:rsid w:val="006E0CEC"/>
    <w:rsid w:val="006E101F"/>
    <w:rsid w:val="006E14EA"/>
    <w:rsid w:val="006E200F"/>
    <w:rsid w:val="006E3442"/>
    <w:rsid w:val="006E40EA"/>
    <w:rsid w:val="006E44DB"/>
    <w:rsid w:val="006E46FD"/>
    <w:rsid w:val="006E47AC"/>
    <w:rsid w:val="006E520F"/>
    <w:rsid w:val="006E6019"/>
    <w:rsid w:val="006E642C"/>
    <w:rsid w:val="006E673F"/>
    <w:rsid w:val="006E6F49"/>
    <w:rsid w:val="006E72B5"/>
    <w:rsid w:val="006E75F5"/>
    <w:rsid w:val="006E7E1C"/>
    <w:rsid w:val="006F10FB"/>
    <w:rsid w:val="006F18B6"/>
    <w:rsid w:val="006F18F0"/>
    <w:rsid w:val="006F232E"/>
    <w:rsid w:val="006F28F6"/>
    <w:rsid w:val="006F30E2"/>
    <w:rsid w:val="006F3368"/>
    <w:rsid w:val="006F33C0"/>
    <w:rsid w:val="006F341A"/>
    <w:rsid w:val="006F379B"/>
    <w:rsid w:val="006F4D11"/>
    <w:rsid w:val="006F51D1"/>
    <w:rsid w:val="006F5811"/>
    <w:rsid w:val="006F632E"/>
    <w:rsid w:val="006F689F"/>
    <w:rsid w:val="006F6DBB"/>
    <w:rsid w:val="006F7334"/>
    <w:rsid w:val="006F7D26"/>
    <w:rsid w:val="00701D2E"/>
    <w:rsid w:val="007026DA"/>
    <w:rsid w:val="007031EC"/>
    <w:rsid w:val="00703244"/>
    <w:rsid w:val="00703A1D"/>
    <w:rsid w:val="007049F5"/>
    <w:rsid w:val="00704ABD"/>
    <w:rsid w:val="007052F4"/>
    <w:rsid w:val="007059AB"/>
    <w:rsid w:val="00705ABB"/>
    <w:rsid w:val="00705B72"/>
    <w:rsid w:val="00706120"/>
    <w:rsid w:val="00706CDB"/>
    <w:rsid w:val="0071038E"/>
    <w:rsid w:val="0071046F"/>
    <w:rsid w:val="00711045"/>
    <w:rsid w:val="00711F26"/>
    <w:rsid w:val="007120BC"/>
    <w:rsid w:val="00712E2E"/>
    <w:rsid w:val="0071360D"/>
    <w:rsid w:val="00713A1D"/>
    <w:rsid w:val="00714788"/>
    <w:rsid w:val="00714D75"/>
    <w:rsid w:val="0071527B"/>
    <w:rsid w:val="00715B91"/>
    <w:rsid w:val="00716763"/>
    <w:rsid w:val="00717D21"/>
    <w:rsid w:val="00717D5B"/>
    <w:rsid w:val="00717F47"/>
    <w:rsid w:val="00717F7A"/>
    <w:rsid w:val="0072008D"/>
    <w:rsid w:val="0072081F"/>
    <w:rsid w:val="00720CC7"/>
    <w:rsid w:val="00721DCC"/>
    <w:rsid w:val="00722A20"/>
    <w:rsid w:val="00722EC8"/>
    <w:rsid w:val="007236F4"/>
    <w:rsid w:val="00723893"/>
    <w:rsid w:val="00724264"/>
    <w:rsid w:val="00724F33"/>
    <w:rsid w:val="007253DB"/>
    <w:rsid w:val="0072582B"/>
    <w:rsid w:val="007258D2"/>
    <w:rsid w:val="00725CA1"/>
    <w:rsid w:val="00726343"/>
    <w:rsid w:val="007264CB"/>
    <w:rsid w:val="007279EE"/>
    <w:rsid w:val="00727AE0"/>
    <w:rsid w:val="00727B6C"/>
    <w:rsid w:val="00730D99"/>
    <w:rsid w:val="00731368"/>
    <w:rsid w:val="0073283D"/>
    <w:rsid w:val="00732929"/>
    <w:rsid w:val="0073294C"/>
    <w:rsid w:val="00732B90"/>
    <w:rsid w:val="00732D96"/>
    <w:rsid w:val="007331A9"/>
    <w:rsid w:val="0073443E"/>
    <w:rsid w:val="00734F32"/>
    <w:rsid w:val="00734F61"/>
    <w:rsid w:val="007366F0"/>
    <w:rsid w:val="00740073"/>
    <w:rsid w:val="007402D4"/>
    <w:rsid w:val="007404EB"/>
    <w:rsid w:val="00740663"/>
    <w:rsid w:val="007411F4"/>
    <w:rsid w:val="007412EA"/>
    <w:rsid w:val="00741427"/>
    <w:rsid w:val="007419B6"/>
    <w:rsid w:val="007419F5"/>
    <w:rsid w:val="00742A84"/>
    <w:rsid w:val="00743D71"/>
    <w:rsid w:val="007444C4"/>
    <w:rsid w:val="00744A52"/>
    <w:rsid w:val="007458E7"/>
    <w:rsid w:val="00745F91"/>
    <w:rsid w:val="007475A8"/>
    <w:rsid w:val="00747B4E"/>
    <w:rsid w:val="007507F1"/>
    <w:rsid w:val="00750F5E"/>
    <w:rsid w:val="00751087"/>
    <w:rsid w:val="00751228"/>
    <w:rsid w:val="007518E0"/>
    <w:rsid w:val="00752058"/>
    <w:rsid w:val="00752A00"/>
    <w:rsid w:val="00753FD8"/>
    <w:rsid w:val="007544DA"/>
    <w:rsid w:val="00754811"/>
    <w:rsid w:val="007549D8"/>
    <w:rsid w:val="00754DAB"/>
    <w:rsid w:val="007551A1"/>
    <w:rsid w:val="0075624E"/>
    <w:rsid w:val="00756AD3"/>
    <w:rsid w:val="007570BA"/>
    <w:rsid w:val="0075727A"/>
    <w:rsid w:val="007573CD"/>
    <w:rsid w:val="00757B3E"/>
    <w:rsid w:val="00757FF0"/>
    <w:rsid w:val="00760704"/>
    <w:rsid w:val="00761685"/>
    <w:rsid w:val="00761A25"/>
    <w:rsid w:val="00761B27"/>
    <w:rsid w:val="00762581"/>
    <w:rsid w:val="00762E81"/>
    <w:rsid w:val="007630D1"/>
    <w:rsid w:val="00763616"/>
    <w:rsid w:val="00763FF2"/>
    <w:rsid w:val="0076447F"/>
    <w:rsid w:val="00765988"/>
    <w:rsid w:val="00765C61"/>
    <w:rsid w:val="0076624C"/>
    <w:rsid w:val="0076637A"/>
    <w:rsid w:val="00766613"/>
    <w:rsid w:val="00766D42"/>
    <w:rsid w:val="0076760C"/>
    <w:rsid w:val="0076761E"/>
    <w:rsid w:val="007676C4"/>
    <w:rsid w:val="00770403"/>
    <w:rsid w:val="007711E3"/>
    <w:rsid w:val="00771826"/>
    <w:rsid w:val="007723E7"/>
    <w:rsid w:val="0077253F"/>
    <w:rsid w:val="00772A6C"/>
    <w:rsid w:val="00773451"/>
    <w:rsid w:val="00775090"/>
    <w:rsid w:val="007751E6"/>
    <w:rsid w:val="007764D5"/>
    <w:rsid w:val="00776D8A"/>
    <w:rsid w:val="00777224"/>
    <w:rsid w:val="0078062B"/>
    <w:rsid w:val="00780A8D"/>
    <w:rsid w:val="00780F4E"/>
    <w:rsid w:val="007812D1"/>
    <w:rsid w:val="00782579"/>
    <w:rsid w:val="00783C5A"/>
    <w:rsid w:val="00783D74"/>
    <w:rsid w:val="007840C6"/>
    <w:rsid w:val="00784776"/>
    <w:rsid w:val="00784AAE"/>
    <w:rsid w:val="00785ED9"/>
    <w:rsid w:val="0078648B"/>
    <w:rsid w:val="00786C98"/>
    <w:rsid w:val="007875EB"/>
    <w:rsid w:val="00787785"/>
    <w:rsid w:val="00787BA4"/>
    <w:rsid w:val="00790983"/>
    <w:rsid w:val="00790EFD"/>
    <w:rsid w:val="00791464"/>
    <w:rsid w:val="007921CD"/>
    <w:rsid w:val="007924A6"/>
    <w:rsid w:val="00792E8D"/>
    <w:rsid w:val="007932A1"/>
    <w:rsid w:val="00793B44"/>
    <w:rsid w:val="00793D16"/>
    <w:rsid w:val="007942E6"/>
    <w:rsid w:val="00794D59"/>
    <w:rsid w:val="0079532A"/>
    <w:rsid w:val="00796240"/>
    <w:rsid w:val="007972CE"/>
    <w:rsid w:val="00797556"/>
    <w:rsid w:val="00797AD9"/>
    <w:rsid w:val="007A06BE"/>
    <w:rsid w:val="007A0E1B"/>
    <w:rsid w:val="007A1B1D"/>
    <w:rsid w:val="007A1DBC"/>
    <w:rsid w:val="007A2127"/>
    <w:rsid w:val="007A2F57"/>
    <w:rsid w:val="007A351B"/>
    <w:rsid w:val="007A38FA"/>
    <w:rsid w:val="007A3970"/>
    <w:rsid w:val="007A3E3C"/>
    <w:rsid w:val="007A3F05"/>
    <w:rsid w:val="007A4B9B"/>
    <w:rsid w:val="007A5847"/>
    <w:rsid w:val="007A5A4E"/>
    <w:rsid w:val="007A6683"/>
    <w:rsid w:val="007A68B9"/>
    <w:rsid w:val="007A6FAA"/>
    <w:rsid w:val="007A74D2"/>
    <w:rsid w:val="007A763F"/>
    <w:rsid w:val="007A7D9E"/>
    <w:rsid w:val="007A7E49"/>
    <w:rsid w:val="007B0562"/>
    <w:rsid w:val="007B0945"/>
    <w:rsid w:val="007B09E7"/>
    <w:rsid w:val="007B1036"/>
    <w:rsid w:val="007B1F31"/>
    <w:rsid w:val="007B2037"/>
    <w:rsid w:val="007B203A"/>
    <w:rsid w:val="007B26D8"/>
    <w:rsid w:val="007B289F"/>
    <w:rsid w:val="007B292E"/>
    <w:rsid w:val="007B2FA3"/>
    <w:rsid w:val="007B36C2"/>
    <w:rsid w:val="007B38B2"/>
    <w:rsid w:val="007B3AC8"/>
    <w:rsid w:val="007B4128"/>
    <w:rsid w:val="007B45A0"/>
    <w:rsid w:val="007B47AE"/>
    <w:rsid w:val="007B64BD"/>
    <w:rsid w:val="007B6C27"/>
    <w:rsid w:val="007B7269"/>
    <w:rsid w:val="007B7318"/>
    <w:rsid w:val="007B74D4"/>
    <w:rsid w:val="007B7F4F"/>
    <w:rsid w:val="007B7FD7"/>
    <w:rsid w:val="007C03D0"/>
    <w:rsid w:val="007C058B"/>
    <w:rsid w:val="007C09A5"/>
    <w:rsid w:val="007C0A54"/>
    <w:rsid w:val="007C101E"/>
    <w:rsid w:val="007C1430"/>
    <w:rsid w:val="007C2356"/>
    <w:rsid w:val="007C2C42"/>
    <w:rsid w:val="007C3988"/>
    <w:rsid w:val="007C427E"/>
    <w:rsid w:val="007C4293"/>
    <w:rsid w:val="007C46FB"/>
    <w:rsid w:val="007C4E05"/>
    <w:rsid w:val="007C52B9"/>
    <w:rsid w:val="007C5415"/>
    <w:rsid w:val="007C596D"/>
    <w:rsid w:val="007C5C2B"/>
    <w:rsid w:val="007C6028"/>
    <w:rsid w:val="007C676E"/>
    <w:rsid w:val="007C6ABE"/>
    <w:rsid w:val="007C746F"/>
    <w:rsid w:val="007D0117"/>
    <w:rsid w:val="007D02D1"/>
    <w:rsid w:val="007D085F"/>
    <w:rsid w:val="007D0E5E"/>
    <w:rsid w:val="007D108D"/>
    <w:rsid w:val="007D13E4"/>
    <w:rsid w:val="007D2018"/>
    <w:rsid w:val="007D338A"/>
    <w:rsid w:val="007D3F33"/>
    <w:rsid w:val="007D4572"/>
    <w:rsid w:val="007D4823"/>
    <w:rsid w:val="007D5129"/>
    <w:rsid w:val="007D560A"/>
    <w:rsid w:val="007D6C4D"/>
    <w:rsid w:val="007E0078"/>
    <w:rsid w:val="007E01C4"/>
    <w:rsid w:val="007E0482"/>
    <w:rsid w:val="007E051D"/>
    <w:rsid w:val="007E0BE0"/>
    <w:rsid w:val="007E0F0F"/>
    <w:rsid w:val="007E1400"/>
    <w:rsid w:val="007E1B00"/>
    <w:rsid w:val="007E264F"/>
    <w:rsid w:val="007E2806"/>
    <w:rsid w:val="007E29C7"/>
    <w:rsid w:val="007E3CB0"/>
    <w:rsid w:val="007E447E"/>
    <w:rsid w:val="007E4692"/>
    <w:rsid w:val="007E4922"/>
    <w:rsid w:val="007E49EF"/>
    <w:rsid w:val="007E5718"/>
    <w:rsid w:val="007E58FA"/>
    <w:rsid w:val="007E6248"/>
    <w:rsid w:val="007E6943"/>
    <w:rsid w:val="007E701E"/>
    <w:rsid w:val="007E72F6"/>
    <w:rsid w:val="007E766C"/>
    <w:rsid w:val="007F0AF8"/>
    <w:rsid w:val="007F140E"/>
    <w:rsid w:val="007F262A"/>
    <w:rsid w:val="007F2634"/>
    <w:rsid w:val="007F27C5"/>
    <w:rsid w:val="007F2D9D"/>
    <w:rsid w:val="007F3487"/>
    <w:rsid w:val="007F3F95"/>
    <w:rsid w:val="007F4E24"/>
    <w:rsid w:val="007F4FA7"/>
    <w:rsid w:val="007F50C6"/>
    <w:rsid w:val="007F5686"/>
    <w:rsid w:val="007F6BAD"/>
    <w:rsid w:val="007F7BF3"/>
    <w:rsid w:val="00800592"/>
    <w:rsid w:val="008005FC"/>
    <w:rsid w:val="00800CA4"/>
    <w:rsid w:val="00801BE6"/>
    <w:rsid w:val="00801CDD"/>
    <w:rsid w:val="00802F1A"/>
    <w:rsid w:val="00803029"/>
    <w:rsid w:val="008038FB"/>
    <w:rsid w:val="00803D63"/>
    <w:rsid w:val="008056F2"/>
    <w:rsid w:val="00805AFE"/>
    <w:rsid w:val="0080606B"/>
    <w:rsid w:val="00807414"/>
    <w:rsid w:val="0080757E"/>
    <w:rsid w:val="00810282"/>
    <w:rsid w:val="008102F6"/>
    <w:rsid w:val="00810A6B"/>
    <w:rsid w:val="00810CAA"/>
    <w:rsid w:val="00811250"/>
    <w:rsid w:val="008116B5"/>
    <w:rsid w:val="00811FA3"/>
    <w:rsid w:val="00811FB3"/>
    <w:rsid w:val="00811FCD"/>
    <w:rsid w:val="008128D5"/>
    <w:rsid w:val="008128D9"/>
    <w:rsid w:val="0081297D"/>
    <w:rsid w:val="00812FE1"/>
    <w:rsid w:val="00812FF1"/>
    <w:rsid w:val="008130FE"/>
    <w:rsid w:val="0081317D"/>
    <w:rsid w:val="00813C6B"/>
    <w:rsid w:val="00813F29"/>
    <w:rsid w:val="00814F1F"/>
    <w:rsid w:val="00816020"/>
    <w:rsid w:val="00817FCC"/>
    <w:rsid w:val="00820101"/>
    <w:rsid w:val="0082058D"/>
    <w:rsid w:val="008208A2"/>
    <w:rsid w:val="00820BFE"/>
    <w:rsid w:val="008212F9"/>
    <w:rsid w:val="008213C8"/>
    <w:rsid w:val="00821A11"/>
    <w:rsid w:val="00822313"/>
    <w:rsid w:val="00822724"/>
    <w:rsid w:val="008235FE"/>
    <w:rsid w:val="00823707"/>
    <w:rsid w:val="00824B8E"/>
    <w:rsid w:val="00825EBB"/>
    <w:rsid w:val="00825FCA"/>
    <w:rsid w:val="008263F9"/>
    <w:rsid w:val="00826485"/>
    <w:rsid w:val="00826F35"/>
    <w:rsid w:val="0082700D"/>
    <w:rsid w:val="008279C1"/>
    <w:rsid w:val="00827A67"/>
    <w:rsid w:val="00827B57"/>
    <w:rsid w:val="008305C1"/>
    <w:rsid w:val="00830F0E"/>
    <w:rsid w:val="0083104F"/>
    <w:rsid w:val="0083173D"/>
    <w:rsid w:val="00831EC6"/>
    <w:rsid w:val="00832430"/>
    <w:rsid w:val="0083295D"/>
    <w:rsid w:val="00832D28"/>
    <w:rsid w:val="00832E80"/>
    <w:rsid w:val="00832F5F"/>
    <w:rsid w:val="00833BA6"/>
    <w:rsid w:val="008341AB"/>
    <w:rsid w:val="00834338"/>
    <w:rsid w:val="008355DD"/>
    <w:rsid w:val="008356D5"/>
    <w:rsid w:val="00835874"/>
    <w:rsid w:val="00835FA6"/>
    <w:rsid w:val="008362AC"/>
    <w:rsid w:val="00836619"/>
    <w:rsid w:val="00836C37"/>
    <w:rsid w:val="00836CE2"/>
    <w:rsid w:val="00836E09"/>
    <w:rsid w:val="00837292"/>
    <w:rsid w:val="0083782E"/>
    <w:rsid w:val="00837911"/>
    <w:rsid w:val="008379BA"/>
    <w:rsid w:val="00840413"/>
    <w:rsid w:val="0084046F"/>
    <w:rsid w:val="008407FD"/>
    <w:rsid w:val="0084106B"/>
    <w:rsid w:val="00841147"/>
    <w:rsid w:val="00842E55"/>
    <w:rsid w:val="0084321C"/>
    <w:rsid w:val="00843E1C"/>
    <w:rsid w:val="00843F1A"/>
    <w:rsid w:val="008443E2"/>
    <w:rsid w:val="00844571"/>
    <w:rsid w:val="00844CDF"/>
    <w:rsid w:val="0084518D"/>
    <w:rsid w:val="008451F5"/>
    <w:rsid w:val="00845614"/>
    <w:rsid w:val="00846501"/>
    <w:rsid w:val="00846B39"/>
    <w:rsid w:val="00846D96"/>
    <w:rsid w:val="00847051"/>
    <w:rsid w:val="00847203"/>
    <w:rsid w:val="008473A4"/>
    <w:rsid w:val="00850A7B"/>
    <w:rsid w:val="00850AA9"/>
    <w:rsid w:val="00850B46"/>
    <w:rsid w:val="0085199B"/>
    <w:rsid w:val="008526D7"/>
    <w:rsid w:val="00852D40"/>
    <w:rsid w:val="00852E32"/>
    <w:rsid w:val="00852E8A"/>
    <w:rsid w:val="0085490D"/>
    <w:rsid w:val="00854BF6"/>
    <w:rsid w:val="00855288"/>
    <w:rsid w:val="00855A06"/>
    <w:rsid w:val="00855C81"/>
    <w:rsid w:val="008566D6"/>
    <w:rsid w:val="00857B68"/>
    <w:rsid w:val="00860F42"/>
    <w:rsid w:val="00861038"/>
    <w:rsid w:val="008615A1"/>
    <w:rsid w:val="008618C1"/>
    <w:rsid w:val="00861C46"/>
    <w:rsid w:val="008626D3"/>
    <w:rsid w:val="00863099"/>
    <w:rsid w:val="00863635"/>
    <w:rsid w:val="0086381B"/>
    <w:rsid w:val="00864431"/>
    <w:rsid w:val="008648F8"/>
    <w:rsid w:val="008651CD"/>
    <w:rsid w:val="00865410"/>
    <w:rsid w:val="00865655"/>
    <w:rsid w:val="00865C47"/>
    <w:rsid w:val="008668C7"/>
    <w:rsid w:val="008678DA"/>
    <w:rsid w:val="00867BEF"/>
    <w:rsid w:val="00870089"/>
    <w:rsid w:val="008701A3"/>
    <w:rsid w:val="00870CFC"/>
    <w:rsid w:val="008713A9"/>
    <w:rsid w:val="00874190"/>
    <w:rsid w:val="00874FBD"/>
    <w:rsid w:val="008751FD"/>
    <w:rsid w:val="00875C35"/>
    <w:rsid w:val="00876B5B"/>
    <w:rsid w:val="00876D31"/>
    <w:rsid w:val="0087782B"/>
    <w:rsid w:val="008779F2"/>
    <w:rsid w:val="00877F17"/>
    <w:rsid w:val="00880586"/>
    <w:rsid w:val="00880655"/>
    <w:rsid w:val="008817C8"/>
    <w:rsid w:val="008818F5"/>
    <w:rsid w:val="008819DE"/>
    <w:rsid w:val="008831FF"/>
    <w:rsid w:val="008836BE"/>
    <w:rsid w:val="00883B1F"/>
    <w:rsid w:val="00883E17"/>
    <w:rsid w:val="00883E89"/>
    <w:rsid w:val="00884148"/>
    <w:rsid w:val="00884AB6"/>
    <w:rsid w:val="008852D5"/>
    <w:rsid w:val="00885698"/>
    <w:rsid w:val="00885756"/>
    <w:rsid w:val="008858DF"/>
    <w:rsid w:val="00885F16"/>
    <w:rsid w:val="00886492"/>
    <w:rsid w:val="00886998"/>
    <w:rsid w:val="00887603"/>
    <w:rsid w:val="00887A93"/>
    <w:rsid w:val="00890006"/>
    <w:rsid w:val="008902BD"/>
    <w:rsid w:val="00890C18"/>
    <w:rsid w:val="008911FC"/>
    <w:rsid w:val="00891593"/>
    <w:rsid w:val="008920FB"/>
    <w:rsid w:val="00893093"/>
    <w:rsid w:val="0089328F"/>
    <w:rsid w:val="00893516"/>
    <w:rsid w:val="0089384A"/>
    <w:rsid w:val="0089388F"/>
    <w:rsid w:val="00894577"/>
    <w:rsid w:val="0089520C"/>
    <w:rsid w:val="00895359"/>
    <w:rsid w:val="00895518"/>
    <w:rsid w:val="008955A7"/>
    <w:rsid w:val="008957D7"/>
    <w:rsid w:val="008958C9"/>
    <w:rsid w:val="0089593B"/>
    <w:rsid w:val="00896455"/>
    <w:rsid w:val="00897534"/>
    <w:rsid w:val="008979A8"/>
    <w:rsid w:val="008A0497"/>
    <w:rsid w:val="008A0E1C"/>
    <w:rsid w:val="008A1D46"/>
    <w:rsid w:val="008A1E4E"/>
    <w:rsid w:val="008A24CC"/>
    <w:rsid w:val="008A3960"/>
    <w:rsid w:val="008A3A4C"/>
    <w:rsid w:val="008A3B88"/>
    <w:rsid w:val="008A4079"/>
    <w:rsid w:val="008A4217"/>
    <w:rsid w:val="008A48CB"/>
    <w:rsid w:val="008A4C0A"/>
    <w:rsid w:val="008A50C3"/>
    <w:rsid w:val="008A5C12"/>
    <w:rsid w:val="008A6BA5"/>
    <w:rsid w:val="008A703F"/>
    <w:rsid w:val="008A7335"/>
    <w:rsid w:val="008A7CB9"/>
    <w:rsid w:val="008B1829"/>
    <w:rsid w:val="008B1A08"/>
    <w:rsid w:val="008B2D1E"/>
    <w:rsid w:val="008B2D40"/>
    <w:rsid w:val="008B2DCB"/>
    <w:rsid w:val="008B2FD6"/>
    <w:rsid w:val="008B3B2F"/>
    <w:rsid w:val="008B439D"/>
    <w:rsid w:val="008B4BF0"/>
    <w:rsid w:val="008B50F1"/>
    <w:rsid w:val="008B5D90"/>
    <w:rsid w:val="008B723A"/>
    <w:rsid w:val="008B74E8"/>
    <w:rsid w:val="008C05C5"/>
    <w:rsid w:val="008C0B2A"/>
    <w:rsid w:val="008C0BB0"/>
    <w:rsid w:val="008C11BD"/>
    <w:rsid w:val="008C32F7"/>
    <w:rsid w:val="008C353B"/>
    <w:rsid w:val="008C406E"/>
    <w:rsid w:val="008C4182"/>
    <w:rsid w:val="008C426B"/>
    <w:rsid w:val="008C5260"/>
    <w:rsid w:val="008C550E"/>
    <w:rsid w:val="008C649B"/>
    <w:rsid w:val="008C6D0C"/>
    <w:rsid w:val="008C7AA7"/>
    <w:rsid w:val="008D016C"/>
    <w:rsid w:val="008D022D"/>
    <w:rsid w:val="008D1305"/>
    <w:rsid w:val="008D1C41"/>
    <w:rsid w:val="008D248D"/>
    <w:rsid w:val="008D29E1"/>
    <w:rsid w:val="008D2A62"/>
    <w:rsid w:val="008D3039"/>
    <w:rsid w:val="008D33E4"/>
    <w:rsid w:val="008D3F79"/>
    <w:rsid w:val="008D4D9B"/>
    <w:rsid w:val="008D4F82"/>
    <w:rsid w:val="008D5060"/>
    <w:rsid w:val="008D508E"/>
    <w:rsid w:val="008D535B"/>
    <w:rsid w:val="008D58BE"/>
    <w:rsid w:val="008D5EE9"/>
    <w:rsid w:val="008D61A7"/>
    <w:rsid w:val="008D6436"/>
    <w:rsid w:val="008D6A28"/>
    <w:rsid w:val="008D6E4F"/>
    <w:rsid w:val="008D6EB8"/>
    <w:rsid w:val="008D72B4"/>
    <w:rsid w:val="008D78D5"/>
    <w:rsid w:val="008D7989"/>
    <w:rsid w:val="008D7ABD"/>
    <w:rsid w:val="008E00A2"/>
    <w:rsid w:val="008E0610"/>
    <w:rsid w:val="008E0D53"/>
    <w:rsid w:val="008E1971"/>
    <w:rsid w:val="008E1AA9"/>
    <w:rsid w:val="008E1AB7"/>
    <w:rsid w:val="008E2516"/>
    <w:rsid w:val="008E3B93"/>
    <w:rsid w:val="008E3C4F"/>
    <w:rsid w:val="008E40DF"/>
    <w:rsid w:val="008E4551"/>
    <w:rsid w:val="008E4830"/>
    <w:rsid w:val="008E4B81"/>
    <w:rsid w:val="008E5309"/>
    <w:rsid w:val="008E6949"/>
    <w:rsid w:val="008E6B2E"/>
    <w:rsid w:val="008E6ECA"/>
    <w:rsid w:val="008F04C9"/>
    <w:rsid w:val="008F0C2C"/>
    <w:rsid w:val="008F1570"/>
    <w:rsid w:val="008F18F6"/>
    <w:rsid w:val="008F1BF1"/>
    <w:rsid w:val="008F269D"/>
    <w:rsid w:val="008F2CE1"/>
    <w:rsid w:val="008F30C3"/>
    <w:rsid w:val="008F3665"/>
    <w:rsid w:val="008F3CDD"/>
    <w:rsid w:val="008F3D5D"/>
    <w:rsid w:val="008F5154"/>
    <w:rsid w:val="008F6317"/>
    <w:rsid w:val="008F678D"/>
    <w:rsid w:val="008F6798"/>
    <w:rsid w:val="008F6D68"/>
    <w:rsid w:val="008F70FB"/>
    <w:rsid w:val="00900C2D"/>
    <w:rsid w:val="00901105"/>
    <w:rsid w:val="0090139B"/>
    <w:rsid w:val="009014D4"/>
    <w:rsid w:val="0090162A"/>
    <w:rsid w:val="00901E34"/>
    <w:rsid w:val="009029C3"/>
    <w:rsid w:val="00902AED"/>
    <w:rsid w:val="00902D51"/>
    <w:rsid w:val="00902E40"/>
    <w:rsid w:val="0090358F"/>
    <w:rsid w:val="00903EAE"/>
    <w:rsid w:val="009042D4"/>
    <w:rsid w:val="00904D5D"/>
    <w:rsid w:val="00905115"/>
    <w:rsid w:val="009059B4"/>
    <w:rsid w:val="00905F18"/>
    <w:rsid w:val="0090673C"/>
    <w:rsid w:val="00906BCA"/>
    <w:rsid w:val="009106C3"/>
    <w:rsid w:val="00911675"/>
    <w:rsid w:val="00912416"/>
    <w:rsid w:val="0091372D"/>
    <w:rsid w:val="009139C4"/>
    <w:rsid w:val="00913A8E"/>
    <w:rsid w:val="00913C2F"/>
    <w:rsid w:val="009148AC"/>
    <w:rsid w:val="00916FBF"/>
    <w:rsid w:val="00917B75"/>
    <w:rsid w:val="00921CC8"/>
    <w:rsid w:val="009228FD"/>
    <w:rsid w:val="00923B00"/>
    <w:rsid w:val="00923E2C"/>
    <w:rsid w:val="00923FF3"/>
    <w:rsid w:val="0092420E"/>
    <w:rsid w:val="009245B9"/>
    <w:rsid w:val="00925070"/>
    <w:rsid w:val="00925172"/>
    <w:rsid w:val="009253AF"/>
    <w:rsid w:val="0092567B"/>
    <w:rsid w:val="00925C9F"/>
    <w:rsid w:val="00925E57"/>
    <w:rsid w:val="009268B5"/>
    <w:rsid w:val="009272B3"/>
    <w:rsid w:val="009273DF"/>
    <w:rsid w:val="00927576"/>
    <w:rsid w:val="009278F7"/>
    <w:rsid w:val="00927C5A"/>
    <w:rsid w:val="00931026"/>
    <w:rsid w:val="009323CE"/>
    <w:rsid w:val="0093269F"/>
    <w:rsid w:val="00933239"/>
    <w:rsid w:val="00933F7F"/>
    <w:rsid w:val="0093419E"/>
    <w:rsid w:val="009342F9"/>
    <w:rsid w:val="0093445F"/>
    <w:rsid w:val="00934AC3"/>
    <w:rsid w:val="0093515E"/>
    <w:rsid w:val="0093545D"/>
    <w:rsid w:val="009356C4"/>
    <w:rsid w:val="00935823"/>
    <w:rsid w:val="00935FB6"/>
    <w:rsid w:val="00936EED"/>
    <w:rsid w:val="00937136"/>
    <w:rsid w:val="009375B4"/>
    <w:rsid w:val="00937824"/>
    <w:rsid w:val="00937E23"/>
    <w:rsid w:val="009400B3"/>
    <w:rsid w:val="00940B28"/>
    <w:rsid w:val="00941008"/>
    <w:rsid w:val="009420AA"/>
    <w:rsid w:val="00942805"/>
    <w:rsid w:val="00943037"/>
    <w:rsid w:val="009431BB"/>
    <w:rsid w:val="009434B9"/>
    <w:rsid w:val="00943B70"/>
    <w:rsid w:val="00944312"/>
    <w:rsid w:val="009444E3"/>
    <w:rsid w:val="00944D23"/>
    <w:rsid w:val="009453D2"/>
    <w:rsid w:val="00945461"/>
    <w:rsid w:val="009455E7"/>
    <w:rsid w:val="00945EDD"/>
    <w:rsid w:val="0094695D"/>
    <w:rsid w:val="00946ECC"/>
    <w:rsid w:val="00947B8C"/>
    <w:rsid w:val="00947C7E"/>
    <w:rsid w:val="0095096B"/>
    <w:rsid w:val="00950D2C"/>
    <w:rsid w:val="00950D7B"/>
    <w:rsid w:val="00951842"/>
    <w:rsid w:val="0095221F"/>
    <w:rsid w:val="009523AF"/>
    <w:rsid w:val="00954538"/>
    <w:rsid w:val="00954977"/>
    <w:rsid w:val="00954B17"/>
    <w:rsid w:val="00955805"/>
    <w:rsid w:val="0095591B"/>
    <w:rsid w:val="00955E12"/>
    <w:rsid w:val="00956325"/>
    <w:rsid w:val="00956CE2"/>
    <w:rsid w:val="0095767D"/>
    <w:rsid w:val="0095776C"/>
    <w:rsid w:val="009606DE"/>
    <w:rsid w:val="0096097F"/>
    <w:rsid w:val="00960BA9"/>
    <w:rsid w:val="0096152D"/>
    <w:rsid w:val="0096222E"/>
    <w:rsid w:val="00962347"/>
    <w:rsid w:val="00962387"/>
    <w:rsid w:val="0096276A"/>
    <w:rsid w:val="00962D78"/>
    <w:rsid w:val="0096425D"/>
    <w:rsid w:val="0096541F"/>
    <w:rsid w:val="00965B2A"/>
    <w:rsid w:val="0096640D"/>
    <w:rsid w:val="00966674"/>
    <w:rsid w:val="009668B7"/>
    <w:rsid w:val="00966CDB"/>
    <w:rsid w:val="00966FBF"/>
    <w:rsid w:val="009676B8"/>
    <w:rsid w:val="00967C0C"/>
    <w:rsid w:val="0097009C"/>
    <w:rsid w:val="009701BA"/>
    <w:rsid w:val="00970837"/>
    <w:rsid w:val="00970CFF"/>
    <w:rsid w:val="00970FF7"/>
    <w:rsid w:val="0097135F"/>
    <w:rsid w:val="00971BC5"/>
    <w:rsid w:val="00971CCB"/>
    <w:rsid w:val="00973188"/>
    <w:rsid w:val="00973ECE"/>
    <w:rsid w:val="009754E9"/>
    <w:rsid w:val="00975584"/>
    <w:rsid w:val="00976ABB"/>
    <w:rsid w:val="009800CF"/>
    <w:rsid w:val="0098102A"/>
    <w:rsid w:val="009812DF"/>
    <w:rsid w:val="00981415"/>
    <w:rsid w:val="00981485"/>
    <w:rsid w:val="00981806"/>
    <w:rsid w:val="0098192E"/>
    <w:rsid w:val="00981BA6"/>
    <w:rsid w:val="00982C21"/>
    <w:rsid w:val="0098376B"/>
    <w:rsid w:val="00983D93"/>
    <w:rsid w:val="00983E6C"/>
    <w:rsid w:val="009840F4"/>
    <w:rsid w:val="00984169"/>
    <w:rsid w:val="00984446"/>
    <w:rsid w:val="009854A4"/>
    <w:rsid w:val="00985961"/>
    <w:rsid w:val="00985B32"/>
    <w:rsid w:val="00985D30"/>
    <w:rsid w:val="00985DAD"/>
    <w:rsid w:val="00990B9A"/>
    <w:rsid w:val="009912B5"/>
    <w:rsid w:val="00991787"/>
    <w:rsid w:val="00991789"/>
    <w:rsid w:val="0099200E"/>
    <w:rsid w:val="009923BF"/>
    <w:rsid w:val="009924B2"/>
    <w:rsid w:val="00992F8C"/>
    <w:rsid w:val="00994AAC"/>
    <w:rsid w:val="00995643"/>
    <w:rsid w:val="00995E8B"/>
    <w:rsid w:val="00995FA7"/>
    <w:rsid w:val="00996022"/>
    <w:rsid w:val="00997083"/>
    <w:rsid w:val="00997230"/>
    <w:rsid w:val="00997457"/>
    <w:rsid w:val="009977A1"/>
    <w:rsid w:val="009A0A03"/>
    <w:rsid w:val="009A0CDF"/>
    <w:rsid w:val="009A0ECC"/>
    <w:rsid w:val="009A12AC"/>
    <w:rsid w:val="009A170E"/>
    <w:rsid w:val="009A1A80"/>
    <w:rsid w:val="009A1CAC"/>
    <w:rsid w:val="009A20CD"/>
    <w:rsid w:val="009A24A2"/>
    <w:rsid w:val="009A266F"/>
    <w:rsid w:val="009A3BF4"/>
    <w:rsid w:val="009A4038"/>
    <w:rsid w:val="009A417F"/>
    <w:rsid w:val="009A50AE"/>
    <w:rsid w:val="009A5186"/>
    <w:rsid w:val="009A5509"/>
    <w:rsid w:val="009A5803"/>
    <w:rsid w:val="009A5C78"/>
    <w:rsid w:val="009A68F1"/>
    <w:rsid w:val="009A6953"/>
    <w:rsid w:val="009A7202"/>
    <w:rsid w:val="009A7428"/>
    <w:rsid w:val="009A7885"/>
    <w:rsid w:val="009A7A89"/>
    <w:rsid w:val="009B1476"/>
    <w:rsid w:val="009B1CE3"/>
    <w:rsid w:val="009B2242"/>
    <w:rsid w:val="009B2795"/>
    <w:rsid w:val="009B3101"/>
    <w:rsid w:val="009B34FB"/>
    <w:rsid w:val="009B38B6"/>
    <w:rsid w:val="009B3A38"/>
    <w:rsid w:val="009B3DDB"/>
    <w:rsid w:val="009B3ED7"/>
    <w:rsid w:val="009B3FFF"/>
    <w:rsid w:val="009B4A42"/>
    <w:rsid w:val="009B4CEC"/>
    <w:rsid w:val="009B4D70"/>
    <w:rsid w:val="009B5F9A"/>
    <w:rsid w:val="009B626B"/>
    <w:rsid w:val="009B6B56"/>
    <w:rsid w:val="009B6FFD"/>
    <w:rsid w:val="009B7BB0"/>
    <w:rsid w:val="009B7D81"/>
    <w:rsid w:val="009C13BD"/>
    <w:rsid w:val="009C1878"/>
    <w:rsid w:val="009C2580"/>
    <w:rsid w:val="009C2A6D"/>
    <w:rsid w:val="009C33DF"/>
    <w:rsid w:val="009C38B3"/>
    <w:rsid w:val="009C397C"/>
    <w:rsid w:val="009C4B63"/>
    <w:rsid w:val="009C4F00"/>
    <w:rsid w:val="009C5946"/>
    <w:rsid w:val="009C5CBD"/>
    <w:rsid w:val="009C6104"/>
    <w:rsid w:val="009C6BF7"/>
    <w:rsid w:val="009C7E62"/>
    <w:rsid w:val="009D1523"/>
    <w:rsid w:val="009D1589"/>
    <w:rsid w:val="009D1DBE"/>
    <w:rsid w:val="009D214A"/>
    <w:rsid w:val="009D217F"/>
    <w:rsid w:val="009D2304"/>
    <w:rsid w:val="009D24F3"/>
    <w:rsid w:val="009D2816"/>
    <w:rsid w:val="009D283C"/>
    <w:rsid w:val="009D32E6"/>
    <w:rsid w:val="009D3684"/>
    <w:rsid w:val="009D4148"/>
    <w:rsid w:val="009D4DEC"/>
    <w:rsid w:val="009D58A3"/>
    <w:rsid w:val="009D5BDA"/>
    <w:rsid w:val="009D5EB0"/>
    <w:rsid w:val="009D783D"/>
    <w:rsid w:val="009D7A1A"/>
    <w:rsid w:val="009E01BC"/>
    <w:rsid w:val="009E058C"/>
    <w:rsid w:val="009E062E"/>
    <w:rsid w:val="009E0E6A"/>
    <w:rsid w:val="009E138A"/>
    <w:rsid w:val="009E1AA4"/>
    <w:rsid w:val="009E359F"/>
    <w:rsid w:val="009E4354"/>
    <w:rsid w:val="009E4569"/>
    <w:rsid w:val="009E468F"/>
    <w:rsid w:val="009E5188"/>
    <w:rsid w:val="009E582A"/>
    <w:rsid w:val="009E5F6B"/>
    <w:rsid w:val="009E71CF"/>
    <w:rsid w:val="009E75B3"/>
    <w:rsid w:val="009F0654"/>
    <w:rsid w:val="009F1FCB"/>
    <w:rsid w:val="009F231A"/>
    <w:rsid w:val="009F358E"/>
    <w:rsid w:val="009F3810"/>
    <w:rsid w:val="009F39AC"/>
    <w:rsid w:val="009F495A"/>
    <w:rsid w:val="009F497D"/>
    <w:rsid w:val="009F5503"/>
    <w:rsid w:val="009F595F"/>
    <w:rsid w:val="009F736F"/>
    <w:rsid w:val="00A00BE0"/>
    <w:rsid w:val="00A04712"/>
    <w:rsid w:val="00A0494D"/>
    <w:rsid w:val="00A04B70"/>
    <w:rsid w:val="00A04C86"/>
    <w:rsid w:val="00A04FD3"/>
    <w:rsid w:val="00A0528D"/>
    <w:rsid w:val="00A052A1"/>
    <w:rsid w:val="00A05E59"/>
    <w:rsid w:val="00A0657A"/>
    <w:rsid w:val="00A0689D"/>
    <w:rsid w:val="00A072D5"/>
    <w:rsid w:val="00A073F6"/>
    <w:rsid w:val="00A077ED"/>
    <w:rsid w:val="00A07959"/>
    <w:rsid w:val="00A10D10"/>
    <w:rsid w:val="00A10EC9"/>
    <w:rsid w:val="00A11211"/>
    <w:rsid w:val="00A12311"/>
    <w:rsid w:val="00A12F7D"/>
    <w:rsid w:val="00A131E5"/>
    <w:rsid w:val="00A1333C"/>
    <w:rsid w:val="00A137E6"/>
    <w:rsid w:val="00A14689"/>
    <w:rsid w:val="00A15037"/>
    <w:rsid w:val="00A151C0"/>
    <w:rsid w:val="00A15A0C"/>
    <w:rsid w:val="00A15B9E"/>
    <w:rsid w:val="00A15ED7"/>
    <w:rsid w:val="00A16054"/>
    <w:rsid w:val="00A163F0"/>
    <w:rsid w:val="00A16575"/>
    <w:rsid w:val="00A16687"/>
    <w:rsid w:val="00A17035"/>
    <w:rsid w:val="00A17933"/>
    <w:rsid w:val="00A200C2"/>
    <w:rsid w:val="00A203C0"/>
    <w:rsid w:val="00A2057B"/>
    <w:rsid w:val="00A20E29"/>
    <w:rsid w:val="00A20E63"/>
    <w:rsid w:val="00A211DA"/>
    <w:rsid w:val="00A21A63"/>
    <w:rsid w:val="00A21F62"/>
    <w:rsid w:val="00A23110"/>
    <w:rsid w:val="00A238A3"/>
    <w:rsid w:val="00A243E7"/>
    <w:rsid w:val="00A24663"/>
    <w:rsid w:val="00A25357"/>
    <w:rsid w:val="00A25CB1"/>
    <w:rsid w:val="00A26797"/>
    <w:rsid w:val="00A27BD6"/>
    <w:rsid w:val="00A30542"/>
    <w:rsid w:val="00A30825"/>
    <w:rsid w:val="00A3099B"/>
    <w:rsid w:val="00A31365"/>
    <w:rsid w:val="00A31437"/>
    <w:rsid w:val="00A3173A"/>
    <w:rsid w:val="00A319BF"/>
    <w:rsid w:val="00A3270D"/>
    <w:rsid w:val="00A34711"/>
    <w:rsid w:val="00A349A0"/>
    <w:rsid w:val="00A34D70"/>
    <w:rsid w:val="00A3516F"/>
    <w:rsid w:val="00A35618"/>
    <w:rsid w:val="00A35B60"/>
    <w:rsid w:val="00A35BCE"/>
    <w:rsid w:val="00A363C7"/>
    <w:rsid w:val="00A368C0"/>
    <w:rsid w:val="00A36939"/>
    <w:rsid w:val="00A36A96"/>
    <w:rsid w:val="00A36C3A"/>
    <w:rsid w:val="00A36F29"/>
    <w:rsid w:val="00A376BF"/>
    <w:rsid w:val="00A3771D"/>
    <w:rsid w:val="00A40603"/>
    <w:rsid w:val="00A40D38"/>
    <w:rsid w:val="00A4134F"/>
    <w:rsid w:val="00A42A1E"/>
    <w:rsid w:val="00A43070"/>
    <w:rsid w:val="00A436B4"/>
    <w:rsid w:val="00A43E9F"/>
    <w:rsid w:val="00A44362"/>
    <w:rsid w:val="00A45BED"/>
    <w:rsid w:val="00A46997"/>
    <w:rsid w:val="00A47BF5"/>
    <w:rsid w:val="00A47C68"/>
    <w:rsid w:val="00A47F96"/>
    <w:rsid w:val="00A50221"/>
    <w:rsid w:val="00A50D11"/>
    <w:rsid w:val="00A50F85"/>
    <w:rsid w:val="00A51BA3"/>
    <w:rsid w:val="00A520A6"/>
    <w:rsid w:val="00A52127"/>
    <w:rsid w:val="00A5346D"/>
    <w:rsid w:val="00A538AA"/>
    <w:rsid w:val="00A544EB"/>
    <w:rsid w:val="00A546FA"/>
    <w:rsid w:val="00A54912"/>
    <w:rsid w:val="00A5510C"/>
    <w:rsid w:val="00A5729D"/>
    <w:rsid w:val="00A5747A"/>
    <w:rsid w:val="00A575AA"/>
    <w:rsid w:val="00A576F6"/>
    <w:rsid w:val="00A57C4D"/>
    <w:rsid w:val="00A600CB"/>
    <w:rsid w:val="00A600EB"/>
    <w:rsid w:val="00A609BE"/>
    <w:rsid w:val="00A60EDA"/>
    <w:rsid w:val="00A6107A"/>
    <w:rsid w:val="00A61357"/>
    <w:rsid w:val="00A61943"/>
    <w:rsid w:val="00A6214D"/>
    <w:rsid w:val="00A633BD"/>
    <w:rsid w:val="00A64F05"/>
    <w:rsid w:val="00A651CE"/>
    <w:rsid w:val="00A65423"/>
    <w:rsid w:val="00A659CA"/>
    <w:rsid w:val="00A65A3C"/>
    <w:rsid w:val="00A66CB2"/>
    <w:rsid w:val="00A66D04"/>
    <w:rsid w:val="00A679DA"/>
    <w:rsid w:val="00A67CAE"/>
    <w:rsid w:val="00A7029D"/>
    <w:rsid w:val="00A7074F"/>
    <w:rsid w:val="00A70AE4"/>
    <w:rsid w:val="00A70B83"/>
    <w:rsid w:val="00A71274"/>
    <w:rsid w:val="00A715B5"/>
    <w:rsid w:val="00A7338F"/>
    <w:rsid w:val="00A73AB8"/>
    <w:rsid w:val="00A73EE0"/>
    <w:rsid w:val="00A73FB7"/>
    <w:rsid w:val="00A7451A"/>
    <w:rsid w:val="00A74B9E"/>
    <w:rsid w:val="00A75456"/>
    <w:rsid w:val="00A7612C"/>
    <w:rsid w:val="00A76570"/>
    <w:rsid w:val="00A766C2"/>
    <w:rsid w:val="00A76826"/>
    <w:rsid w:val="00A77B72"/>
    <w:rsid w:val="00A8007C"/>
    <w:rsid w:val="00A80E4F"/>
    <w:rsid w:val="00A8166A"/>
    <w:rsid w:val="00A81769"/>
    <w:rsid w:val="00A81BEE"/>
    <w:rsid w:val="00A8247F"/>
    <w:rsid w:val="00A82979"/>
    <w:rsid w:val="00A839E9"/>
    <w:rsid w:val="00A83EC1"/>
    <w:rsid w:val="00A84169"/>
    <w:rsid w:val="00A84369"/>
    <w:rsid w:val="00A84AF5"/>
    <w:rsid w:val="00A84B51"/>
    <w:rsid w:val="00A84C9D"/>
    <w:rsid w:val="00A85569"/>
    <w:rsid w:val="00A856ED"/>
    <w:rsid w:val="00A87295"/>
    <w:rsid w:val="00A87776"/>
    <w:rsid w:val="00A903EC"/>
    <w:rsid w:val="00A90735"/>
    <w:rsid w:val="00A91008"/>
    <w:rsid w:val="00A91305"/>
    <w:rsid w:val="00A922EB"/>
    <w:rsid w:val="00A92406"/>
    <w:rsid w:val="00A928EF"/>
    <w:rsid w:val="00A92BD1"/>
    <w:rsid w:val="00A930D4"/>
    <w:rsid w:val="00A93A97"/>
    <w:rsid w:val="00A93D23"/>
    <w:rsid w:val="00A948EF"/>
    <w:rsid w:val="00A957EC"/>
    <w:rsid w:val="00A95CE1"/>
    <w:rsid w:val="00A9606C"/>
    <w:rsid w:val="00A96182"/>
    <w:rsid w:val="00A964B9"/>
    <w:rsid w:val="00A967B2"/>
    <w:rsid w:val="00A96BC1"/>
    <w:rsid w:val="00A97E48"/>
    <w:rsid w:val="00AA02AA"/>
    <w:rsid w:val="00AA0642"/>
    <w:rsid w:val="00AA08C2"/>
    <w:rsid w:val="00AA116B"/>
    <w:rsid w:val="00AA11E8"/>
    <w:rsid w:val="00AA1C04"/>
    <w:rsid w:val="00AA21F7"/>
    <w:rsid w:val="00AA24CF"/>
    <w:rsid w:val="00AA27C3"/>
    <w:rsid w:val="00AA2E75"/>
    <w:rsid w:val="00AA300B"/>
    <w:rsid w:val="00AA39C0"/>
    <w:rsid w:val="00AA3C77"/>
    <w:rsid w:val="00AA435C"/>
    <w:rsid w:val="00AA4C63"/>
    <w:rsid w:val="00AA599A"/>
    <w:rsid w:val="00AA5D78"/>
    <w:rsid w:val="00AA5E7A"/>
    <w:rsid w:val="00AA5FF9"/>
    <w:rsid w:val="00AA6573"/>
    <w:rsid w:val="00AA6AB4"/>
    <w:rsid w:val="00AA6B4E"/>
    <w:rsid w:val="00AA702A"/>
    <w:rsid w:val="00AA7266"/>
    <w:rsid w:val="00AA7E84"/>
    <w:rsid w:val="00AB0711"/>
    <w:rsid w:val="00AB1072"/>
    <w:rsid w:val="00AB15C9"/>
    <w:rsid w:val="00AB26C4"/>
    <w:rsid w:val="00AB27CC"/>
    <w:rsid w:val="00AB29B3"/>
    <w:rsid w:val="00AB3297"/>
    <w:rsid w:val="00AB3412"/>
    <w:rsid w:val="00AB3586"/>
    <w:rsid w:val="00AB40CF"/>
    <w:rsid w:val="00AB4ED9"/>
    <w:rsid w:val="00AB562C"/>
    <w:rsid w:val="00AB622C"/>
    <w:rsid w:val="00AB69F1"/>
    <w:rsid w:val="00AB6DFC"/>
    <w:rsid w:val="00AB7781"/>
    <w:rsid w:val="00AC0508"/>
    <w:rsid w:val="00AC243C"/>
    <w:rsid w:val="00AC2A27"/>
    <w:rsid w:val="00AC2D5F"/>
    <w:rsid w:val="00AC2EEE"/>
    <w:rsid w:val="00AC33E3"/>
    <w:rsid w:val="00AC3E55"/>
    <w:rsid w:val="00AC46EA"/>
    <w:rsid w:val="00AC48B0"/>
    <w:rsid w:val="00AC4CF9"/>
    <w:rsid w:val="00AC55B6"/>
    <w:rsid w:val="00AC55BA"/>
    <w:rsid w:val="00AC56BF"/>
    <w:rsid w:val="00AC5F94"/>
    <w:rsid w:val="00AC6220"/>
    <w:rsid w:val="00AC6760"/>
    <w:rsid w:val="00AC6A6B"/>
    <w:rsid w:val="00AC6D36"/>
    <w:rsid w:val="00AC74DC"/>
    <w:rsid w:val="00AD0459"/>
    <w:rsid w:val="00AD05A2"/>
    <w:rsid w:val="00AD0CB4"/>
    <w:rsid w:val="00AD1048"/>
    <w:rsid w:val="00AD1635"/>
    <w:rsid w:val="00AD2821"/>
    <w:rsid w:val="00AD2902"/>
    <w:rsid w:val="00AD32CF"/>
    <w:rsid w:val="00AD44DF"/>
    <w:rsid w:val="00AD4C30"/>
    <w:rsid w:val="00AD5574"/>
    <w:rsid w:val="00AD61E9"/>
    <w:rsid w:val="00AD654C"/>
    <w:rsid w:val="00AD722F"/>
    <w:rsid w:val="00AD7586"/>
    <w:rsid w:val="00AD79C5"/>
    <w:rsid w:val="00AD7BCA"/>
    <w:rsid w:val="00AE04A3"/>
    <w:rsid w:val="00AE1565"/>
    <w:rsid w:val="00AE15FF"/>
    <w:rsid w:val="00AE1DBC"/>
    <w:rsid w:val="00AE1EC3"/>
    <w:rsid w:val="00AE2399"/>
    <w:rsid w:val="00AE23A5"/>
    <w:rsid w:val="00AE2DBA"/>
    <w:rsid w:val="00AE4509"/>
    <w:rsid w:val="00AE468E"/>
    <w:rsid w:val="00AE53AE"/>
    <w:rsid w:val="00AE5570"/>
    <w:rsid w:val="00AE59F2"/>
    <w:rsid w:val="00AE6344"/>
    <w:rsid w:val="00AE64D7"/>
    <w:rsid w:val="00AE6B58"/>
    <w:rsid w:val="00AE7458"/>
    <w:rsid w:val="00AE7B90"/>
    <w:rsid w:val="00AF02E7"/>
    <w:rsid w:val="00AF04A5"/>
    <w:rsid w:val="00AF078B"/>
    <w:rsid w:val="00AF213C"/>
    <w:rsid w:val="00AF2425"/>
    <w:rsid w:val="00AF285D"/>
    <w:rsid w:val="00AF28C7"/>
    <w:rsid w:val="00AF2914"/>
    <w:rsid w:val="00AF2BFA"/>
    <w:rsid w:val="00AF31F0"/>
    <w:rsid w:val="00AF3987"/>
    <w:rsid w:val="00AF439A"/>
    <w:rsid w:val="00AF4C6D"/>
    <w:rsid w:val="00AF4D3D"/>
    <w:rsid w:val="00AF52C3"/>
    <w:rsid w:val="00AF5529"/>
    <w:rsid w:val="00AF5899"/>
    <w:rsid w:val="00AF5AD5"/>
    <w:rsid w:val="00AF62A4"/>
    <w:rsid w:val="00AF62BE"/>
    <w:rsid w:val="00AF6F52"/>
    <w:rsid w:val="00AF7EFC"/>
    <w:rsid w:val="00B0145B"/>
    <w:rsid w:val="00B01486"/>
    <w:rsid w:val="00B02090"/>
    <w:rsid w:val="00B028E4"/>
    <w:rsid w:val="00B02926"/>
    <w:rsid w:val="00B0317C"/>
    <w:rsid w:val="00B032E9"/>
    <w:rsid w:val="00B03500"/>
    <w:rsid w:val="00B038E9"/>
    <w:rsid w:val="00B044D1"/>
    <w:rsid w:val="00B052CD"/>
    <w:rsid w:val="00B066EC"/>
    <w:rsid w:val="00B06AF2"/>
    <w:rsid w:val="00B071DC"/>
    <w:rsid w:val="00B07345"/>
    <w:rsid w:val="00B077C7"/>
    <w:rsid w:val="00B07830"/>
    <w:rsid w:val="00B1014F"/>
    <w:rsid w:val="00B10454"/>
    <w:rsid w:val="00B10AD7"/>
    <w:rsid w:val="00B115F4"/>
    <w:rsid w:val="00B11B25"/>
    <w:rsid w:val="00B11C17"/>
    <w:rsid w:val="00B121CC"/>
    <w:rsid w:val="00B12FDA"/>
    <w:rsid w:val="00B13881"/>
    <w:rsid w:val="00B138C2"/>
    <w:rsid w:val="00B13D97"/>
    <w:rsid w:val="00B13DD7"/>
    <w:rsid w:val="00B14802"/>
    <w:rsid w:val="00B152BD"/>
    <w:rsid w:val="00B15567"/>
    <w:rsid w:val="00B156B8"/>
    <w:rsid w:val="00B169D4"/>
    <w:rsid w:val="00B174A4"/>
    <w:rsid w:val="00B20027"/>
    <w:rsid w:val="00B20C43"/>
    <w:rsid w:val="00B20D26"/>
    <w:rsid w:val="00B21BF9"/>
    <w:rsid w:val="00B21EC8"/>
    <w:rsid w:val="00B22091"/>
    <w:rsid w:val="00B229DC"/>
    <w:rsid w:val="00B249AC"/>
    <w:rsid w:val="00B25596"/>
    <w:rsid w:val="00B255FC"/>
    <w:rsid w:val="00B256F4"/>
    <w:rsid w:val="00B258C7"/>
    <w:rsid w:val="00B25BB9"/>
    <w:rsid w:val="00B25BE6"/>
    <w:rsid w:val="00B261FA"/>
    <w:rsid w:val="00B26396"/>
    <w:rsid w:val="00B265D2"/>
    <w:rsid w:val="00B276BE"/>
    <w:rsid w:val="00B303A7"/>
    <w:rsid w:val="00B3047B"/>
    <w:rsid w:val="00B30CEA"/>
    <w:rsid w:val="00B31603"/>
    <w:rsid w:val="00B339F6"/>
    <w:rsid w:val="00B33B68"/>
    <w:rsid w:val="00B33CAD"/>
    <w:rsid w:val="00B3473A"/>
    <w:rsid w:val="00B349B0"/>
    <w:rsid w:val="00B35B2D"/>
    <w:rsid w:val="00B35BAF"/>
    <w:rsid w:val="00B3639A"/>
    <w:rsid w:val="00B36503"/>
    <w:rsid w:val="00B36E31"/>
    <w:rsid w:val="00B36E7D"/>
    <w:rsid w:val="00B36EA5"/>
    <w:rsid w:val="00B37471"/>
    <w:rsid w:val="00B4076D"/>
    <w:rsid w:val="00B40F80"/>
    <w:rsid w:val="00B4112C"/>
    <w:rsid w:val="00B41840"/>
    <w:rsid w:val="00B4356E"/>
    <w:rsid w:val="00B44024"/>
    <w:rsid w:val="00B44510"/>
    <w:rsid w:val="00B4468C"/>
    <w:rsid w:val="00B44DC8"/>
    <w:rsid w:val="00B44DD7"/>
    <w:rsid w:val="00B452E7"/>
    <w:rsid w:val="00B45538"/>
    <w:rsid w:val="00B4567D"/>
    <w:rsid w:val="00B46187"/>
    <w:rsid w:val="00B472DB"/>
    <w:rsid w:val="00B47EF1"/>
    <w:rsid w:val="00B5007E"/>
    <w:rsid w:val="00B5080D"/>
    <w:rsid w:val="00B50DB8"/>
    <w:rsid w:val="00B50DF3"/>
    <w:rsid w:val="00B517D1"/>
    <w:rsid w:val="00B52889"/>
    <w:rsid w:val="00B52C0D"/>
    <w:rsid w:val="00B52D43"/>
    <w:rsid w:val="00B52DEC"/>
    <w:rsid w:val="00B53692"/>
    <w:rsid w:val="00B545B2"/>
    <w:rsid w:val="00B5475E"/>
    <w:rsid w:val="00B55909"/>
    <w:rsid w:val="00B55998"/>
    <w:rsid w:val="00B55E78"/>
    <w:rsid w:val="00B5679C"/>
    <w:rsid w:val="00B56A5B"/>
    <w:rsid w:val="00B57573"/>
    <w:rsid w:val="00B577C1"/>
    <w:rsid w:val="00B57FAA"/>
    <w:rsid w:val="00B606C6"/>
    <w:rsid w:val="00B60D42"/>
    <w:rsid w:val="00B61561"/>
    <w:rsid w:val="00B61685"/>
    <w:rsid w:val="00B61E94"/>
    <w:rsid w:val="00B6213D"/>
    <w:rsid w:val="00B62316"/>
    <w:rsid w:val="00B623B2"/>
    <w:rsid w:val="00B62437"/>
    <w:rsid w:val="00B626A1"/>
    <w:rsid w:val="00B627E9"/>
    <w:rsid w:val="00B62977"/>
    <w:rsid w:val="00B62C8E"/>
    <w:rsid w:val="00B62D63"/>
    <w:rsid w:val="00B63687"/>
    <w:rsid w:val="00B64284"/>
    <w:rsid w:val="00B64395"/>
    <w:rsid w:val="00B648CC"/>
    <w:rsid w:val="00B64B49"/>
    <w:rsid w:val="00B65369"/>
    <w:rsid w:val="00B669B2"/>
    <w:rsid w:val="00B66EFA"/>
    <w:rsid w:val="00B673C7"/>
    <w:rsid w:val="00B67AA9"/>
    <w:rsid w:val="00B67DE6"/>
    <w:rsid w:val="00B7225D"/>
    <w:rsid w:val="00B722C5"/>
    <w:rsid w:val="00B72414"/>
    <w:rsid w:val="00B734CF"/>
    <w:rsid w:val="00B73A50"/>
    <w:rsid w:val="00B74A15"/>
    <w:rsid w:val="00B74D59"/>
    <w:rsid w:val="00B760A1"/>
    <w:rsid w:val="00B760DD"/>
    <w:rsid w:val="00B769AB"/>
    <w:rsid w:val="00B76D74"/>
    <w:rsid w:val="00B76F3A"/>
    <w:rsid w:val="00B7716E"/>
    <w:rsid w:val="00B77E11"/>
    <w:rsid w:val="00B80251"/>
    <w:rsid w:val="00B808C0"/>
    <w:rsid w:val="00B80BC1"/>
    <w:rsid w:val="00B80FDB"/>
    <w:rsid w:val="00B8174B"/>
    <w:rsid w:val="00B818FC"/>
    <w:rsid w:val="00B82540"/>
    <w:rsid w:val="00B82B12"/>
    <w:rsid w:val="00B83048"/>
    <w:rsid w:val="00B83C0E"/>
    <w:rsid w:val="00B83C9B"/>
    <w:rsid w:val="00B83E28"/>
    <w:rsid w:val="00B845CD"/>
    <w:rsid w:val="00B85D40"/>
    <w:rsid w:val="00B85DC3"/>
    <w:rsid w:val="00B86067"/>
    <w:rsid w:val="00B86FE6"/>
    <w:rsid w:val="00B909EB"/>
    <w:rsid w:val="00B90F5E"/>
    <w:rsid w:val="00B9181D"/>
    <w:rsid w:val="00B9231B"/>
    <w:rsid w:val="00B92BE5"/>
    <w:rsid w:val="00B93071"/>
    <w:rsid w:val="00B93603"/>
    <w:rsid w:val="00B93E9D"/>
    <w:rsid w:val="00B946CF"/>
    <w:rsid w:val="00B95348"/>
    <w:rsid w:val="00B95CDF"/>
    <w:rsid w:val="00B95D78"/>
    <w:rsid w:val="00B96539"/>
    <w:rsid w:val="00B9675C"/>
    <w:rsid w:val="00B9696E"/>
    <w:rsid w:val="00B97109"/>
    <w:rsid w:val="00B97401"/>
    <w:rsid w:val="00B97BB2"/>
    <w:rsid w:val="00B97C96"/>
    <w:rsid w:val="00BA05CA"/>
    <w:rsid w:val="00BA082D"/>
    <w:rsid w:val="00BA1217"/>
    <w:rsid w:val="00BA142E"/>
    <w:rsid w:val="00BA1A39"/>
    <w:rsid w:val="00BA1B79"/>
    <w:rsid w:val="00BA27DF"/>
    <w:rsid w:val="00BA2DDE"/>
    <w:rsid w:val="00BA30D6"/>
    <w:rsid w:val="00BA3A3F"/>
    <w:rsid w:val="00BA433A"/>
    <w:rsid w:val="00BA453C"/>
    <w:rsid w:val="00BA4769"/>
    <w:rsid w:val="00BA546F"/>
    <w:rsid w:val="00BA6013"/>
    <w:rsid w:val="00BA6311"/>
    <w:rsid w:val="00BA6378"/>
    <w:rsid w:val="00BA6E13"/>
    <w:rsid w:val="00BA7CD9"/>
    <w:rsid w:val="00BB090C"/>
    <w:rsid w:val="00BB0EE4"/>
    <w:rsid w:val="00BB0F74"/>
    <w:rsid w:val="00BB1F8E"/>
    <w:rsid w:val="00BB2400"/>
    <w:rsid w:val="00BB275B"/>
    <w:rsid w:val="00BB3915"/>
    <w:rsid w:val="00BB448F"/>
    <w:rsid w:val="00BB4CF2"/>
    <w:rsid w:val="00BB5967"/>
    <w:rsid w:val="00BB5DAF"/>
    <w:rsid w:val="00BB6403"/>
    <w:rsid w:val="00BB6917"/>
    <w:rsid w:val="00BC05A5"/>
    <w:rsid w:val="00BC06CE"/>
    <w:rsid w:val="00BC0B02"/>
    <w:rsid w:val="00BC21E0"/>
    <w:rsid w:val="00BC21E9"/>
    <w:rsid w:val="00BC2B1E"/>
    <w:rsid w:val="00BC2D75"/>
    <w:rsid w:val="00BC2E2E"/>
    <w:rsid w:val="00BC2FAC"/>
    <w:rsid w:val="00BC37C3"/>
    <w:rsid w:val="00BC37FA"/>
    <w:rsid w:val="00BC3949"/>
    <w:rsid w:val="00BC3CF8"/>
    <w:rsid w:val="00BC4F6D"/>
    <w:rsid w:val="00BC5A29"/>
    <w:rsid w:val="00BC61D7"/>
    <w:rsid w:val="00BC682D"/>
    <w:rsid w:val="00BC6A6D"/>
    <w:rsid w:val="00BC6E4C"/>
    <w:rsid w:val="00BC73FA"/>
    <w:rsid w:val="00BC75DC"/>
    <w:rsid w:val="00BD0183"/>
    <w:rsid w:val="00BD04C3"/>
    <w:rsid w:val="00BD081E"/>
    <w:rsid w:val="00BD0F00"/>
    <w:rsid w:val="00BD1572"/>
    <w:rsid w:val="00BD161B"/>
    <w:rsid w:val="00BD1AF3"/>
    <w:rsid w:val="00BD2BAF"/>
    <w:rsid w:val="00BD33B0"/>
    <w:rsid w:val="00BD35A8"/>
    <w:rsid w:val="00BD38E4"/>
    <w:rsid w:val="00BD3BD1"/>
    <w:rsid w:val="00BD4460"/>
    <w:rsid w:val="00BD462F"/>
    <w:rsid w:val="00BD4DBB"/>
    <w:rsid w:val="00BD5CB1"/>
    <w:rsid w:val="00BD6360"/>
    <w:rsid w:val="00BD6A98"/>
    <w:rsid w:val="00BD7012"/>
    <w:rsid w:val="00BD7419"/>
    <w:rsid w:val="00BD753B"/>
    <w:rsid w:val="00BD798E"/>
    <w:rsid w:val="00BD7B7A"/>
    <w:rsid w:val="00BD7D2E"/>
    <w:rsid w:val="00BD7E57"/>
    <w:rsid w:val="00BE03BE"/>
    <w:rsid w:val="00BE14D5"/>
    <w:rsid w:val="00BE1773"/>
    <w:rsid w:val="00BE2289"/>
    <w:rsid w:val="00BE2416"/>
    <w:rsid w:val="00BE2520"/>
    <w:rsid w:val="00BE37B6"/>
    <w:rsid w:val="00BE3AE9"/>
    <w:rsid w:val="00BE3E3E"/>
    <w:rsid w:val="00BE5563"/>
    <w:rsid w:val="00BE5B9B"/>
    <w:rsid w:val="00BE64D0"/>
    <w:rsid w:val="00BE65B5"/>
    <w:rsid w:val="00BE6697"/>
    <w:rsid w:val="00BE79B2"/>
    <w:rsid w:val="00BF0261"/>
    <w:rsid w:val="00BF044B"/>
    <w:rsid w:val="00BF0CD8"/>
    <w:rsid w:val="00BF1099"/>
    <w:rsid w:val="00BF1202"/>
    <w:rsid w:val="00BF1B04"/>
    <w:rsid w:val="00BF2C3B"/>
    <w:rsid w:val="00BF3E82"/>
    <w:rsid w:val="00BF503F"/>
    <w:rsid w:val="00BF5309"/>
    <w:rsid w:val="00BF6654"/>
    <w:rsid w:val="00BF67A6"/>
    <w:rsid w:val="00BF685A"/>
    <w:rsid w:val="00BF7462"/>
    <w:rsid w:val="00BF7581"/>
    <w:rsid w:val="00C01506"/>
    <w:rsid w:val="00C018E5"/>
    <w:rsid w:val="00C0217D"/>
    <w:rsid w:val="00C02440"/>
    <w:rsid w:val="00C02787"/>
    <w:rsid w:val="00C037DE"/>
    <w:rsid w:val="00C038CD"/>
    <w:rsid w:val="00C03D17"/>
    <w:rsid w:val="00C040A6"/>
    <w:rsid w:val="00C04125"/>
    <w:rsid w:val="00C04216"/>
    <w:rsid w:val="00C0449A"/>
    <w:rsid w:val="00C04EC2"/>
    <w:rsid w:val="00C0520F"/>
    <w:rsid w:val="00C0544A"/>
    <w:rsid w:val="00C057F4"/>
    <w:rsid w:val="00C0581E"/>
    <w:rsid w:val="00C0693A"/>
    <w:rsid w:val="00C06AAB"/>
    <w:rsid w:val="00C07221"/>
    <w:rsid w:val="00C07C24"/>
    <w:rsid w:val="00C10A1D"/>
    <w:rsid w:val="00C10F7E"/>
    <w:rsid w:val="00C114C9"/>
    <w:rsid w:val="00C115F2"/>
    <w:rsid w:val="00C117A4"/>
    <w:rsid w:val="00C120C9"/>
    <w:rsid w:val="00C13767"/>
    <w:rsid w:val="00C1425D"/>
    <w:rsid w:val="00C14404"/>
    <w:rsid w:val="00C14E98"/>
    <w:rsid w:val="00C15BFE"/>
    <w:rsid w:val="00C15F74"/>
    <w:rsid w:val="00C15FA1"/>
    <w:rsid w:val="00C167E4"/>
    <w:rsid w:val="00C16D20"/>
    <w:rsid w:val="00C170C4"/>
    <w:rsid w:val="00C175F0"/>
    <w:rsid w:val="00C178BD"/>
    <w:rsid w:val="00C17B6D"/>
    <w:rsid w:val="00C210FE"/>
    <w:rsid w:val="00C215C4"/>
    <w:rsid w:val="00C21DDC"/>
    <w:rsid w:val="00C22B5A"/>
    <w:rsid w:val="00C237B8"/>
    <w:rsid w:val="00C2428D"/>
    <w:rsid w:val="00C24CE5"/>
    <w:rsid w:val="00C255D4"/>
    <w:rsid w:val="00C26775"/>
    <w:rsid w:val="00C270B0"/>
    <w:rsid w:val="00C27E33"/>
    <w:rsid w:val="00C3014D"/>
    <w:rsid w:val="00C30AF5"/>
    <w:rsid w:val="00C30FEC"/>
    <w:rsid w:val="00C314A7"/>
    <w:rsid w:val="00C31CFE"/>
    <w:rsid w:val="00C32137"/>
    <w:rsid w:val="00C32690"/>
    <w:rsid w:val="00C33C61"/>
    <w:rsid w:val="00C34331"/>
    <w:rsid w:val="00C34445"/>
    <w:rsid w:val="00C3488B"/>
    <w:rsid w:val="00C34D4B"/>
    <w:rsid w:val="00C354D1"/>
    <w:rsid w:val="00C3662A"/>
    <w:rsid w:val="00C36C4B"/>
    <w:rsid w:val="00C3719A"/>
    <w:rsid w:val="00C375F7"/>
    <w:rsid w:val="00C37C88"/>
    <w:rsid w:val="00C37DA3"/>
    <w:rsid w:val="00C4019E"/>
    <w:rsid w:val="00C41020"/>
    <w:rsid w:val="00C42A46"/>
    <w:rsid w:val="00C437FF"/>
    <w:rsid w:val="00C43F45"/>
    <w:rsid w:val="00C44934"/>
    <w:rsid w:val="00C4554D"/>
    <w:rsid w:val="00C45ECD"/>
    <w:rsid w:val="00C469A3"/>
    <w:rsid w:val="00C47C47"/>
    <w:rsid w:val="00C50714"/>
    <w:rsid w:val="00C518DB"/>
    <w:rsid w:val="00C5242A"/>
    <w:rsid w:val="00C530C7"/>
    <w:rsid w:val="00C54978"/>
    <w:rsid w:val="00C55279"/>
    <w:rsid w:val="00C56275"/>
    <w:rsid w:val="00C56C2B"/>
    <w:rsid w:val="00C56F0F"/>
    <w:rsid w:val="00C57530"/>
    <w:rsid w:val="00C60537"/>
    <w:rsid w:val="00C6060E"/>
    <w:rsid w:val="00C60B66"/>
    <w:rsid w:val="00C60B73"/>
    <w:rsid w:val="00C61D47"/>
    <w:rsid w:val="00C61E48"/>
    <w:rsid w:val="00C62443"/>
    <w:rsid w:val="00C63150"/>
    <w:rsid w:val="00C642E4"/>
    <w:rsid w:val="00C64357"/>
    <w:rsid w:val="00C64A20"/>
    <w:rsid w:val="00C650D5"/>
    <w:rsid w:val="00C65427"/>
    <w:rsid w:val="00C658F9"/>
    <w:rsid w:val="00C65C21"/>
    <w:rsid w:val="00C66001"/>
    <w:rsid w:val="00C66B05"/>
    <w:rsid w:val="00C6792E"/>
    <w:rsid w:val="00C71311"/>
    <w:rsid w:val="00C71A50"/>
    <w:rsid w:val="00C71C20"/>
    <w:rsid w:val="00C71D3B"/>
    <w:rsid w:val="00C71F4B"/>
    <w:rsid w:val="00C72976"/>
    <w:rsid w:val="00C73347"/>
    <w:rsid w:val="00C737F6"/>
    <w:rsid w:val="00C73852"/>
    <w:rsid w:val="00C73868"/>
    <w:rsid w:val="00C73ACD"/>
    <w:rsid w:val="00C73B6A"/>
    <w:rsid w:val="00C746E0"/>
    <w:rsid w:val="00C75AC9"/>
    <w:rsid w:val="00C76057"/>
    <w:rsid w:val="00C766EC"/>
    <w:rsid w:val="00C76905"/>
    <w:rsid w:val="00C76D33"/>
    <w:rsid w:val="00C76F11"/>
    <w:rsid w:val="00C77204"/>
    <w:rsid w:val="00C77AC6"/>
    <w:rsid w:val="00C77D76"/>
    <w:rsid w:val="00C80274"/>
    <w:rsid w:val="00C80547"/>
    <w:rsid w:val="00C80E57"/>
    <w:rsid w:val="00C81F6E"/>
    <w:rsid w:val="00C8205C"/>
    <w:rsid w:val="00C82094"/>
    <w:rsid w:val="00C82347"/>
    <w:rsid w:val="00C82651"/>
    <w:rsid w:val="00C8271B"/>
    <w:rsid w:val="00C8309A"/>
    <w:rsid w:val="00C835D4"/>
    <w:rsid w:val="00C83714"/>
    <w:rsid w:val="00C83B40"/>
    <w:rsid w:val="00C83CB0"/>
    <w:rsid w:val="00C83F78"/>
    <w:rsid w:val="00C83FDF"/>
    <w:rsid w:val="00C84D0D"/>
    <w:rsid w:val="00C84E1C"/>
    <w:rsid w:val="00C8574D"/>
    <w:rsid w:val="00C85758"/>
    <w:rsid w:val="00C86B55"/>
    <w:rsid w:val="00C86E78"/>
    <w:rsid w:val="00C872F7"/>
    <w:rsid w:val="00C90705"/>
    <w:rsid w:val="00C90ABA"/>
    <w:rsid w:val="00C90E12"/>
    <w:rsid w:val="00C90E9F"/>
    <w:rsid w:val="00C911E7"/>
    <w:rsid w:val="00C9139A"/>
    <w:rsid w:val="00C918BB"/>
    <w:rsid w:val="00C92FDC"/>
    <w:rsid w:val="00C9315D"/>
    <w:rsid w:val="00C939A8"/>
    <w:rsid w:val="00C93F70"/>
    <w:rsid w:val="00C940E9"/>
    <w:rsid w:val="00C94435"/>
    <w:rsid w:val="00C9448C"/>
    <w:rsid w:val="00C952DB"/>
    <w:rsid w:val="00C95C02"/>
    <w:rsid w:val="00C95EF9"/>
    <w:rsid w:val="00C95F5C"/>
    <w:rsid w:val="00C960B8"/>
    <w:rsid w:val="00C9632A"/>
    <w:rsid w:val="00C96444"/>
    <w:rsid w:val="00C96DC6"/>
    <w:rsid w:val="00C9792E"/>
    <w:rsid w:val="00C97ABC"/>
    <w:rsid w:val="00CA0DF8"/>
    <w:rsid w:val="00CA15B0"/>
    <w:rsid w:val="00CA1C31"/>
    <w:rsid w:val="00CA1DDC"/>
    <w:rsid w:val="00CA36BC"/>
    <w:rsid w:val="00CA3850"/>
    <w:rsid w:val="00CA3F89"/>
    <w:rsid w:val="00CA5C96"/>
    <w:rsid w:val="00CA6792"/>
    <w:rsid w:val="00CA73C7"/>
    <w:rsid w:val="00CB06A1"/>
    <w:rsid w:val="00CB1216"/>
    <w:rsid w:val="00CB188D"/>
    <w:rsid w:val="00CB3549"/>
    <w:rsid w:val="00CB3C16"/>
    <w:rsid w:val="00CB42AD"/>
    <w:rsid w:val="00CB4A34"/>
    <w:rsid w:val="00CB4D20"/>
    <w:rsid w:val="00CB5725"/>
    <w:rsid w:val="00CB5ABA"/>
    <w:rsid w:val="00CB63D8"/>
    <w:rsid w:val="00CB6F22"/>
    <w:rsid w:val="00CC123F"/>
    <w:rsid w:val="00CC1913"/>
    <w:rsid w:val="00CC1AC7"/>
    <w:rsid w:val="00CC1EF8"/>
    <w:rsid w:val="00CC1FCB"/>
    <w:rsid w:val="00CC2809"/>
    <w:rsid w:val="00CC2E3D"/>
    <w:rsid w:val="00CC3241"/>
    <w:rsid w:val="00CC36D3"/>
    <w:rsid w:val="00CC3BD2"/>
    <w:rsid w:val="00CC4125"/>
    <w:rsid w:val="00CC4C3F"/>
    <w:rsid w:val="00CC57EB"/>
    <w:rsid w:val="00CC5F48"/>
    <w:rsid w:val="00CC60D0"/>
    <w:rsid w:val="00CC61DF"/>
    <w:rsid w:val="00CC65AF"/>
    <w:rsid w:val="00CC6928"/>
    <w:rsid w:val="00CC7D03"/>
    <w:rsid w:val="00CD0B70"/>
    <w:rsid w:val="00CD1924"/>
    <w:rsid w:val="00CD26C3"/>
    <w:rsid w:val="00CD2DE3"/>
    <w:rsid w:val="00CD3017"/>
    <w:rsid w:val="00CD3040"/>
    <w:rsid w:val="00CD3538"/>
    <w:rsid w:val="00CD3868"/>
    <w:rsid w:val="00CD3962"/>
    <w:rsid w:val="00CD417D"/>
    <w:rsid w:val="00CD4275"/>
    <w:rsid w:val="00CD4304"/>
    <w:rsid w:val="00CD46A7"/>
    <w:rsid w:val="00CD4BEB"/>
    <w:rsid w:val="00CD4DF7"/>
    <w:rsid w:val="00CD5DFB"/>
    <w:rsid w:val="00CD6D1A"/>
    <w:rsid w:val="00CD7588"/>
    <w:rsid w:val="00CE082C"/>
    <w:rsid w:val="00CE089B"/>
    <w:rsid w:val="00CE1166"/>
    <w:rsid w:val="00CE1C1D"/>
    <w:rsid w:val="00CE1FC1"/>
    <w:rsid w:val="00CE20EF"/>
    <w:rsid w:val="00CE2626"/>
    <w:rsid w:val="00CE3587"/>
    <w:rsid w:val="00CE3BCE"/>
    <w:rsid w:val="00CE3E21"/>
    <w:rsid w:val="00CE412A"/>
    <w:rsid w:val="00CE479D"/>
    <w:rsid w:val="00CE5105"/>
    <w:rsid w:val="00CE5389"/>
    <w:rsid w:val="00CE6B37"/>
    <w:rsid w:val="00CE6D72"/>
    <w:rsid w:val="00CE70FB"/>
    <w:rsid w:val="00CE718A"/>
    <w:rsid w:val="00CE7B5B"/>
    <w:rsid w:val="00CF012E"/>
    <w:rsid w:val="00CF0202"/>
    <w:rsid w:val="00CF1F03"/>
    <w:rsid w:val="00CF2096"/>
    <w:rsid w:val="00CF2157"/>
    <w:rsid w:val="00CF279B"/>
    <w:rsid w:val="00CF2A6D"/>
    <w:rsid w:val="00CF2B3B"/>
    <w:rsid w:val="00CF2CDE"/>
    <w:rsid w:val="00CF34CA"/>
    <w:rsid w:val="00CF3822"/>
    <w:rsid w:val="00CF3FED"/>
    <w:rsid w:val="00CF46B2"/>
    <w:rsid w:val="00CF5AE0"/>
    <w:rsid w:val="00CF5C98"/>
    <w:rsid w:val="00CF73BC"/>
    <w:rsid w:val="00CF7677"/>
    <w:rsid w:val="00CF7B8B"/>
    <w:rsid w:val="00CF7CF6"/>
    <w:rsid w:val="00CF7F37"/>
    <w:rsid w:val="00D01814"/>
    <w:rsid w:val="00D01906"/>
    <w:rsid w:val="00D01C98"/>
    <w:rsid w:val="00D02A88"/>
    <w:rsid w:val="00D02A96"/>
    <w:rsid w:val="00D03175"/>
    <w:rsid w:val="00D03658"/>
    <w:rsid w:val="00D03740"/>
    <w:rsid w:val="00D03875"/>
    <w:rsid w:val="00D03A81"/>
    <w:rsid w:val="00D04644"/>
    <w:rsid w:val="00D0559D"/>
    <w:rsid w:val="00D05671"/>
    <w:rsid w:val="00D0595D"/>
    <w:rsid w:val="00D059E5"/>
    <w:rsid w:val="00D06483"/>
    <w:rsid w:val="00D06EAB"/>
    <w:rsid w:val="00D10045"/>
    <w:rsid w:val="00D10759"/>
    <w:rsid w:val="00D10840"/>
    <w:rsid w:val="00D10EA0"/>
    <w:rsid w:val="00D125A8"/>
    <w:rsid w:val="00D12D19"/>
    <w:rsid w:val="00D131CA"/>
    <w:rsid w:val="00D1398E"/>
    <w:rsid w:val="00D13B9D"/>
    <w:rsid w:val="00D14852"/>
    <w:rsid w:val="00D14CF2"/>
    <w:rsid w:val="00D14D46"/>
    <w:rsid w:val="00D14D7F"/>
    <w:rsid w:val="00D14F66"/>
    <w:rsid w:val="00D16776"/>
    <w:rsid w:val="00D16AAA"/>
    <w:rsid w:val="00D16B16"/>
    <w:rsid w:val="00D20077"/>
    <w:rsid w:val="00D20105"/>
    <w:rsid w:val="00D20E19"/>
    <w:rsid w:val="00D20FBE"/>
    <w:rsid w:val="00D21717"/>
    <w:rsid w:val="00D2242C"/>
    <w:rsid w:val="00D22BC8"/>
    <w:rsid w:val="00D22CF7"/>
    <w:rsid w:val="00D22FB5"/>
    <w:rsid w:val="00D231CC"/>
    <w:rsid w:val="00D23714"/>
    <w:rsid w:val="00D25067"/>
    <w:rsid w:val="00D25754"/>
    <w:rsid w:val="00D25E47"/>
    <w:rsid w:val="00D26061"/>
    <w:rsid w:val="00D26113"/>
    <w:rsid w:val="00D2648B"/>
    <w:rsid w:val="00D26C3B"/>
    <w:rsid w:val="00D27DCA"/>
    <w:rsid w:val="00D306A3"/>
    <w:rsid w:val="00D30D82"/>
    <w:rsid w:val="00D312BE"/>
    <w:rsid w:val="00D3165E"/>
    <w:rsid w:val="00D318B3"/>
    <w:rsid w:val="00D31CC1"/>
    <w:rsid w:val="00D32734"/>
    <w:rsid w:val="00D32A6A"/>
    <w:rsid w:val="00D32C7A"/>
    <w:rsid w:val="00D32DDF"/>
    <w:rsid w:val="00D33068"/>
    <w:rsid w:val="00D3395C"/>
    <w:rsid w:val="00D339AA"/>
    <w:rsid w:val="00D3481A"/>
    <w:rsid w:val="00D34A54"/>
    <w:rsid w:val="00D34D03"/>
    <w:rsid w:val="00D35034"/>
    <w:rsid w:val="00D3542B"/>
    <w:rsid w:val="00D35844"/>
    <w:rsid w:val="00D362EF"/>
    <w:rsid w:val="00D37BA2"/>
    <w:rsid w:val="00D41512"/>
    <w:rsid w:val="00D4176F"/>
    <w:rsid w:val="00D4210C"/>
    <w:rsid w:val="00D42178"/>
    <w:rsid w:val="00D42D5F"/>
    <w:rsid w:val="00D4346B"/>
    <w:rsid w:val="00D43A3C"/>
    <w:rsid w:val="00D43D89"/>
    <w:rsid w:val="00D4428C"/>
    <w:rsid w:val="00D44960"/>
    <w:rsid w:val="00D44B3E"/>
    <w:rsid w:val="00D47045"/>
    <w:rsid w:val="00D4715A"/>
    <w:rsid w:val="00D47469"/>
    <w:rsid w:val="00D47A5D"/>
    <w:rsid w:val="00D50CB3"/>
    <w:rsid w:val="00D51BB7"/>
    <w:rsid w:val="00D5272A"/>
    <w:rsid w:val="00D53A5C"/>
    <w:rsid w:val="00D53B49"/>
    <w:rsid w:val="00D53EFA"/>
    <w:rsid w:val="00D54104"/>
    <w:rsid w:val="00D54625"/>
    <w:rsid w:val="00D548D8"/>
    <w:rsid w:val="00D55229"/>
    <w:rsid w:val="00D55AF8"/>
    <w:rsid w:val="00D55C71"/>
    <w:rsid w:val="00D5651E"/>
    <w:rsid w:val="00D56C22"/>
    <w:rsid w:val="00D60FA2"/>
    <w:rsid w:val="00D613AE"/>
    <w:rsid w:val="00D618AA"/>
    <w:rsid w:val="00D61E86"/>
    <w:rsid w:val="00D624FE"/>
    <w:rsid w:val="00D63117"/>
    <w:rsid w:val="00D637CE"/>
    <w:rsid w:val="00D640B0"/>
    <w:rsid w:val="00D65844"/>
    <w:rsid w:val="00D66181"/>
    <w:rsid w:val="00D6620F"/>
    <w:rsid w:val="00D662D8"/>
    <w:rsid w:val="00D662F6"/>
    <w:rsid w:val="00D67094"/>
    <w:rsid w:val="00D673AD"/>
    <w:rsid w:val="00D67980"/>
    <w:rsid w:val="00D67B01"/>
    <w:rsid w:val="00D67C43"/>
    <w:rsid w:val="00D70221"/>
    <w:rsid w:val="00D705BF"/>
    <w:rsid w:val="00D70BD1"/>
    <w:rsid w:val="00D70DEE"/>
    <w:rsid w:val="00D7119F"/>
    <w:rsid w:val="00D71588"/>
    <w:rsid w:val="00D715D5"/>
    <w:rsid w:val="00D716C8"/>
    <w:rsid w:val="00D718B0"/>
    <w:rsid w:val="00D71C76"/>
    <w:rsid w:val="00D71F10"/>
    <w:rsid w:val="00D72085"/>
    <w:rsid w:val="00D72226"/>
    <w:rsid w:val="00D72236"/>
    <w:rsid w:val="00D72275"/>
    <w:rsid w:val="00D7237D"/>
    <w:rsid w:val="00D7322F"/>
    <w:rsid w:val="00D73731"/>
    <w:rsid w:val="00D73AE1"/>
    <w:rsid w:val="00D747E7"/>
    <w:rsid w:val="00D75539"/>
    <w:rsid w:val="00D76F25"/>
    <w:rsid w:val="00D77219"/>
    <w:rsid w:val="00D774D7"/>
    <w:rsid w:val="00D77583"/>
    <w:rsid w:val="00D775BB"/>
    <w:rsid w:val="00D7780C"/>
    <w:rsid w:val="00D80280"/>
    <w:rsid w:val="00D81D21"/>
    <w:rsid w:val="00D81F52"/>
    <w:rsid w:val="00D8208D"/>
    <w:rsid w:val="00D825F1"/>
    <w:rsid w:val="00D8302F"/>
    <w:rsid w:val="00D85BAD"/>
    <w:rsid w:val="00D86127"/>
    <w:rsid w:val="00D8624A"/>
    <w:rsid w:val="00D8656D"/>
    <w:rsid w:val="00D866FC"/>
    <w:rsid w:val="00D869F3"/>
    <w:rsid w:val="00D86C60"/>
    <w:rsid w:val="00D8701E"/>
    <w:rsid w:val="00D875F8"/>
    <w:rsid w:val="00D87673"/>
    <w:rsid w:val="00D87974"/>
    <w:rsid w:val="00D87BD2"/>
    <w:rsid w:val="00D9008B"/>
    <w:rsid w:val="00D909E0"/>
    <w:rsid w:val="00D91224"/>
    <w:rsid w:val="00D91BA7"/>
    <w:rsid w:val="00D923CD"/>
    <w:rsid w:val="00D92465"/>
    <w:rsid w:val="00D92C2B"/>
    <w:rsid w:val="00D92E9B"/>
    <w:rsid w:val="00D931DD"/>
    <w:rsid w:val="00D93F8B"/>
    <w:rsid w:val="00D94100"/>
    <w:rsid w:val="00D94268"/>
    <w:rsid w:val="00D94541"/>
    <w:rsid w:val="00D94C20"/>
    <w:rsid w:val="00D952AA"/>
    <w:rsid w:val="00D953D3"/>
    <w:rsid w:val="00D95931"/>
    <w:rsid w:val="00D95BE8"/>
    <w:rsid w:val="00D95D65"/>
    <w:rsid w:val="00D96134"/>
    <w:rsid w:val="00D96BC3"/>
    <w:rsid w:val="00D9723F"/>
    <w:rsid w:val="00D977DA"/>
    <w:rsid w:val="00D97EF0"/>
    <w:rsid w:val="00DA0044"/>
    <w:rsid w:val="00DA0301"/>
    <w:rsid w:val="00DA0BAB"/>
    <w:rsid w:val="00DA107B"/>
    <w:rsid w:val="00DA1910"/>
    <w:rsid w:val="00DA1F94"/>
    <w:rsid w:val="00DA20FF"/>
    <w:rsid w:val="00DA21B5"/>
    <w:rsid w:val="00DA2F31"/>
    <w:rsid w:val="00DA3147"/>
    <w:rsid w:val="00DA43AC"/>
    <w:rsid w:val="00DA5143"/>
    <w:rsid w:val="00DA56B7"/>
    <w:rsid w:val="00DA5BCA"/>
    <w:rsid w:val="00DA5C6A"/>
    <w:rsid w:val="00DA6B70"/>
    <w:rsid w:val="00DA6D6B"/>
    <w:rsid w:val="00DA6D96"/>
    <w:rsid w:val="00DA70C5"/>
    <w:rsid w:val="00DA763A"/>
    <w:rsid w:val="00DA7FEA"/>
    <w:rsid w:val="00DB00EE"/>
    <w:rsid w:val="00DB0317"/>
    <w:rsid w:val="00DB0C62"/>
    <w:rsid w:val="00DB1778"/>
    <w:rsid w:val="00DB201F"/>
    <w:rsid w:val="00DB21E5"/>
    <w:rsid w:val="00DB3269"/>
    <w:rsid w:val="00DB337E"/>
    <w:rsid w:val="00DB3598"/>
    <w:rsid w:val="00DB43B0"/>
    <w:rsid w:val="00DB4A01"/>
    <w:rsid w:val="00DB5379"/>
    <w:rsid w:val="00DB557B"/>
    <w:rsid w:val="00DB60C1"/>
    <w:rsid w:val="00DB6D2A"/>
    <w:rsid w:val="00DB72BD"/>
    <w:rsid w:val="00DB7C50"/>
    <w:rsid w:val="00DC047F"/>
    <w:rsid w:val="00DC0688"/>
    <w:rsid w:val="00DC1117"/>
    <w:rsid w:val="00DC1A9E"/>
    <w:rsid w:val="00DC265B"/>
    <w:rsid w:val="00DC299E"/>
    <w:rsid w:val="00DC2D6D"/>
    <w:rsid w:val="00DC2D7D"/>
    <w:rsid w:val="00DC428F"/>
    <w:rsid w:val="00DC48C2"/>
    <w:rsid w:val="00DC5144"/>
    <w:rsid w:val="00DC5176"/>
    <w:rsid w:val="00DC5C07"/>
    <w:rsid w:val="00DC62B6"/>
    <w:rsid w:val="00DC644A"/>
    <w:rsid w:val="00DC65DA"/>
    <w:rsid w:val="00DC7007"/>
    <w:rsid w:val="00DC722A"/>
    <w:rsid w:val="00DC75E0"/>
    <w:rsid w:val="00DC7916"/>
    <w:rsid w:val="00DC7A43"/>
    <w:rsid w:val="00DC7A88"/>
    <w:rsid w:val="00DD087A"/>
    <w:rsid w:val="00DD0EBE"/>
    <w:rsid w:val="00DD1422"/>
    <w:rsid w:val="00DD18FC"/>
    <w:rsid w:val="00DD2B79"/>
    <w:rsid w:val="00DD2BB1"/>
    <w:rsid w:val="00DD361E"/>
    <w:rsid w:val="00DD36C5"/>
    <w:rsid w:val="00DD3740"/>
    <w:rsid w:val="00DD3CF1"/>
    <w:rsid w:val="00DD3DE6"/>
    <w:rsid w:val="00DD4018"/>
    <w:rsid w:val="00DD44C9"/>
    <w:rsid w:val="00DD5730"/>
    <w:rsid w:val="00DD590A"/>
    <w:rsid w:val="00DD6427"/>
    <w:rsid w:val="00DD6A01"/>
    <w:rsid w:val="00DD6AAD"/>
    <w:rsid w:val="00DD784D"/>
    <w:rsid w:val="00DD796C"/>
    <w:rsid w:val="00DD7CAC"/>
    <w:rsid w:val="00DD7F07"/>
    <w:rsid w:val="00DE0198"/>
    <w:rsid w:val="00DE042E"/>
    <w:rsid w:val="00DE0986"/>
    <w:rsid w:val="00DE0C2E"/>
    <w:rsid w:val="00DE1400"/>
    <w:rsid w:val="00DE1741"/>
    <w:rsid w:val="00DE2197"/>
    <w:rsid w:val="00DE2643"/>
    <w:rsid w:val="00DE2AD0"/>
    <w:rsid w:val="00DE2E23"/>
    <w:rsid w:val="00DE3D0C"/>
    <w:rsid w:val="00DE4024"/>
    <w:rsid w:val="00DE5167"/>
    <w:rsid w:val="00DE565E"/>
    <w:rsid w:val="00DE5A19"/>
    <w:rsid w:val="00DE6204"/>
    <w:rsid w:val="00DE640B"/>
    <w:rsid w:val="00DE6C8D"/>
    <w:rsid w:val="00DE7B6D"/>
    <w:rsid w:val="00DE7DBB"/>
    <w:rsid w:val="00DF03EF"/>
    <w:rsid w:val="00DF13BF"/>
    <w:rsid w:val="00DF1ADD"/>
    <w:rsid w:val="00DF2000"/>
    <w:rsid w:val="00DF27A0"/>
    <w:rsid w:val="00DF29AD"/>
    <w:rsid w:val="00DF2CE8"/>
    <w:rsid w:val="00DF41B5"/>
    <w:rsid w:val="00DF486A"/>
    <w:rsid w:val="00DF5106"/>
    <w:rsid w:val="00DF511E"/>
    <w:rsid w:val="00DF52D2"/>
    <w:rsid w:val="00DF5FDA"/>
    <w:rsid w:val="00DF6012"/>
    <w:rsid w:val="00E004B1"/>
    <w:rsid w:val="00E00733"/>
    <w:rsid w:val="00E00FD7"/>
    <w:rsid w:val="00E0172E"/>
    <w:rsid w:val="00E01800"/>
    <w:rsid w:val="00E018E3"/>
    <w:rsid w:val="00E02713"/>
    <w:rsid w:val="00E02A6B"/>
    <w:rsid w:val="00E03413"/>
    <w:rsid w:val="00E0379C"/>
    <w:rsid w:val="00E03D79"/>
    <w:rsid w:val="00E03FFB"/>
    <w:rsid w:val="00E04416"/>
    <w:rsid w:val="00E05DE1"/>
    <w:rsid w:val="00E06016"/>
    <w:rsid w:val="00E06265"/>
    <w:rsid w:val="00E065D9"/>
    <w:rsid w:val="00E06B6C"/>
    <w:rsid w:val="00E06DD5"/>
    <w:rsid w:val="00E0739B"/>
    <w:rsid w:val="00E078EB"/>
    <w:rsid w:val="00E07AEC"/>
    <w:rsid w:val="00E11319"/>
    <w:rsid w:val="00E118A3"/>
    <w:rsid w:val="00E11B86"/>
    <w:rsid w:val="00E11E0E"/>
    <w:rsid w:val="00E1207B"/>
    <w:rsid w:val="00E12703"/>
    <w:rsid w:val="00E12D76"/>
    <w:rsid w:val="00E12F6D"/>
    <w:rsid w:val="00E1307C"/>
    <w:rsid w:val="00E13135"/>
    <w:rsid w:val="00E132A2"/>
    <w:rsid w:val="00E1347F"/>
    <w:rsid w:val="00E13BEC"/>
    <w:rsid w:val="00E13C03"/>
    <w:rsid w:val="00E154E0"/>
    <w:rsid w:val="00E15820"/>
    <w:rsid w:val="00E15A81"/>
    <w:rsid w:val="00E17AE2"/>
    <w:rsid w:val="00E17BF0"/>
    <w:rsid w:val="00E17DD9"/>
    <w:rsid w:val="00E201C8"/>
    <w:rsid w:val="00E2033F"/>
    <w:rsid w:val="00E203DC"/>
    <w:rsid w:val="00E203E1"/>
    <w:rsid w:val="00E20D04"/>
    <w:rsid w:val="00E2147C"/>
    <w:rsid w:val="00E21699"/>
    <w:rsid w:val="00E21C08"/>
    <w:rsid w:val="00E21D99"/>
    <w:rsid w:val="00E222B7"/>
    <w:rsid w:val="00E2269B"/>
    <w:rsid w:val="00E23ED7"/>
    <w:rsid w:val="00E24350"/>
    <w:rsid w:val="00E244F6"/>
    <w:rsid w:val="00E24DC9"/>
    <w:rsid w:val="00E25034"/>
    <w:rsid w:val="00E25271"/>
    <w:rsid w:val="00E25368"/>
    <w:rsid w:val="00E2625C"/>
    <w:rsid w:val="00E264FE"/>
    <w:rsid w:val="00E26538"/>
    <w:rsid w:val="00E3085B"/>
    <w:rsid w:val="00E30B83"/>
    <w:rsid w:val="00E30BC2"/>
    <w:rsid w:val="00E317E9"/>
    <w:rsid w:val="00E32EA1"/>
    <w:rsid w:val="00E336B5"/>
    <w:rsid w:val="00E33700"/>
    <w:rsid w:val="00E34239"/>
    <w:rsid w:val="00E349E5"/>
    <w:rsid w:val="00E34A68"/>
    <w:rsid w:val="00E35412"/>
    <w:rsid w:val="00E368EC"/>
    <w:rsid w:val="00E36A8E"/>
    <w:rsid w:val="00E36F56"/>
    <w:rsid w:val="00E3712A"/>
    <w:rsid w:val="00E37349"/>
    <w:rsid w:val="00E37D6A"/>
    <w:rsid w:val="00E4044E"/>
    <w:rsid w:val="00E405C3"/>
    <w:rsid w:val="00E41C1F"/>
    <w:rsid w:val="00E41D3F"/>
    <w:rsid w:val="00E436F1"/>
    <w:rsid w:val="00E4374F"/>
    <w:rsid w:val="00E4398E"/>
    <w:rsid w:val="00E44405"/>
    <w:rsid w:val="00E448AE"/>
    <w:rsid w:val="00E44D5C"/>
    <w:rsid w:val="00E45308"/>
    <w:rsid w:val="00E46979"/>
    <w:rsid w:val="00E46C5E"/>
    <w:rsid w:val="00E47893"/>
    <w:rsid w:val="00E47A66"/>
    <w:rsid w:val="00E47B8D"/>
    <w:rsid w:val="00E5023B"/>
    <w:rsid w:val="00E50DD1"/>
    <w:rsid w:val="00E50EEE"/>
    <w:rsid w:val="00E5175F"/>
    <w:rsid w:val="00E51D11"/>
    <w:rsid w:val="00E5322C"/>
    <w:rsid w:val="00E5405B"/>
    <w:rsid w:val="00E54288"/>
    <w:rsid w:val="00E5526D"/>
    <w:rsid w:val="00E55E6A"/>
    <w:rsid w:val="00E56328"/>
    <w:rsid w:val="00E56C0B"/>
    <w:rsid w:val="00E56FBC"/>
    <w:rsid w:val="00E57530"/>
    <w:rsid w:val="00E5779C"/>
    <w:rsid w:val="00E57B56"/>
    <w:rsid w:val="00E604E0"/>
    <w:rsid w:val="00E60A3F"/>
    <w:rsid w:val="00E60F50"/>
    <w:rsid w:val="00E62D0E"/>
    <w:rsid w:val="00E62D42"/>
    <w:rsid w:val="00E62D6C"/>
    <w:rsid w:val="00E64549"/>
    <w:rsid w:val="00E6497E"/>
    <w:rsid w:val="00E6585B"/>
    <w:rsid w:val="00E65BF2"/>
    <w:rsid w:val="00E66119"/>
    <w:rsid w:val="00E6619B"/>
    <w:rsid w:val="00E661AE"/>
    <w:rsid w:val="00E66473"/>
    <w:rsid w:val="00E6715D"/>
    <w:rsid w:val="00E7122F"/>
    <w:rsid w:val="00E720E6"/>
    <w:rsid w:val="00E72175"/>
    <w:rsid w:val="00E728FB"/>
    <w:rsid w:val="00E737C9"/>
    <w:rsid w:val="00E737FE"/>
    <w:rsid w:val="00E73C64"/>
    <w:rsid w:val="00E74729"/>
    <w:rsid w:val="00E74C70"/>
    <w:rsid w:val="00E7500C"/>
    <w:rsid w:val="00E758E6"/>
    <w:rsid w:val="00E75E28"/>
    <w:rsid w:val="00E76011"/>
    <w:rsid w:val="00E765E9"/>
    <w:rsid w:val="00E76B4B"/>
    <w:rsid w:val="00E76EF2"/>
    <w:rsid w:val="00E77D86"/>
    <w:rsid w:val="00E801C8"/>
    <w:rsid w:val="00E80454"/>
    <w:rsid w:val="00E80B00"/>
    <w:rsid w:val="00E822AD"/>
    <w:rsid w:val="00E82838"/>
    <w:rsid w:val="00E8289C"/>
    <w:rsid w:val="00E82D14"/>
    <w:rsid w:val="00E83183"/>
    <w:rsid w:val="00E83A64"/>
    <w:rsid w:val="00E83C6E"/>
    <w:rsid w:val="00E843F1"/>
    <w:rsid w:val="00E84EAA"/>
    <w:rsid w:val="00E851E5"/>
    <w:rsid w:val="00E85FB2"/>
    <w:rsid w:val="00E860F1"/>
    <w:rsid w:val="00E862C5"/>
    <w:rsid w:val="00E8659B"/>
    <w:rsid w:val="00E8713A"/>
    <w:rsid w:val="00E871E1"/>
    <w:rsid w:val="00E90089"/>
    <w:rsid w:val="00E9008C"/>
    <w:rsid w:val="00E91219"/>
    <w:rsid w:val="00E91463"/>
    <w:rsid w:val="00E915A4"/>
    <w:rsid w:val="00E91CAB"/>
    <w:rsid w:val="00E92090"/>
    <w:rsid w:val="00E92C5E"/>
    <w:rsid w:val="00E9388F"/>
    <w:rsid w:val="00E93A90"/>
    <w:rsid w:val="00E9448F"/>
    <w:rsid w:val="00E944AA"/>
    <w:rsid w:val="00E9494A"/>
    <w:rsid w:val="00E96776"/>
    <w:rsid w:val="00E975C9"/>
    <w:rsid w:val="00E979BC"/>
    <w:rsid w:val="00EA0110"/>
    <w:rsid w:val="00EA020D"/>
    <w:rsid w:val="00EA0A20"/>
    <w:rsid w:val="00EA103C"/>
    <w:rsid w:val="00EA12F5"/>
    <w:rsid w:val="00EA1339"/>
    <w:rsid w:val="00EA165E"/>
    <w:rsid w:val="00EA21AB"/>
    <w:rsid w:val="00EA23B3"/>
    <w:rsid w:val="00EA2505"/>
    <w:rsid w:val="00EA2859"/>
    <w:rsid w:val="00EA2F94"/>
    <w:rsid w:val="00EA3536"/>
    <w:rsid w:val="00EA39DD"/>
    <w:rsid w:val="00EA3F81"/>
    <w:rsid w:val="00EA409A"/>
    <w:rsid w:val="00EA43CA"/>
    <w:rsid w:val="00EA4941"/>
    <w:rsid w:val="00EA4AC4"/>
    <w:rsid w:val="00EA4E57"/>
    <w:rsid w:val="00EA4F9C"/>
    <w:rsid w:val="00EA5D02"/>
    <w:rsid w:val="00EA62C9"/>
    <w:rsid w:val="00EA6E1D"/>
    <w:rsid w:val="00EA7258"/>
    <w:rsid w:val="00EA741A"/>
    <w:rsid w:val="00EA7B2C"/>
    <w:rsid w:val="00EA7CF1"/>
    <w:rsid w:val="00EB00C0"/>
    <w:rsid w:val="00EB05FF"/>
    <w:rsid w:val="00EB0790"/>
    <w:rsid w:val="00EB0DAC"/>
    <w:rsid w:val="00EB10CB"/>
    <w:rsid w:val="00EB112D"/>
    <w:rsid w:val="00EB1921"/>
    <w:rsid w:val="00EB1989"/>
    <w:rsid w:val="00EB1BAB"/>
    <w:rsid w:val="00EB2E13"/>
    <w:rsid w:val="00EB31C9"/>
    <w:rsid w:val="00EB3DE2"/>
    <w:rsid w:val="00EB409D"/>
    <w:rsid w:val="00EB47E2"/>
    <w:rsid w:val="00EB499E"/>
    <w:rsid w:val="00EB54C9"/>
    <w:rsid w:val="00EB6019"/>
    <w:rsid w:val="00EB6D52"/>
    <w:rsid w:val="00EB701D"/>
    <w:rsid w:val="00EC0F1B"/>
    <w:rsid w:val="00EC1346"/>
    <w:rsid w:val="00EC1390"/>
    <w:rsid w:val="00EC1713"/>
    <w:rsid w:val="00EC1B49"/>
    <w:rsid w:val="00EC1C18"/>
    <w:rsid w:val="00EC1E39"/>
    <w:rsid w:val="00EC2601"/>
    <w:rsid w:val="00EC2F8B"/>
    <w:rsid w:val="00EC3E3B"/>
    <w:rsid w:val="00EC42AC"/>
    <w:rsid w:val="00EC4BA3"/>
    <w:rsid w:val="00EC5274"/>
    <w:rsid w:val="00EC52CF"/>
    <w:rsid w:val="00EC5A8C"/>
    <w:rsid w:val="00EC5F27"/>
    <w:rsid w:val="00EC71CC"/>
    <w:rsid w:val="00EC7640"/>
    <w:rsid w:val="00EC7BA2"/>
    <w:rsid w:val="00EC7C3D"/>
    <w:rsid w:val="00EC7EC7"/>
    <w:rsid w:val="00ED13A3"/>
    <w:rsid w:val="00ED1EE2"/>
    <w:rsid w:val="00ED21EE"/>
    <w:rsid w:val="00ED24E7"/>
    <w:rsid w:val="00ED316C"/>
    <w:rsid w:val="00ED3493"/>
    <w:rsid w:val="00ED364A"/>
    <w:rsid w:val="00ED36C9"/>
    <w:rsid w:val="00ED37A8"/>
    <w:rsid w:val="00ED5268"/>
    <w:rsid w:val="00ED54D5"/>
    <w:rsid w:val="00ED55A0"/>
    <w:rsid w:val="00ED569B"/>
    <w:rsid w:val="00ED5890"/>
    <w:rsid w:val="00ED5DCC"/>
    <w:rsid w:val="00ED63B9"/>
    <w:rsid w:val="00ED7330"/>
    <w:rsid w:val="00ED7C93"/>
    <w:rsid w:val="00EE0E9B"/>
    <w:rsid w:val="00EE1111"/>
    <w:rsid w:val="00EE18F3"/>
    <w:rsid w:val="00EE1C82"/>
    <w:rsid w:val="00EE21E7"/>
    <w:rsid w:val="00EE292E"/>
    <w:rsid w:val="00EE2DFA"/>
    <w:rsid w:val="00EE2F61"/>
    <w:rsid w:val="00EE403A"/>
    <w:rsid w:val="00EE40EA"/>
    <w:rsid w:val="00EE492F"/>
    <w:rsid w:val="00EE518B"/>
    <w:rsid w:val="00EE53F6"/>
    <w:rsid w:val="00EE5918"/>
    <w:rsid w:val="00EE5B56"/>
    <w:rsid w:val="00EE6B37"/>
    <w:rsid w:val="00EE78E8"/>
    <w:rsid w:val="00EF072F"/>
    <w:rsid w:val="00EF0F0A"/>
    <w:rsid w:val="00EF17DE"/>
    <w:rsid w:val="00EF1CB7"/>
    <w:rsid w:val="00EF2D12"/>
    <w:rsid w:val="00EF3AF7"/>
    <w:rsid w:val="00EF436C"/>
    <w:rsid w:val="00EF4394"/>
    <w:rsid w:val="00EF4994"/>
    <w:rsid w:val="00EF49F7"/>
    <w:rsid w:val="00EF4E23"/>
    <w:rsid w:val="00EF57E0"/>
    <w:rsid w:val="00EF68B2"/>
    <w:rsid w:val="00EF712C"/>
    <w:rsid w:val="00EF786A"/>
    <w:rsid w:val="00F00097"/>
    <w:rsid w:val="00F001E3"/>
    <w:rsid w:val="00F00C1A"/>
    <w:rsid w:val="00F00E92"/>
    <w:rsid w:val="00F0188B"/>
    <w:rsid w:val="00F0198B"/>
    <w:rsid w:val="00F0294F"/>
    <w:rsid w:val="00F02C39"/>
    <w:rsid w:val="00F02FDB"/>
    <w:rsid w:val="00F03391"/>
    <w:rsid w:val="00F034F2"/>
    <w:rsid w:val="00F03D00"/>
    <w:rsid w:val="00F042D2"/>
    <w:rsid w:val="00F04984"/>
    <w:rsid w:val="00F0576C"/>
    <w:rsid w:val="00F05D72"/>
    <w:rsid w:val="00F063D7"/>
    <w:rsid w:val="00F063E5"/>
    <w:rsid w:val="00F0677F"/>
    <w:rsid w:val="00F0732B"/>
    <w:rsid w:val="00F0796D"/>
    <w:rsid w:val="00F105EC"/>
    <w:rsid w:val="00F10BB2"/>
    <w:rsid w:val="00F10E52"/>
    <w:rsid w:val="00F10F1B"/>
    <w:rsid w:val="00F10F83"/>
    <w:rsid w:val="00F1159B"/>
    <w:rsid w:val="00F11882"/>
    <w:rsid w:val="00F1188B"/>
    <w:rsid w:val="00F12AC6"/>
    <w:rsid w:val="00F12D5F"/>
    <w:rsid w:val="00F12E1C"/>
    <w:rsid w:val="00F1317C"/>
    <w:rsid w:val="00F13740"/>
    <w:rsid w:val="00F13A99"/>
    <w:rsid w:val="00F1466B"/>
    <w:rsid w:val="00F1477D"/>
    <w:rsid w:val="00F148EF"/>
    <w:rsid w:val="00F15840"/>
    <w:rsid w:val="00F1623C"/>
    <w:rsid w:val="00F16435"/>
    <w:rsid w:val="00F1680A"/>
    <w:rsid w:val="00F17119"/>
    <w:rsid w:val="00F175A5"/>
    <w:rsid w:val="00F17D35"/>
    <w:rsid w:val="00F2087A"/>
    <w:rsid w:val="00F2103D"/>
    <w:rsid w:val="00F21597"/>
    <w:rsid w:val="00F21894"/>
    <w:rsid w:val="00F219C9"/>
    <w:rsid w:val="00F21B7E"/>
    <w:rsid w:val="00F22467"/>
    <w:rsid w:val="00F22560"/>
    <w:rsid w:val="00F227FB"/>
    <w:rsid w:val="00F22D85"/>
    <w:rsid w:val="00F22F9D"/>
    <w:rsid w:val="00F2316F"/>
    <w:rsid w:val="00F236E4"/>
    <w:rsid w:val="00F245DD"/>
    <w:rsid w:val="00F247B2"/>
    <w:rsid w:val="00F25623"/>
    <w:rsid w:val="00F2653A"/>
    <w:rsid w:val="00F2672F"/>
    <w:rsid w:val="00F277BD"/>
    <w:rsid w:val="00F30AA4"/>
    <w:rsid w:val="00F30E74"/>
    <w:rsid w:val="00F310EE"/>
    <w:rsid w:val="00F31742"/>
    <w:rsid w:val="00F31B22"/>
    <w:rsid w:val="00F31BB5"/>
    <w:rsid w:val="00F31EF6"/>
    <w:rsid w:val="00F31FF0"/>
    <w:rsid w:val="00F32440"/>
    <w:rsid w:val="00F325DC"/>
    <w:rsid w:val="00F32797"/>
    <w:rsid w:val="00F32AC6"/>
    <w:rsid w:val="00F33590"/>
    <w:rsid w:val="00F336F7"/>
    <w:rsid w:val="00F33C95"/>
    <w:rsid w:val="00F351A8"/>
    <w:rsid w:val="00F351F4"/>
    <w:rsid w:val="00F35641"/>
    <w:rsid w:val="00F356D9"/>
    <w:rsid w:val="00F35E72"/>
    <w:rsid w:val="00F369F7"/>
    <w:rsid w:val="00F3713C"/>
    <w:rsid w:val="00F37171"/>
    <w:rsid w:val="00F37827"/>
    <w:rsid w:val="00F37970"/>
    <w:rsid w:val="00F37BD3"/>
    <w:rsid w:val="00F40820"/>
    <w:rsid w:val="00F42270"/>
    <w:rsid w:val="00F428D2"/>
    <w:rsid w:val="00F43F21"/>
    <w:rsid w:val="00F44676"/>
    <w:rsid w:val="00F457C1"/>
    <w:rsid w:val="00F457CB"/>
    <w:rsid w:val="00F458F8"/>
    <w:rsid w:val="00F464D5"/>
    <w:rsid w:val="00F470D4"/>
    <w:rsid w:val="00F47222"/>
    <w:rsid w:val="00F475AE"/>
    <w:rsid w:val="00F47C7E"/>
    <w:rsid w:val="00F505A7"/>
    <w:rsid w:val="00F5191B"/>
    <w:rsid w:val="00F519D5"/>
    <w:rsid w:val="00F51D8D"/>
    <w:rsid w:val="00F53C2B"/>
    <w:rsid w:val="00F53F13"/>
    <w:rsid w:val="00F53FC9"/>
    <w:rsid w:val="00F546FE"/>
    <w:rsid w:val="00F54A23"/>
    <w:rsid w:val="00F55205"/>
    <w:rsid w:val="00F55350"/>
    <w:rsid w:val="00F55610"/>
    <w:rsid w:val="00F55F84"/>
    <w:rsid w:val="00F5720A"/>
    <w:rsid w:val="00F573BC"/>
    <w:rsid w:val="00F5754E"/>
    <w:rsid w:val="00F602EE"/>
    <w:rsid w:val="00F60516"/>
    <w:rsid w:val="00F6084C"/>
    <w:rsid w:val="00F60D37"/>
    <w:rsid w:val="00F61587"/>
    <w:rsid w:val="00F6166C"/>
    <w:rsid w:val="00F61DF0"/>
    <w:rsid w:val="00F6220E"/>
    <w:rsid w:val="00F625E6"/>
    <w:rsid w:val="00F62CB0"/>
    <w:rsid w:val="00F63AB6"/>
    <w:rsid w:val="00F64104"/>
    <w:rsid w:val="00F64209"/>
    <w:rsid w:val="00F64373"/>
    <w:rsid w:val="00F64BF9"/>
    <w:rsid w:val="00F64DBF"/>
    <w:rsid w:val="00F65DBC"/>
    <w:rsid w:val="00F66A17"/>
    <w:rsid w:val="00F714E5"/>
    <w:rsid w:val="00F71E88"/>
    <w:rsid w:val="00F728A7"/>
    <w:rsid w:val="00F7325E"/>
    <w:rsid w:val="00F73D00"/>
    <w:rsid w:val="00F7490A"/>
    <w:rsid w:val="00F749BD"/>
    <w:rsid w:val="00F76739"/>
    <w:rsid w:val="00F76820"/>
    <w:rsid w:val="00F77012"/>
    <w:rsid w:val="00F77F8C"/>
    <w:rsid w:val="00F81685"/>
    <w:rsid w:val="00F81938"/>
    <w:rsid w:val="00F8275D"/>
    <w:rsid w:val="00F83A06"/>
    <w:rsid w:val="00F83E61"/>
    <w:rsid w:val="00F84469"/>
    <w:rsid w:val="00F84C9F"/>
    <w:rsid w:val="00F85212"/>
    <w:rsid w:val="00F85A55"/>
    <w:rsid w:val="00F8611C"/>
    <w:rsid w:val="00F869D3"/>
    <w:rsid w:val="00F86B9E"/>
    <w:rsid w:val="00F90324"/>
    <w:rsid w:val="00F9098E"/>
    <w:rsid w:val="00F90B60"/>
    <w:rsid w:val="00F9228B"/>
    <w:rsid w:val="00F925E0"/>
    <w:rsid w:val="00F929F2"/>
    <w:rsid w:val="00F92C4C"/>
    <w:rsid w:val="00F93045"/>
    <w:rsid w:val="00F932AA"/>
    <w:rsid w:val="00F93388"/>
    <w:rsid w:val="00F934D0"/>
    <w:rsid w:val="00F93C34"/>
    <w:rsid w:val="00F94261"/>
    <w:rsid w:val="00F956D6"/>
    <w:rsid w:val="00F95926"/>
    <w:rsid w:val="00F95A3B"/>
    <w:rsid w:val="00F96EED"/>
    <w:rsid w:val="00F977C1"/>
    <w:rsid w:val="00F978C5"/>
    <w:rsid w:val="00FA0394"/>
    <w:rsid w:val="00FA053A"/>
    <w:rsid w:val="00FA05F6"/>
    <w:rsid w:val="00FA0615"/>
    <w:rsid w:val="00FA0C6D"/>
    <w:rsid w:val="00FA184A"/>
    <w:rsid w:val="00FA1B5E"/>
    <w:rsid w:val="00FA1E58"/>
    <w:rsid w:val="00FA259F"/>
    <w:rsid w:val="00FA2DA0"/>
    <w:rsid w:val="00FA2E28"/>
    <w:rsid w:val="00FA3408"/>
    <w:rsid w:val="00FA3BFF"/>
    <w:rsid w:val="00FA3FB9"/>
    <w:rsid w:val="00FA5425"/>
    <w:rsid w:val="00FA5775"/>
    <w:rsid w:val="00FA5A15"/>
    <w:rsid w:val="00FA656A"/>
    <w:rsid w:val="00FA6B7E"/>
    <w:rsid w:val="00FA6CCC"/>
    <w:rsid w:val="00FA7905"/>
    <w:rsid w:val="00FA7AD9"/>
    <w:rsid w:val="00FA7B0E"/>
    <w:rsid w:val="00FB0212"/>
    <w:rsid w:val="00FB0503"/>
    <w:rsid w:val="00FB18CB"/>
    <w:rsid w:val="00FB18EA"/>
    <w:rsid w:val="00FB37AC"/>
    <w:rsid w:val="00FB4671"/>
    <w:rsid w:val="00FB4892"/>
    <w:rsid w:val="00FB4A87"/>
    <w:rsid w:val="00FB4DE6"/>
    <w:rsid w:val="00FB5195"/>
    <w:rsid w:val="00FB540E"/>
    <w:rsid w:val="00FB552F"/>
    <w:rsid w:val="00FB563F"/>
    <w:rsid w:val="00FB63A6"/>
    <w:rsid w:val="00FB6926"/>
    <w:rsid w:val="00FB6C8D"/>
    <w:rsid w:val="00FB6DAB"/>
    <w:rsid w:val="00FB701E"/>
    <w:rsid w:val="00FB73E2"/>
    <w:rsid w:val="00FC018B"/>
    <w:rsid w:val="00FC0250"/>
    <w:rsid w:val="00FC1643"/>
    <w:rsid w:val="00FC1748"/>
    <w:rsid w:val="00FC1C7E"/>
    <w:rsid w:val="00FC1CF1"/>
    <w:rsid w:val="00FC1E73"/>
    <w:rsid w:val="00FC42B2"/>
    <w:rsid w:val="00FC452D"/>
    <w:rsid w:val="00FC4904"/>
    <w:rsid w:val="00FC4E7E"/>
    <w:rsid w:val="00FC4FCF"/>
    <w:rsid w:val="00FC52A6"/>
    <w:rsid w:val="00FC5707"/>
    <w:rsid w:val="00FC6237"/>
    <w:rsid w:val="00FC645A"/>
    <w:rsid w:val="00FC689B"/>
    <w:rsid w:val="00FC6E76"/>
    <w:rsid w:val="00FC70BD"/>
    <w:rsid w:val="00FC7BAA"/>
    <w:rsid w:val="00FC7F3E"/>
    <w:rsid w:val="00FD1ABA"/>
    <w:rsid w:val="00FD22D1"/>
    <w:rsid w:val="00FD24DC"/>
    <w:rsid w:val="00FD2B44"/>
    <w:rsid w:val="00FD2CF7"/>
    <w:rsid w:val="00FD3154"/>
    <w:rsid w:val="00FD37CB"/>
    <w:rsid w:val="00FD39DD"/>
    <w:rsid w:val="00FD400C"/>
    <w:rsid w:val="00FD4385"/>
    <w:rsid w:val="00FD43FF"/>
    <w:rsid w:val="00FD4896"/>
    <w:rsid w:val="00FD57F0"/>
    <w:rsid w:val="00FD5F1D"/>
    <w:rsid w:val="00FD655F"/>
    <w:rsid w:val="00FD65D2"/>
    <w:rsid w:val="00FD66A6"/>
    <w:rsid w:val="00FD6781"/>
    <w:rsid w:val="00FD67B7"/>
    <w:rsid w:val="00FD68CA"/>
    <w:rsid w:val="00FD711F"/>
    <w:rsid w:val="00FD7565"/>
    <w:rsid w:val="00FD773A"/>
    <w:rsid w:val="00FD7C86"/>
    <w:rsid w:val="00FD7D3E"/>
    <w:rsid w:val="00FE021D"/>
    <w:rsid w:val="00FE077A"/>
    <w:rsid w:val="00FE154F"/>
    <w:rsid w:val="00FE184F"/>
    <w:rsid w:val="00FE1B89"/>
    <w:rsid w:val="00FE2CBC"/>
    <w:rsid w:val="00FE3485"/>
    <w:rsid w:val="00FE46EE"/>
    <w:rsid w:val="00FE5610"/>
    <w:rsid w:val="00FE720C"/>
    <w:rsid w:val="00FE7C73"/>
    <w:rsid w:val="00FE7E7C"/>
    <w:rsid w:val="00FF017F"/>
    <w:rsid w:val="00FF10AA"/>
    <w:rsid w:val="00FF325A"/>
    <w:rsid w:val="00FF4838"/>
    <w:rsid w:val="00FF4A94"/>
    <w:rsid w:val="00FF5886"/>
    <w:rsid w:val="00FF5F6A"/>
    <w:rsid w:val="00FF6088"/>
    <w:rsid w:val="00FF6272"/>
    <w:rsid w:val="00FF6F2B"/>
    <w:rsid w:val="00FF7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0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7E4922"/>
    <w:rPr>
      <w:rFonts w:ascii="Times New Roman" w:hAnsi="Times New Roman" w:cs="Times New Roman"/>
      <w:sz w:val="26"/>
      <w:szCs w:val="26"/>
    </w:rPr>
  </w:style>
  <w:style w:type="paragraph" w:customStyle="1" w:styleId="Vnbnnidung0">
    <w:name w:val="Văn bản nội dung"/>
    <w:basedOn w:val="Normal"/>
    <w:link w:val="Vnbnnidung"/>
    <w:uiPriority w:val="99"/>
    <w:rsid w:val="007E4922"/>
    <w:pPr>
      <w:widowControl w:val="0"/>
      <w:spacing w:after="240" w:line="283" w:lineRule="auto"/>
      <w:ind w:firstLine="400"/>
    </w:pPr>
    <w:rPr>
      <w:rFonts w:ascii="Times New Roman" w:hAnsi="Times New Roman" w:cs="Times New Roman"/>
      <w:sz w:val="26"/>
      <w:szCs w:val="26"/>
    </w:rPr>
  </w:style>
  <w:style w:type="character" w:styleId="Strong">
    <w:name w:val="Strong"/>
    <w:basedOn w:val="DefaultParagraphFont"/>
    <w:uiPriority w:val="22"/>
    <w:qFormat/>
    <w:rsid w:val="00994AAC"/>
    <w:rPr>
      <w:b/>
      <w:bCs/>
    </w:rPr>
  </w:style>
  <w:style w:type="character" w:styleId="Emphasis">
    <w:name w:val="Emphasis"/>
    <w:basedOn w:val="DefaultParagraphFont"/>
    <w:uiPriority w:val="20"/>
    <w:qFormat/>
    <w:rsid w:val="00994AAC"/>
    <w:rPr>
      <w:i/>
      <w:iCs/>
    </w:rPr>
  </w:style>
  <w:style w:type="table" w:styleId="TableGrid">
    <w:name w:val="Table Grid"/>
    <w:basedOn w:val="TableNormal"/>
    <w:uiPriority w:val="59"/>
    <w:rsid w:val="00994A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u1">
    <w:name w:val="Tiêu đề #1_"/>
    <w:link w:val="Tiu10"/>
    <w:uiPriority w:val="99"/>
    <w:locked/>
    <w:rsid w:val="00D66181"/>
    <w:rPr>
      <w:rFonts w:ascii="Times New Roman" w:hAnsi="Times New Roman" w:cs="Times New Roman"/>
      <w:b/>
      <w:bCs/>
      <w:sz w:val="26"/>
      <w:szCs w:val="26"/>
    </w:rPr>
  </w:style>
  <w:style w:type="paragraph" w:customStyle="1" w:styleId="Tiu10">
    <w:name w:val="Tiêu đề #1"/>
    <w:basedOn w:val="Normal"/>
    <w:link w:val="Tiu1"/>
    <w:uiPriority w:val="99"/>
    <w:rsid w:val="00D66181"/>
    <w:pPr>
      <w:widowControl w:val="0"/>
      <w:spacing w:after="240" w:line="269" w:lineRule="auto"/>
      <w:ind w:firstLine="540"/>
      <w:outlineLvl w:val="0"/>
    </w:pPr>
    <w:rPr>
      <w:rFonts w:ascii="Times New Roman" w:hAnsi="Times New Roman" w:cs="Times New Roman"/>
      <w:b/>
      <w:bCs/>
      <w:sz w:val="26"/>
      <w:szCs w:val="26"/>
    </w:rPr>
  </w:style>
  <w:style w:type="paragraph" w:styleId="Header">
    <w:name w:val="header"/>
    <w:basedOn w:val="Normal"/>
    <w:link w:val="HeaderChar"/>
    <w:uiPriority w:val="99"/>
    <w:unhideWhenUsed/>
    <w:rsid w:val="00344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B4F"/>
  </w:style>
  <w:style w:type="paragraph" w:styleId="Footer">
    <w:name w:val="footer"/>
    <w:basedOn w:val="Normal"/>
    <w:link w:val="FooterChar"/>
    <w:uiPriority w:val="99"/>
    <w:semiHidden/>
    <w:unhideWhenUsed/>
    <w:rsid w:val="00344B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4B4F"/>
  </w:style>
</w:styles>
</file>

<file path=word/webSettings.xml><?xml version="1.0" encoding="utf-8"?>
<w:webSettings xmlns:r="http://schemas.openxmlformats.org/officeDocument/2006/relationships" xmlns:w="http://schemas.openxmlformats.org/wordprocessingml/2006/main">
  <w:divs>
    <w:div w:id="352930">
      <w:bodyDiv w:val="1"/>
      <w:marLeft w:val="0"/>
      <w:marRight w:val="0"/>
      <w:marTop w:val="0"/>
      <w:marBottom w:val="0"/>
      <w:divBdr>
        <w:top w:val="none" w:sz="0" w:space="0" w:color="auto"/>
        <w:left w:val="none" w:sz="0" w:space="0" w:color="auto"/>
        <w:bottom w:val="none" w:sz="0" w:space="0" w:color="auto"/>
        <w:right w:val="none" w:sz="0" w:space="0" w:color="auto"/>
      </w:divBdr>
    </w:div>
    <w:div w:id="3671049">
      <w:bodyDiv w:val="1"/>
      <w:marLeft w:val="0"/>
      <w:marRight w:val="0"/>
      <w:marTop w:val="0"/>
      <w:marBottom w:val="0"/>
      <w:divBdr>
        <w:top w:val="none" w:sz="0" w:space="0" w:color="auto"/>
        <w:left w:val="none" w:sz="0" w:space="0" w:color="auto"/>
        <w:bottom w:val="none" w:sz="0" w:space="0" w:color="auto"/>
        <w:right w:val="none" w:sz="0" w:space="0" w:color="auto"/>
      </w:divBdr>
    </w:div>
    <w:div w:id="217741775">
      <w:bodyDiv w:val="1"/>
      <w:marLeft w:val="0"/>
      <w:marRight w:val="0"/>
      <w:marTop w:val="0"/>
      <w:marBottom w:val="0"/>
      <w:divBdr>
        <w:top w:val="none" w:sz="0" w:space="0" w:color="auto"/>
        <w:left w:val="none" w:sz="0" w:space="0" w:color="auto"/>
        <w:bottom w:val="none" w:sz="0" w:space="0" w:color="auto"/>
        <w:right w:val="none" w:sz="0" w:space="0" w:color="auto"/>
      </w:divBdr>
    </w:div>
    <w:div w:id="442577894">
      <w:bodyDiv w:val="1"/>
      <w:marLeft w:val="0"/>
      <w:marRight w:val="0"/>
      <w:marTop w:val="0"/>
      <w:marBottom w:val="0"/>
      <w:divBdr>
        <w:top w:val="none" w:sz="0" w:space="0" w:color="auto"/>
        <w:left w:val="none" w:sz="0" w:space="0" w:color="auto"/>
        <w:bottom w:val="none" w:sz="0" w:space="0" w:color="auto"/>
        <w:right w:val="none" w:sz="0" w:space="0" w:color="auto"/>
      </w:divBdr>
    </w:div>
    <w:div w:id="649988776">
      <w:bodyDiv w:val="1"/>
      <w:marLeft w:val="0"/>
      <w:marRight w:val="0"/>
      <w:marTop w:val="0"/>
      <w:marBottom w:val="0"/>
      <w:divBdr>
        <w:top w:val="none" w:sz="0" w:space="0" w:color="auto"/>
        <w:left w:val="none" w:sz="0" w:space="0" w:color="auto"/>
        <w:bottom w:val="none" w:sz="0" w:space="0" w:color="auto"/>
        <w:right w:val="none" w:sz="0" w:space="0" w:color="auto"/>
      </w:divBdr>
    </w:div>
    <w:div w:id="689985669">
      <w:bodyDiv w:val="1"/>
      <w:marLeft w:val="0"/>
      <w:marRight w:val="0"/>
      <w:marTop w:val="0"/>
      <w:marBottom w:val="0"/>
      <w:divBdr>
        <w:top w:val="none" w:sz="0" w:space="0" w:color="auto"/>
        <w:left w:val="none" w:sz="0" w:space="0" w:color="auto"/>
        <w:bottom w:val="none" w:sz="0" w:space="0" w:color="auto"/>
        <w:right w:val="none" w:sz="0" w:space="0" w:color="auto"/>
      </w:divBdr>
    </w:div>
    <w:div w:id="129200867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27074961">
      <w:bodyDiv w:val="1"/>
      <w:marLeft w:val="0"/>
      <w:marRight w:val="0"/>
      <w:marTop w:val="0"/>
      <w:marBottom w:val="0"/>
      <w:divBdr>
        <w:top w:val="none" w:sz="0" w:space="0" w:color="auto"/>
        <w:left w:val="none" w:sz="0" w:space="0" w:color="auto"/>
        <w:bottom w:val="none" w:sz="0" w:space="0" w:color="auto"/>
        <w:right w:val="none" w:sz="0" w:space="0" w:color="auto"/>
      </w:divBdr>
    </w:div>
    <w:div w:id="1455170317">
      <w:bodyDiv w:val="1"/>
      <w:marLeft w:val="0"/>
      <w:marRight w:val="0"/>
      <w:marTop w:val="0"/>
      <w:marBottom w:val="0"/>
      <w:divBdr>
        <w:top w:val="none" w:sz="0" w:space="0" w:color="auto"/>
        <w:left w:val="none" w:sz="0" w:space="0" w:color="auto"/>
        <w:bottom w:val="none" w:sz="0" w:space="0" w:color="auto"/>
        <w:right w:val="none" w:sz="0" w:space="0" w:color="auto"/>
      </w:divBdr>
    </w:div>
    <w:div w:id="1499224221">
      <w:bodyDiv w:val="1"/>
      <w:marLeft w:val="0"/>
      <w:marRight w:val="0"/>
      <w:marTop w:val="0"/>
      <w:marBottom w:val="0"/>
      <w:divBdr>
        <w:top w:val="none" w:sz="0" w:space="0" w:color="auto"/>
        <w:left w:val="none" w:sz="0" w:space="0" w:color="auto"/>
        <w:bottom w:val="none" w:sz="0" w:space="0" w:color="auto"/>
        <w:right w:val="none" w:sz="0" w:space="0" w:color="auto"/>
      </w:divBdr>
    </w:div>
    <w:div w:id="18485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226</cp:revision>
  <dcterms:created xsi:type="dcterms:W3CDTF">2021-04-09T01:57:00Z</dcterms:created>
  <dcterms:modified xsi:type="dcterms:W3CDTF">2021-05-05T04:04:00Z</dcterms:modified>
</cp:coreProperties>
</file>